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34A83" w14:textId="4DCF4D0A" w:rsidR="007855F2" w:rsidRDefault="001C3F46" w:rsidP="005F62CA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14460" w:type="dxa"/>
        <w:tblInd w:w="-50" w:type="dxa"/>
        <w:tblCellMar>
          <w:left w:w="92" w:type="dxa"/>
          <w:right w:w="115" w:type="dxa"/>
        </w:tblCellMar>
        <w:tblLook w:val="04A0" w:firstRow="1" w:lastRow="0" w:firstColumn="1" w:lastColumn="0" w:noHBand="0" w:noVBand="1"/>
      </w:tblPr>
      <w:tblGrid>
        <w:gridCol w:w="2750"/>
        <w:gridCol w:w="4202"/>
        <w:gridCol w:w="2833"/>
        <w:gridCol w:w="4675"/>
      </w:tblGrid>
      <w:tr w:rsidR="007855F2" w14:paraId="2F4FE2AF" w14:textId="77777777">
        <w:trPr>
          <w:trHeight w:val="463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7E1E4586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Tháng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5E1FE3" w14:textId="5AF64AA8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3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7FA2B32" w14:textId="3D502E74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>Từ ngày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57EDF1" w14:textId="19A8005E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25/3/2024</w:t>
            </w:r>
          </w:p>
        </w:tc>
      </w:tr>
      <w:tr w:rsidR="007855F2" w14:paraId="7AD13BA7" w14:textId="77777777">
        <w:trPr>
          <w:trHeight w:val="461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26B82CE4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Tuần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29EEE17" w14:textId="73194494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1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091DE" w14:textId="7991A3FE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Đến ngày 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8BD41" w14:textId="3521091D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29/3/2024</w:t>
            </w:r>
          </w:p>
        </w:tc>
      </w:tr>
      <w:tr w:rsidR="007855F2" w14:paraId="6C49B6DC" w14:textId="77777777">
        <w:trPr>
          <w:trHeight w:val="463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47EA7C17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Tên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9A7531A" w14:textId="5D7AE563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Trần Thị Uyên Phương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BD0A1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Lớp 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F9590" w14:textId="64A7E6C2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A2</w:t>
            </w:r>
          </w:p>
        </w:tc>
      </w:tr>
      <w:tr w:rsidR="007855F2" w14:paraId="43BBCC2C" w14:textId="77777777">
        <w:trPr>
          <w:trHeight w:val="465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62F9185F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Địa chỉ email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28D77F" w14:textId="5220A2CA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931CF3">
              <w:rPr>
                <w:rFonts w:ascii="Times New Roman" w:eastAsia="Times New Roman" w:hAnsi="Times New Roman" w:cs="Times New Roman"/>
                <w:sz w:val="19"/>
              </w:rPr>
              <w:t>t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ranthiuyenphuong19897</w:t>
            </w:r>
            <w:r w:rsidR="00632C19">
              <w:rPr>
                <w:rFonts w:ascii="Times New Roman" w:eastAsia="Times New Roman" w:hAnsi="Times New Roman" w:cs="Times New Roman"/>
                <w:sz w:val="19"/>
              </w:rPr>
              <w:t>@gmail.com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EDFD496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Trường 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BEB7A32" w14:textId="0559D065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632C19">
              <w:rPr>
                <w:rFonts w:ascii="Times New Roman" w:eastAsia="Times New Roman" w:hAnsi="Times New Roman" w:cs="Times New Roman"/>
                <w:sz w:val="19"/>
              </w:rPr>
              <w:t>MN Sơn Ca – Huế</w:t>
            </w:r>
          </w:p>
        </w:tc>
      </w:tr>
      <w:tr w:rsidR="007855F2" w14:paraId="2D6718A3" w14:textId="77777777">
        <w:trPr>
          <w:trHeight w:val="426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16947F24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Chủ đề học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9DE42AC" w14:textId="4326C5AD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Nước và các hiện tượng tự nhiên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09BF9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Chủ đề tuần 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C70FB" w14:textId="748420FB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Sự kì diệu của gió</w:t>
            </w:r>
          </w:p>
        </w:tc>
      </w:tr>
    </w:tbl>
    <w:p w14:paraId="6728FBAE" w14:textId="77777777" w:rsidR="007855F2" w:rsidRDefault="001C3F46">
      <w:pPr>
        <w:spacing w:after="366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A4C3394" w14:textId="77777777" w:rsidR="007855F2" w:rsidRPr="0039441C" w:rsidRDefault="001C3F46">
      <w:pPr>
        <w:spacing w:after="2"/>
        <w:ind w:left="559" w:right="547" w:hanging="10"/>
        <w:jc w:val="center"/>
        <w:rPr>
          <w:b/>
          <w:bCs/>
        </w:rPr>
      </w:pPr>
      <w:r w:rsidRPr="0039441C">
        <w:rPr>
          <w:rFonts w:ascii="Times New Roman" w:eastAsia="Times New Roman" w:hAnsi="Times New Roman" w:cs="Times New Roman"/>
          <w:b/>
          <w:bCs/>
          <w:sz w:val="26"/>
        </w:rPr>
        <w:t xml:space="preserve">LẬP KẾ HOẠCH </w:t>
      </w:r>
    </w:p>
    <w:tbl>
      <w:tblPr>
        <w:tblStyle w:val="TableGrid"/>
        <w:tblW w:w="14501" w:type="dxa"/>
        <w:tblInd w:w="-91" w:type="dxa"/>
        <w:tblCellMar>
          <w:top w:w="162" w:type="dxa"/>
          <w:left w:w="91" w:type="dxa"/>
          <w:right w:w="45" w:type="dxa"/>
        </w:tblCellMar>
        <w:tblLook w:val="04A0" w:firstRow="1" w:lastRow="0" w:firstColumn="1" w:lastColumn="0" w:noHBand="0" w:noVBand="1"/>
      </w:tblPr>
      <w:tblGrid>
        <w:gridCol w:w="4595"/>
        <w:gridCol w:w="5231"/>
        <w:gridCol w:w="4675"/>
      </w:tblGrid>
      <w:tr w:rsidR="007855F2" w14:paraId="0DD2E348" w14:textId="77777777">
        <w:trPr>
          <w:trHeight w:val="3793"/>
        </w:trPr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86387C9" w14:textId="77777777" w:rsidR="007855F2" w:rsidRDefault="001C3F46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MỤC TIÊU HỌC TẬP </w:t>
            </w:r>
          </w:p>
          <w:p w14:paraId="69FC7841" w14:textId="68932946" w:rsidR="00256058" w:rsidRPr="00256058" w:rsidRDefault="007D0C10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S- Khoa học</w:t>
            </w:r>
            <w:r w:rsidR="00256058" w:rsidRPr="00256058">
              <w:rPr>
                <w:rFonts w:ascii="Times New Roman" w:eastAsia="Times New Roman" w:hAnsi="Times New Roman" w:cs="Times New Roman"/>
                <w:sz w:val="19"/>
              </w:rPr>
              <w:t>:</w:t>
            </w:r>
          </w:p>
          <w:p w14:paraId="159E3E11" w14:textId="1ABE44AC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 xml:space="preserve">– Trẻ biết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nguyên lí hoạt động của chong chóng</w:t>
            </w:r>
          </w:p>
          <w:p w14:paraId="72BFCD97" w14:textId="0618F07F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 xml:space="preserve">–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Khoa học vật liệu</w:t>
            </w:r>
          </w:p>
          <w:p w14:paraId="433F1BA2" w14:textId="77777777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>T- Công nghệ:</w:t>
            </w:r>
          </w:p>
          <w:p w14:paraId="66640A26" w14:textId="63D8E9FB" w:rsidR="00256058" w:rsidRDefault="00256058" w:rsidP="007D0C10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 xml:space="preserve">–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Sử dụng và tiếp cận công nghệ: Sử dụng giấy,</w:t>
            </w:r>
            <w:r w:rsidR="00DD18F2">
              <w:rPr>
                <w:rFonts w:ascii="Times New Roman" w:eastAsia="Times New Roman" w:hAnsi="Times New Roman" w:cs="Times New Roman"/>
                <w:sz w:val="19"/>
              </w:rPr>
              <w:t xml:space="preserve"> bìa cattong, nhựa PE,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 xml:space="preserve"> ghim, kéo, ống </w:t>
            </w:r>
            <w:proofErr w:type="gramStart"/>
            <w:r w:rsidR="007D0C10">
              <w:rPr>
                <w:rFonts w:ascii="Times New Roman" w:eastAsia="Times New Roman" w:hAnsi="Times New Roman" w:cs="Times New Roman"/>
                <w:sz w:val="19"/>
              </w:rPr>
              <w:t>hút,…</w:t>
            </w:r>
            <w:proofErr w:type="gramEnd"/>
          </w:p>
          <w:p w14:paraId="452AFF10" w14:textId="133940D2" w:rsidR="007D0C10" w:rsidRPr="007D0C10" w:rsidRDefault="007D0C10" w:rsidP="007D0C10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7D0C10">
              <w:rPr>
                <w:rFonts w:ascii="Times New Roman" w:eastAsia="Times New Roman" w:hAnsi="Times New Roman" w:cs="Times New Roman"/>
                <w:sz w:val="19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Tạo ra công nghệ: Sử dụng nguyên vật liệu theo khoa học để thiết kế thành công chong chóng</w:t>
            </w:r>
          </w:p>
          <w:p w14:paraId="26E648B2" w14:textId="23CF591A" w:rsidR="00256058" w:rsidRPr="00256058" w:rsidRDefault="007D0C10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E- Kỹ thuật</w:t>
            </w:r>
            <w:r w:rsidR="00256058" w:rsidRPr="00256058">
              <w:rPr>
                <w:rFonts w:ascii="Times New Roman" w:eastAsia="Times New Roman" w:hAnsi="Times New Roman" w:cs="Times New Roman"/>
                <w:sz w:val="19"/>
              </w:rPr>
              <w:t>:</w:t>
            </w:r>
          </w:p>
          <w:p w14:paraId="6B7FA163" w14:textId="32BF4B56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 xml:space="preserve">–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Giải pháp thiết kế, bản vẽ thiết kế kỹ thuật chong chóng quay được</w:t>
            </w:r>
          </w:p>
          <w:p w14:paraId="1A5F532B" w14:textId="039D4C63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>M- Toán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 xml:space="preserve"> học</w:t>
            </w:r>
            <w:r w:rsidRPr="00256058">
              <w:rPr>
                <w:rFonts w:ascii="Times New Roman" w:eastAsia="Times New Roman" w:hAnsi="Times New Roman" w:cs="Times New Roman"/>
                <w:sz w:val="19"/>
              </w:rPr>
              <w:t>:</w:t>
            </w:r>
          </w:p>
          <w:p w14:paraId="29289A2D" w14:textId="62FFE5D7" w:rsidR="007855F2" w:rsidRPr="00256058" w:rsidRDefault="00256058" w:rsidP="007D0C10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 xml:space="preserve">– </w:t>
            </w:r>
            <w:r w:rsidR="007D0C10">
              <w:rPr>
                <w:rFonts w:ascii="Times New Roman" w:eastAsia="Times New Roman" w:hAnsi="Times New Roman" w:cs="Times New Roman"/>
                <w:sz w:val="19"/>
              </w:rPr>
              <w:t>Tính toán kích thước số lượng nguyên vật liệu dự trù kinh phí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0870673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CÁC LĨNH VỰC PHÁT TRIỂN </w:t>
            </w:r>
          </w:p>
          <w:p w14:paraId="170F3C93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1.Phát triển cảm xúc xã hội </w:t>
            </w:r>
          </w:p>
          <w:p w14:paraId="3E93A23A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2.Phát triển ngôn ngữ và kỹ năng giao tiếp </w:t>
            </w:r>
          </w:p>
          <w:p w14:paraId="40C36835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3.Phát triển nhận thức/Các năng lực tri thức </w:t>
            </w:r>
          </w:p>
          <w:p w14:paraId="23818AA1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4.Phát triển sự tò mò và sáng tạo của trẻ </w:t>
            </w:r>
          </w:p>
          <w:p w14:paraId="3BB00001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5. Phát triển vận động </w:t>
            </w:r>
          </w:p>
          <w:p w14:paraId="05E68F9E" w14:textId="69FD0512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>6. Trẻ biết bảo vệ môi trường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92052F9" w14:textId="77777777" w:rsidR="007855F2" w:rsidRDefault="001C3F46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CƠ HỘI PHÁT TRIỂN CÁC KỸ NĂNG HỌC TẬP VÀ </w:t>
            </w:r>
          </w:p>
          <w:p w14:paraId="681C0B99" w14:textId="77777777" w:rsidR="007855F2" w:rsidRDefault="001C3F46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SÁNG TẠO CỦA THẾ KỶ 21 </w:t>
            </w:r>
          </w:p>
          <w:p w14:paraId="7E7AA3EC" w14:textId="77777777" w:rsidR="007855F2" w:rsidRDefault="001C3F46">
            <w:pPr>
              <w:numPr>
                <w:ilvl w:val="0"/>
                <w:numId w:val="2"/>
              </w:numPr>
              <w:spacing w:after="22"/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Giao tiếp </w:t>
            </w:r>
          </w:p>
          <w:p w14:paraId="41EF98FC" w14:textId="77777777" w:rsidR="007855F2" w:rsidRDefault="001C3F46">
            <w:pPr>
              <w:numPr>
                <w:ilvl w:val="0"/>
                <w:numId w:val="2"/>
              </w:numPr>
              <w:spacing w:after="22"/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Hợp tác </w:t>
            </w:r>
          </w:p>
          <w:p w14:paraId="1FCCC5F4" w14:textId="77777777" w:rsidR="007855F2" w:rsidRDefault="001C3F46">
            <w:pPr>
              <w:numPr>
                <w:ilvl w:val="0"/>
                <w:numId w:val="2"/>
              </w:numPr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Sáng tạo </w:t>
            </w:r>
          </w:p>
        </w:tc>
      </w:tr>
    </w:tbl>
    <w:p w14:paraId="591334C3" w14:textId="34F1018F" w:rsidR="007855F2" w:rsidRDefault="007855F2">
      <w:pPr>
        <w:spacing w:after="0"/>
      </w:pPr>
    </w:p>
    <w:tbl>
      <w:tblPr>
        <w:tblStyle w:val="TableGrid"/>
        <w:tblW w:w="14502" w:type="dxa"/>
        <w:tblInd w:w="-94" w:type="dxa"/>
        <w:tblCellMar>
          <w:top w:w="161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4596"/>
        <w:gridCol w:w="5232"/>
        <w:gridCol w:w="4674"/>
      </w:tblGrid>
      <w:tr w:rsidR="007855F2" w14:paraId="38D3AA7D" w14:textId="77777777">
        <w:trPr>
          <w:trHeight w:val="1231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C0BA8" w14:textId="77777777" w:rsidR="007855F2" w:rsidRPr="0039441C" w:rsidRDefault="001C3F46">
            <w:pPr>
              <w:spacing w:after="22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lastRenderedPageBreak/>
              <w:t xml:space="preserve">HOẠT ĐỘNG HỌC TẬP </w:t>
            </w:r>
          </w:p>
          <w:p w14:paraId="24B81EAC" w14:textId="17E1A142" w:rsidR="007855F2" w:rsidRPr="0039441C" w:rsidRDefault="007855F2">
            <w:pPr>
              <w:rPr>
                <w:b/>
                <w:bCs/>
              </w:rPr>
            </w:pP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D82E0" w14:textId="77777777" w:rsidR="007855F2" w:rsidRPr="0039441C" w:rsidRDefault="001C3F46">
            <w:pPr>
              <w:spacing w:after="22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 xml:space="preserve">HỌC LIỆU CẦN CÓ </w:t>
            </w:r>
          </w:p>
          <w:p w14:paraId="5812B5C6" w14:textId="19C478F5" w:rsidR="007855F2" w:rsidRPr="0039441C" w:rsidRDefault="007855F2">
            <w:pPr>
              <w:rPr>
                <w:b/>
                <w:bCs/>
              </w:rPr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4A4449E5" w14:textId="78123D9B" w:rsidR="007855F2" w:rsidRPr="0039441C" w:rsidRDefault="001C3F46" w:rsidP="0039441C">
            <w:pPr>
              <w:spacing w:after="22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ĐÁNH GIÁ RỦI RO</w:t>
            </w:r>
          </w:p>
        </w:tc>
      </w:tr>
      <w:tr w:rsidR="007855F2" w14:paraId="0B7BFBED" w14:textId="77777777">
        <w:trPr>
          <w:trHeight w:val="463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DD4B7" w14:textId="77777777" w:rsidR="00E3756B" w:rsidRDefault="001C3F46" w:rsidP="00E3756B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1.</w:t>
            </w:r>
            <w:r w:rsidR="00E3756B">
              <w:rPr>
                <w:rFonts w:ascii="Times New Roman" w:eastAsia="Times New Roman" w:hAnsi="Times New Roman" w:cs="Times New Roman"/>
                <w:sz w:val="19"/>
              </w:rPr>
              <w:t>Cô cho trẻ đọc bài thơ “gió”</w:t>
            </w:r>
          </w:p>
          <w:p w14:paraId="6D003275" w14:textId="77777777" w:rsidR="00E3756B" w:rsidRDefault="00E3756B" w:rsidP="00E3756B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Đàm thoại dẫn dắt vào bài:</w:t>
            </w:r>
          </w:p>
          <w:p w14:paraId="07A4D90A" w14:textId="77777777" w:rsidR="00E3756B" w:rsidRDefault="00E3756B" w:rsidP="00E3756B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Cô cho trẻ xem video chong chóng quay</w:t>
            </w:r>
          </w:p>
          <w:p w14:paraId="47B8F94D" w14:textId="77777777" w:rsidR="00E3756B" w:rsidRDefault="00E3756B" w:rsidP="00E3756B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+ Vì sao chong chóng lại quay? (Vì có gió nên các cánh của chong chóng quay)</w:t>
            </w:r>
          </w:p>
          <w:p w14:paraId="7DF2A1A0" w14:textId="77777777" w:rsidR="00E3756B" w:rsidRDefault="00E3756B" w:rsidP="00E3756B">
            <w:pPr>
              <w:rPr>
                <w:rFonts w:ascii="Times New Roman" w:hAnsi="Times New Roman" w:cs="Times New Roman"/>
              </w:rPr>
            </w:pPr>
            <w:r w:rsidRPr="00E3756B">
              <w:rPr>
                <w:rFonts w:ascii="Times New Roman" w:eastAsia="Times New Roman" w:hAnsi="Times New Roman" w:cs="Times New Roman"/>
                <w:sz w:val="19"/>
                <w:lang w:val="vi-VN"/>
              </w:rPr>
              <w:t>-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Tình huống: Có người vào tặng quà</w:t>
            </w:r>
          </w:p>
          <w:p w14:paraId="0EFFDA5E" w14:textId="0CA57DC8" w:rsidR="0039441C" w:rsidRPr="00E3756B" w:rsidRDefault="00E3756B" w:rsidP="00E3756B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</w:rPr>
              <w:t>- Cô và trẻ cùng nhau mở hộp quà: Bên trong hộp quà có bản thiết kế về chong chóng, giấy thủ công, bìa cattong, nhựa pe, ống hút, ghim, kéo.</w:t>
            </w:r>
          </w:p>
          <w:p w14:paraId="2B403E26" w14:textId="52EDF324" w:rsidR="007855F2" w:rsidRDefault="007855F2"/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07B18" w14:textId="5134BD7E" w:rsidR="0039441C" w:rsidRPr="0039441C" w:rsidRDefault="001C3F46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67CF41A0" w14:textId="46042111" w:rsidR="0039441C" w:rsidRPr="0039441C" w:rsidRDefault="00E3756B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Mẫu chong chóng</w:t>
            </w:r>
          </w:p>
          <w:p w14:paraId="6E3BB7FC" w14:textId="15158546" w:rsidR="0039441C" w:rsidRPr="0039441C" w:rsidRDefault="0039441C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39441C">
              <w:rPr>
                <w:rFonts w:ascii="Times New Roman" w:eastAsia="Times New Roman" w:hAnsi="Times New Roman" w:cs="Times New Roman"/>
                <w:sz w:val="19"/>
              </w:rPr>
              <w:t>– Bản thiết kế của mỗi nhóm</w:t>
            </w:r>
          </w:p>
          <w:p w14:paraId="5011C7F6" w14:textId="0797C4CC" w:rsidR="00E3756B" w:rsidRPr="00E3756B" w:rsidRDefault="00E3756B" w:rsidP="00E3756B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E3756B">
              <w:rPr>
                <w:rFonts w:ascii="Times New Roman" w:eastAsia="Times New Roman" w:hAnsi="Times New Roman" w:cs="Times New Roman"/>
                <w:sz w:val="19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iấy thủ công,</w:t>
            </w:r>
            <w:r>
              <w:rPr>
                <w:rFonts w:ascii="Times New Roman" w:hAnsi="Times New Roman" w:cs="Times New Roman"/>
              </w:rPr>
              <w:t xml:space="preserve"> bìa cattong, nhựa pe,</w:t>
            </w:r>
            <w:r>
              <w:rPr>
                <w:rFonts w:ascii="Times New Roman" w:hAnsi="Times New Roman" w:cs="Times New Roman"/>
              </w:rPr>
              <w:t xml:space="preserve"> ống hút, ghim, kéo.</w:t>
            </w:r>
          </w:p>
          <w:p w14:paraId="5C6E7C12" w14:textId="10D66E11" w:rsidR="0039441C" w:rsidRPr="00E3756B" w:rsidRDefault="0039441C" w:rsidP="00E3756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A9D0F3F" w14:textId="68DDF405" w:rsidR="007855F2" w:rsidRDefault="007855F2" w:rsidP="0039441C"/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65EBCC0" w14:textId="6C2E8EAE" w:rsidR="007855F2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</w:rPr>
              <w:t>- Một số trẻ chưa chú ý tham gia</w:t>
            </w:r>
          </w:p>
        </w:tc>
      </w:tr>
      <w:tr w:rsidR="007855F2" w14:paraId="67A0CC90" w14:textId="77777777">
        <w:trPr>
          <w:trHeight w:val="464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FC68881" w14:textId="52BCB8DE" w:rsidR="0039441C" w:rsidRPr="0039441C" w:rsidRDefault="001C3F46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2. </w:t>
            </w:r>
            <w:r w:rsidR="00B826A2">
              <w:rPr>
                <w:rFonts w:ascii="Times New Roman" w:eastAsia="Times New Roman" w:hAnsi="Times New Roman" w:cs="Times New Roman"/>
                <w:sz w:val="19"/>
                <w:lang w:val="vi-VN"/>
              </w:rPr>
              <w:t>Để làm được những </w:t>
            </w:r>
            <w:r w:rsidR="00B826A2">
              <w:rPr>
                <w:rFonts w:ascii="Times New Roman" w:eastAsia="Times New Roman" w:hAnsi="Times New Roman" w:cs="Times New Roman"/>
                <w:sz w:val="19"/>
              </w:rPr>
              <w:t xml:space="preserve">chiếc </w:t>
            </w:r>
            <w:bookmarkStart w:id="0" w:name="_GoBack"/>
            <w:bookmarkEnd w:id="0"/>
            <w:r w:rsidR="00E3756B">
              <w:rPr>
                <w:rFonts w:ascii="Times New Roman" w:eastAsia="Times New Roman" w:hAnsi="Times New Roman" w:cs="Times New Roman"/>
                <w:sz w:val="19"/>
              </w:rPr>
              <w:t>chong chóng</w:t>
            </w:r>
            <w:r w:rsidR="0039441C" w:rsidRPr="0039441C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39441C" w:rsidRPr="0039441C">
              <w:rPr>
                <w:rFonts w:ascii="Times New Roman" w:eastAsia="Times New Roman" w:hAnsi="Times New Roman" w:cs="Times New Roman"/>
                <w:sz w:val="19"/>
                <w:lang w:val="vi-VN"/>
              </w:rPr>
              <w:t>các con cần những nguyên vật liệu gì?</w:t>
            </w:r>
          </w:p>
          <w:p w14:paraId="2E6FBC18" w14:textId="432A6436" w:rsidR="0039441C" w:rsidRPr="0039441C" w:rsidRDefault="0039441C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39441C">
              <w:rPr>
                <w:rFonts w:ascii="Times New Roman" w:eastAsia="Times New Roman" w:hAnsi="Times New Roman" w:cs="Times New Roman"/>
                <w:sz w:val="19"/>
                <w:lang w:val="vi-VN"/>
              </w:rPr>
              <w:t xml:space="preserve">– Hôm trước các con đã cùng nhau đóng góp ý tưởng để thiết kế ra những </w:t>
            </w:r>
            <w:r w:rsidR="00DD18F2">
              <w:rPr>
                <w:rFonts w:ascii="Times New Roman" w:eastAsia="Times New Roman" w:hAnsi="Times New Roman" w:cs="Times New Roman"/>
                <w:sz w:val="19"/>
              </w:rPr>
              <w:t>chiếc chong chóng mà</w:t>
            </w:r>
            <w:r w:rsidRPr="0039441C">
              <w:rPr>
                <w:rFonts w:ascii="Times New Roman" w:eastAsia="Times New Roman" w:hAnsi="Times New Roman" w:cs="Times New Roman"/>
                <w:sz w:val="19"/>
                <w:lang w:val="vi-VN"/>
              </w:rPr>
              <w:t xml:space="preserve"> chúng mình yêu thích. Vậy bây giờ cô mời các nhóm lấy bản thiết kế của mình và lựa chọn nhóm của mình nào</w:t>
            </w:r>
            <w:r w:rsidRPr="0039441C">
              <w:rPr>
                <w:rFonts w:ascii="Times New Roman" w:eastAsia="Times New Roman" w:hAnsi="Times New Roman" w:cs="Times New Roman"/>
                <w:sz w:val="19"/>
              </w:rPr>
              <w:t>?</w:t>
            </w:r>
          </w:p>
          <w:p w14:paraId="0F8FA8AF" w14:textId="429E193C" w:rsidR="0039441C" w:rsidRPr="0039441C" w:rsidRDefault="0039441C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39441C">
              <w:rPr>
                <w:rFonts w:ascii="Times New Roman" w:eastAsia="Times New Roman" w:hAnsi="Times New Roman" w:cs="Times New Roman"/>
                <w:sz w:val="19"/>
                <w:lang w:val="vi-VN"/>
              </w:rPr>
              <w:t>Trẻ thực hiện, cô quan sát và giúp đỡ trẻ</w:t>
            </w:r>
          </w:p>
          <w:p w14:paraId="1546EB63" w14:textId="6A0F0D70" w:rsidR="0039441C" w:rsidRPr="0039441C" w:rsidRDefault="00DD18F2" w:rsidP="0039441C">
            <w:pPr>
              <w:rPr>
                <w:rFonts w:ascii="Times New Roman" w:eastAsia="Times New Roman" w:hAnsi="Times New Roman" w:cs="Times New Roman"/>
                <w:sz w:val="19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9"/>
              </w:rPr>
              <w:t>Chong chóng</w:t>
            </w:r>
            <w:r w:rsidR="0039441C" w:rsidRPr="0039441C">
              <w:rPr>
                <w:rFonts w:ascii="Times New Roman" w:eastAsia="Times New Roman" w:hAnsi="Times New Roman" w:cs="Times New Roman"/>
                <w:sz w:val="19"/>
                <w:lang w:val="vi-VN"/>
              </w:rPr>
              <w:t xml:space="preserve"> của chúng mình đã hoàn thành chưa? </w:t>
            </w:r>
          </w:p>
          <w:p w14:paraId="08AE0317" w14:textId="62F43135" w:rsidR="0039441C" w:rsidRPr="0039441C" w:rsidRDefault="00DD18F2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vi-VN"/>
              </w:rPr>
              <w:t>+ Nhóm 1: L</w:t>
            </w:r>
            <w:r>
              <w:rPr>
                <w:rFonts w:ascii="Times New Roman" w:hAnsi="Times New Roman" w:cs="Times New Roman"/>
                <w:b/>
                <w:bCs/>
              </w:rPr>
              <w:t>àm chong chóng</w:t>
            </w:r>
            <w:r w:rsidR="0039441C" w:rsidRPr="0039441C">
              <w:rPr>
                <w:rFonts w:ascii="Times New Roman" w:hAnsi="Times New Roman" w:cs="Times New Roman"/>
                <w:b/>
                <w:bCs/>
                <w:lang w:val="vi-VN"/>
              </w:rPr>
              <w:t xml:space="preserve"> bằng </w:t>
            </w:r>
            <w:r>
              <w:rPr>
                <w:rFonts w:ascii="Times New Roman" w:hAnsi="Times New Roman" w:cs="Times New Roman"/>
                <w:b/>
                <w:bCs/>
              </w:rPr>
              <w:t>giấy thủ công</w:t>
            </w:r>
          </w:p>
          <w:p w14:paraId="16B941A1" w14:textId="5352A388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Nhóm con thiết kế</w:t>
            </w:r>
            <w:r w:rsidR="00DD18F2">
              <w:rPr>
                <w:rFonts w:ascii="Times New Roman" w:hAnsi="Times New Roman" w:cs="Times New Roman"/>
                <w:lang w:val="vi-VN"/>
              </w:rPr>
              <w:t> </w:t>
            </w:r>
            <w:r w:rsidR="00DD18F2">
              <w:rPr>
                <w:rFonts w:ascii="Times New Roman" w:hAnsi="Times New Roman" w:cs="Times New Roman"/>
              </w:rPr>
              <w:t>chong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> bằng nguyên vật liệu gì?</w:t>
            </w:r>
          </w:p>
          <w:p w14:paraId="5C1780C6" w14:textId="6A918BE4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Với những nguyên vật liệu đó con sẽ</w:t>
            </w:r>
            <w:r w:rsidR="00DD18F2">
              <w:rPr>
                <w:rFonts w:ascii="Times New Roman" w:hAnsi="Times New Roman" w:cs="Times New Roman"/>
                <w:lang w:val="vi-VN"/>
              </w:rPr>
              <w:t xml:space="preserve"> làm </w:t>
            </w:r>
            <w:r w:rsidR="00DD18F2">
              <w:rPr>
                <w:rFonts w:ascii="Times New Roman" w:hAnsi="Times New Roman" w:cs="Times New Roman"/>
              </w:rPr>
              <w:t>chong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 xml:space="preserve"> như thế nào? </w:t>
            </w:r>
          </w:p>
          <w:p w14:paraId="0CB40A1E" w14:textId="6CB08A8F" w:rsidR="0039441C" w:rsidRPr="0039441C" w:rsidRDefault="0039441C" w:rsidP="0039441C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Con có ý tưởng nào khác không? </w:t>
            </w:r>
          </w:p>
          <w:p w14:paraId="71F4E0BC" w14:textId="5F5F3062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Bây giờ cô mời các con lên lấy đồ dùng và các nguyên vật liệu về nhóm để bắt đầu làm</w:t>
            </w:r>
            <w:r w:rsidR="00DD18F2">
              <w:rPr>
                <w:rFonts w:ascii="Times New Roman" w:hAnsi="Times New Roman" w:cs="Times New Roman"/>
              </w:rPr>
              <w:t xml:space="preserve"> chiếc</w:t>
            </w:r>
            <w:r w:rsidRPr="0039441C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="00DD18F2">
              <w:rPr>
                <w:rFonts w:ascii="Times New Roman" w:hAnsi="Times New Roman" w:cs="Times New Roman"/>
              </w:rPr>
              <w:t>chong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> thật đẹp nào?</w:t>
            </w:r>
          </w:p>
          <w:p w14:paraId="5A5E8335" w14:textId="77777777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Trẻ thực hiện, cô quan sát và giúp đỡ trẻ</w:t>
            </w:r>
          </w:p>
          <w:p w14:paraId="4BF06097" w14:textId="0EE14CAE" w:rsidR="0039441C" w:rsidRPr="0039441C" w:rsidRDefault="00DD18F2" w:rsidP="0039441C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Chong chóng</w:t>
            </w:r>
            <w:r w:rsidR="0039441C" w:rsidRPr="0039441C">
              <w:rPr>
                <w:rFonts w:ascii="Times New Roman" w:hAnsi="Times New Roman" w:cs="Times New Roman"/>
                <w:lang w:val="vi-VN"/>
              </w:rPr>
              <w:t xml:space="preserve"> của chúng mình đã hoàn thành chưa? </w:t>
            </w:r>
          </w:p>
          <w:p w14:paraId="5FB6585F" w14:textId="1E8A04AC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b/>
                <w:bCs/>
                <w:lang w:val="vi-VN"/>
              </w:rPr>
              <w:t xml:space="preserve">+ Nhóm 2: Làm </w:t>
            </w:r>
            <w:r w:rsidR="00DD18F2">
              <w:rPr>
                <w:rFonts w:ascii="Times New Roman" w:hAnsi="Times New Roman" w:cs="Times New Roman"/>
                <w:b/>
                <w:bCs/>
              </w:rPr>
              <w:t>chong chóng bằng bìa cattong</w:t>
            </w:r>
            <w:r w:rsidRPr="0039441C">
              <w:rPr>
                <w:rFonts w:ascii="Times New Roman" w:hAnsi="Times New Roman" w:cs="Times New Roman"/>
                <w:b/>
                <w:bCs/>
                <w:lang w:val="vi-VN"/>
              </w:rPr>
              <w:t>.</w:t>
            </w:r>
          </w:p>
          <w:p w14:paraId="71691458" w14:textId="33E89FEF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lastRenderedPageBreak/>
              <w:t>- Nhóm con thiết kế</w:t>
            </w:r>
            <w:r w:rsidR="00DD18F2">
              <w:rPr>
                <w:rFonts w:ascii="Times New Roman" w:hAnsi="Times New Roman" w:cs="Times New Roman"/>
                <w:lang w:val="vi-VN"/>
              </w:rPr>
              <w:t> ch</w:t>
            </w:r>
            <w:r w:rsidR="00DD18F2">
              <w:rPr>
                <w:rFonts w:ascii="Times New Roman" w:hAnsi="Times New Roman" w:cs="Times New Roman"/>
              </w:rPr>
              <w:t>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> bằng nguyên vật liệu gì?</w:t>
            </w:r>
          </w:p>
          <w:p w14:paraId="673E5A05" w14:textId="48C7BCB8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 xml:space="preserve">- Với những nguyên vật liệu đó con sẽ làm </w:t>
            </w:r>
            <w:r w:rsidR="00DD18F2">
              <w:rPr>
                <w:rFonts w:ascii="Times New Roman" w:hAnsi="Times New Roman" w:cs="Times New Roman"/>
              </w:rPr>
              <w:t>chong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 xml:space="preserve"> như thế nào? </w:t>
            </w:r>
          </w:p>
          <w:p w14:paraId="5E105AF0" w14:textId="77777777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Con có ý tưởng nào khác không? </w:t>
            </w:r>
          </w:p>
          <w:p w14:paraId="347DA352" w14:textId="1CE5A32D" w:rsidR="0039441C" w:rsidRPr="0039441C" w:rsidRDefault="0039441C" w:rsidP="0039441C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Bây giờ cô mời các con lên lấy đồ dùng và các</w:t>
            </w:r>
            <w:r w:rsidRPr="0039441C">
              <w:rPr>
                <w:rFonts w:ascii="Times New Roman" w:hAnsi="Times New Roman" w:cs="Times New Roman"/>
              </w:rPr>
              <w:t xml:space="preserve"> </w:t>
            </w:r>
            <w:r w:rsidRPr="0039441C">
              <w:rPr>
                <w:rFonts w:ascii="Times New Roman" w:hAnsi="Times New Roman" w:cs="Times New Roman"/>
                <w:lang w:val="vi-VN"/>
              </w:rPr>
              <w:t>nguyên vật liệu về nhóm để bắt đầu làm những </w:t>
            </w:r>
            <w:r w:rsidR="00DD18F2">
              <w:rPr>
                <w:rFonts w:ascii="Times New Roman" w:hAnsi="Times New Roman" w:cs="Times New Roman"/>
              </w:rPr>
              <w:t>chiếc chong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> thật đẹp nào</w:t>
            </w:r>
            <w:r w:rsidRPr="0039441C">
              <w:rPr>
                <w:rFonts w:ascii="Times New Roman" w:hAnsi="Times New Roman" w:cs="Times New Roman"/>
              </w:rPr>
              <w:t xml:space="preserve"> ?</w:t>
            </w:r>
          </w:p>
          <w:p w14:paraId="52EF5D79" w14:textId="77777777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Trẻ thực hiện, cô quan sát và giúp đỡ trẻ</w:t>
            </w:r>
          </w:p>
          <w:p w14:paraId="43E1DF3F" w14:textId="1995B8C9" w:rsidR="0039441C" w:rsidRPr="0039441C" w:rsidRDefault="00DD18F2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Chong chóng</w:t>
            </w:r>
            <w:r w:rsidR="0039441C" w:rsidRPr="0039441C">
              <w:rPr>
                <w:rFonts w:ascii="Times New Roman" w:hAnsi="Times New Roman" w:cs="Times New Roman"/>
                <w:lang w:val="vi-VN"/>
              </w:rPr>
              <w:t xml:space="preserve"> của chúng mình đã hoàn thành chưa? </w:t>
            </w:r>
          </w:p>
          <w:p w14:paraId="4B3E4A21" w14:textId="114D615F" w:rsidR="0039441C" w:rsidRPr="0039441C" w:rsidRDefault="00DD18F2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vi-VN"/>
              </w:rPr>
              <w:t xml:space="preserve">+ Nhóm 3: Làm </w:t>
            </w:r>
            <w:r>
              <w:rPr>
                <w:rFonts w:ascii="Times New Roman" w:hAnsi="Times New Roman" w:cs="Times New Roman"/>
                <w:b/>
                <w:bCs/>
              </w:rPr>
              <w:t>chong chóng</w:t>
            </w:r>
            <w:r w:rsidR="0039441C" w:rsidRPr="0039441C">
              <w:rPr>
                <w:rFonts w:ascii="Times New Roman" w:hAnsi="Times New Roman" w:cs="Times New Roman"/>
                <w:b/>
                <w:bCs/>
                <w:lang w:val="vi-VN"/>
              </w:rPr>
              <w:t xml:space="preserve"> bằng </w:t>
            </w:r>
            <w:r>
              <w:rPr>
                <w:rFonts w:ascii="Times New Roman" w:hAnsi="Times New Roman" w:cs="Times New Roman"/>
                <w:b/>
                <w:bCs/>
              </w:rPr>
              <w:t>nhựa PE</w:t>
            </w:r>
          </w:p>
          <w:p w14:paraId="2FAEB073" w14:textId="3315D81B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Nhóm con thiết kế </w:t>
            </w:r>
            <w:r w:rsidR="00DD18F2">
              <w:rPr>
                <w:rFonts w:ascii="Times New Roman" w:hAnsi="Times New Roman" w:cs="Times New Roman"/>
              </w:rPr>
              <w:t>chong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> bằng nguyên vật liệu gì?</w:t>
            </w:r>
          </w:p>
          <w:p w14:paraId="5BB40B29" w14:textId="6FAA6122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 xml:space="preserve">- Với những nguyên vật liệu đó con sẽ </w:t>
            </w:r>
            <w:r w:rsidR="00DD18F2">
              <w:rPr>
                <w:rFonts w:ascii="Times New Roman" w:hAnsi="Times New Roman" w:cs="Times New Roman"/>
              </w:rPr>
              <w:t>làm chong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 xml:space="preserve"> như thế nào? </w:t>
            </w:r>
          </w:p>
          <w:p w14:paraId="251D0681" w14:textId="77777777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Con có ý tưởng nào khác không? </w:t>
            </w:r>
          </w:p>
          <w:p w14:paraId="658F37D6" w14:textId="2BB58F85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Bây giờ cô mời các con lên lấy đồ dùng và các nguyên vật liệu về nhóm để bắt đầu làm những </w:t>
            </w:r>
            <w:r w:rsidR="00DD18F2">
              <w:rPr>
                <w:rFonts w:ascii="Times New Roman" w:hAnsi="Times New Roman" w:cs="Times New Roman"/>
              </w:rPr>
              <w:t>chiếc chong chóng</w:t>
            </w:r>
            <w:r w:rsidRPr="0039441C">
              <w:rPr>
                <w:rFonts w:ascii="Times New Roman" w:hAnsi="Times New Roman" w:cs="Times New Roman"/>
                <w:lang w:val="vi-VN"/>
              </w:rPr>
              <w:t> thật đẹp nào?</w:t>
            </w:r>
          </w:p>
          <w:p w14:paraId="425DF6B1" w14:textId="77777777" w:rsidR="0039441C" w:rsidRPr="0039441C" w:rsidRDefault="0039441C" w:rsidP="0039441C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Trẻ thực hiện, cô quan sát và giúp đỡ trẻ</w:t>
            </w:r>
          </w:p>
          <w:p w14:paraId="2F9C47E7" w14:textId="03D0014A" w:rsidR="00DC76D2" w:rsidRDefault="00DD18F2" w:rsidP="00B91AAA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Chong chóng</w:t>
            </w:r>
            <w:r w:rsidR="0039441C" w:rsidRPr="0039441C">
              <w:rPr>
                <w:rFonts w:ascii="Times New Roman" w:hAnsi="Times New Roman" w:cs="Times New Roman"/>
                <w:lang w:val="vi-VN"/>
              </w:rPr>
              <w:t xml:space="preserve"> của chúng mình đã hoàn thành chưa?</w:t>
            </w:r>
          </w:p>
          <w:p w14:paraId="15656819" w14:textId="5D0B0118" w:rsidR="00B91AAA" w:rsidRPr="00B91AAA" w:rsidRDefault="0039441C" w:rsidP="00B91AAA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 </w:t>
            </w:r>
            <w:r w:rsidR="00DC76D2">
              <w:rPr>
                <w:rFonts w:ascii="Times New Roman" w:hAnsi="Times New Roman" w:cs="Times New Roman"/>
              </w:rPr>
              <w:t>3.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 xml:space="preserve">Cho trẻ </w:t>
            </w:r>
            <w:r w:rsidR="00B91AAA" w:rsidRPr="00B91AAA">
              <w:rPr>
                <w:rFonts w:ascii="Times New Roman" w:hAnsi="Times New Roman" w:cs="Times New Roman"/>
                <w:bCs/>
              </w:rPr>
              <w:t>đem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 xml:space="preserve"> sản phẩm lên trưng bày.</w:t>
            </w:r>
          </w:p>
          <w:p w14:paraId="42612E25" w14:textId="12767BDB" w:rsidR="00B91AAA" w:rsidRPr="00B91AAA" w:rsidRDefault="00DD18F2" w:rsidP="00B91AA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>– </w:t>
            </w:r>
            <w:r>
              <w:rPr>
                <w:rFonts w:ascii="Times New Roman" w:hAnsi="Times New Roman" w:cs="Times New Roman"/>
                <w:bCs/>
              </w:rPr>
              <w:t>Chong chóng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> này có giống với bản thiết kế của nhóm con không?</w:t>
            </w:r>
          </w:p>
          <w:p w14:paraId="25342A58" w14:textId="0C34E47E" w:rsidR="00B91AAA" w:rsidRPr="00B91AAA" w:rsidRDefault="00DD18F2" w:rsidP="00B91AA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 xml:space="preserve">+ Các con đã làm </w:t>
            </w:r>
            <w:r>
              <w:rPr>
                <w:rFonts w:ascii="Times New Roman" w:hAnsi="Times New Roman" w:cs="Times New Roman"/>
                <w:bCs/>
              </w:rPr>
              <w:t>Chong chóng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> như thế nào?</w:t>
            </w:r>
          </w:p>
          <w:p w14:paraId="5D4930D5" w14:textId="77777777" w:rsidR="00B91AAA" w:rsidRPr="00B91AAA" w:rsidRDefault="00B91AAA" w:rsidP="00B91AAA">
            <w:pPr>
              <w:rPr>
                <w:rFonts w:ascii="Times New Roman" w:hAnsi="Times New Roman" w:cs="Times New Roman"/>
                <w:bCs/>
              </w:rPr>
            </w:pPr>
            <w:r w:rsidRPr="00B91AAA">
              <w:rPr>
                <w:rFonts w:ascii="Times New Roman" w:hAnsi="Times New Roman" w:cs="Times New Roman"/>
                <w:bCs/>
                <w:lang w:val="vi-VN"/>
              </w:rPr>
              <w:t>+ Bằng nguyên vật liệu gì?</w:t>
            </w:r>
          </w:p>
          <w:p w14:paraId="5BE3446D" w14:textId="7DA2F5CC" w:rsidR="00B91AAA" w:rsidRPr="00DD18F2" w:rsidRDefault="00DD18F2" w:rsidP="00B91AA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 xml:space="preserve">+ </w:t>
            </w:r>
            <w:r>
              <w:rPr>
                <w:rFonts w:ascii="Times New Roman" w:hAnsi="Times New Roman" w:cs="Times New Roman"/>
                <w:bCs/>
              </w:rPr>
              <w:t>Chong chóng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 xml:space="preserve"> này đã </w:t>
            </w:r>
            <w:r>
              <w:rPr>
                <w:rFonts w:ascii="Times New Roman" w:hAnsi="Times New Roman" w:cs="Times New Roman"/>
                <w:bCs/>
              </w:rPr>
              <w:t>quay được chưa nhỉ?</w:t>
            </w:r>
          </w:p>
          <w:p w14:paraId="38C4FCC3" w14:textId="77777777" w:rsidR="00B91AAA" w:rsidRPr="00B91AAA" w:rsidRDefault="00B91AAA" w:rsidP="00B91AAA">
            <w:pPr>
              <w:rPr>
                <w:rFonts w:ascii="Times New Roman" w:hAnsi="Times New Roman" w:cs="Times New Roman"/>
                <w:bCs/>
              </w:rPr>
            </w:pPr>
            <w:r w:rsidRPr="00B91AAA">
              <w:rPr>
                <w:rFonts w:ascii="Times New Roman" w:hAnsi="Times New Roman" w:cs="Times New Roman"/>
                <w:bCs/>
                <w:lang w:val="vi-VN"/>
              </w:rPr>
              <w:t>– Lắng nghe cách trẻ trình bày và gợi ý cho trẻ nếu gặp khó khăn.</w:t>
            </w:r>
          </w:p>
          <w:p w14:paraId="7821A5A5" w14:textId="77777777" w:rsidR="00B91AAA" w:rsidRPr="00B91AAA" w:rsidRDefault="00B91AAA" w:rsidP="00B91AAA">
            <w:pPr>
              <w:rPr>
                <w:rFonts w:ascii="Times New Roman" w:hAnsi="Times New Roman" w:cs="Times New Roman"/>
                <w:bCs/>
              </w:rPr>
            </w:pPr>
            <w:r w:rsidRPr="00B91AAA">
              <w:rPr>
                <w:rFonts w:ascii="Times New Roman" w:hAnsi="Times New Roman" w:cs="Times New Roman"/>
                <w:bCs/>
                <w:lang w:val="vi-VN"/>
              </w:rPr>
              <w:t>– Những bài chưa hoàn thành cô giáo sẽ để các bạn hoàn thành vào buổi chiều.</w:t>
            </w:r>
          </w:p>
          <w:p w14:paraId="2E7C7556" w14:textId="5CC0F613" w:rsidR="007855F2" w:rsidRDefault="007855F2"/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7638067" w14:textId="77777777" w:rsidR="0039441C" w:rsidRPr="0039441C" w:rsidRDefault="001C3F46" w:rsidP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lastRenderedPageBreak/>
              <w:t xml:space="preserve"> </w:t>
            </w:r>
            <w:r w:rsidR="0039441C" w:rsidRPr="0039441C">
              <w:rPr>
                <w:rFonts w:ascii="Times New Roman" w:eastAsia="Times New Roman" w:hAnsi="Times New Roman" w:cs="Times New Roman"/>
                <w:sz w:val="19"/>
              </w:rPr>
              <w:t>– Nguyên vật liệu đa dạng khác nhau:</w:t>
            </w:r>
          </w:p>
          <w:p w14:paraId="1F41D77F" w14:textId="429DDD3E" w:rsidR="0039441C" w:rsidRPr="0039441C" w:rsidRDefault="00DD18F2" w:rsidP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+ Nhóm 1: giấy thủ công, ống hút, ghim, kéo</w:t>
            </w:r>
          </w:p>
          <w:p w14:paraId="3BF4E214" w14:textId="1F161D08" w:rsidR="0039441C" w:rsidRPr="0039441C" w:rsidRDefault="00DD18F2" w:rsidP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+ Nhóm 2: bìa cattong, ống hút, ghim, kéo</w:t>
            </w:r>
          </w:p>
          <w:p w14:paraId="3C91E2EC" w14:textId="2EE94995" w:rsidR="0039441C" w:rsidRPr="0039441C" w:rsidRDefault="00DD18F2" w:rsidP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+ Nhóm 3: nhựa PE, ống hút, ghim, kéo</w:t>
            </w:r>
          </w:p>
          <w:p w14:paraId="77AE2D98" w14:textId="43BB406A" w:rsidR="007855F2" w:rsidRDefault="007855F2">
            <w:pPr>
              <w:ind w:left="4"/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4DEF2A" w14:textId="77777777" w:rsidR="007855F2" w:rsidRDefault="001C3F46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24E7C29F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384DF389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7939BADC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CE125E9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3B3FBB1" w14:textId="77777777" w:rsidR="0039441C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46EE00CE" w14:textId="102A0180" w:rsidR="0039441C" w:rsidRDefault="0039441C" w:rsidP="0039441C">
            <w:pPr>
              <w:pStyle w:val="ListParagraph"/>
              <w:numPr>
                <w:ilvl w:val="0"/>
                <w:numId w:val="5"/>
              </w:numPr>
            </w:pPr>
            <w:r>
              <w:t>Một số trẻ chưa biế</w:t>
            </w:r>
            <w:r w:rsidR="00DD18F2">
              <w:t>t làm chong chóng</w:t>
            </w:r>
          </w:p>
          <w:p w14:paraId="71B9B140" w14:textId="77777777" w:rsidR="0039441C" w:rsidRDefault="0039441C" w:rsidP="0039441C"/>
          <w:p w14:paraId="39EBF94A" w14:textId="77777777" w:rsidR="0039441C" w:rsidRDefault="0039441C" w:rsidP="0039441C"/>
          <w:p w14:paraId="79C6EE2B" w14:textId="77777777" w:rsidR="0039441C" w:rsidRDefault="0039441C" w:rsidP="0039441C"/>
          <w:p w14:paraId="5E9EF5C8" w14:textId="77777777" w:rsidR="0039441C" w:rsidRDefault="0039441C" w:rsidP="0039441C"/>
          <w:p w14:paraId="46051B3F" w14:textId="77777777" w:rsidR="0039441C" w:rsidRDefault="0039441C" w:rsidP="0039441C"/>
          <w:p w14:paraId="274E0DCD" w14:textId="77777777" w:rsidR="0039441C" w:rsidRDefault="0039441C" w:rsidP="0039441C"/>
          <w:p w14:paraId="1EAB428F" w14:textId="77777777" w:rsidR="0039441C" w:rsidRDefault="0039441C" w:rsidP="0039441C"/>
          <w:p w14:paraId="701819C0" w14:textId="7E6669D1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</w:rPr>
              <w:t>- Cô cần xem lại cách hướng dẫn của mình và thực hiện lại</w:t>
            </w:r>
          </w:p>
        </w:tc>
      </w:tr>
    </w:tbl>
    <w:p w14:paraId="1ED4AD38" w14:textId="77777777" w:rsidR="007855F2" w:rsidRDefault="001C3F46">
      <w:pPr>
        <w:spacing w:after="58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p w14:paraId="60060F50" w14:textId="77777777" w:rsidR="007855F2" w:rsidRPr="0039441C" w:rsidRDefault="001C3F46">
      <w:pPr>
        <w:pStyle w:val="Heading1"/>
        <w:rPr>
          <w:b/>
          <w:bCs/>
        </w:rPr>
      </w:pPr>
      <w:r w:rsidRPr="0039441C">
        <w:rPr>
          <w:b/>
          <w:bCs/>
        </w:rPr>
        <w:lastRenderedPageBreak/>
        <w:t xml:space="preserve">TRẢI NGHIỆM HỌC TẬP </w:t>
      </w:r>
    </w:p>
    <w:tbl>
      <w:tblPr>
        <w:tblStyle w:val="TableGrid"/>
        <w:tblW w:w="14524" w:type="dxa"/>
        <w:tblInd w:w="-109" w:type="dxa"/>
        <w:tblCellMar>
          <w:top w:w="161" w:type="dxa"/>
          <w:left w:w="93" w:type="dxa"/>
          <w:right w:w="16" w:type="dxa"/>
        </w:tblCellMar>
        <w:tblLook w:val="04A0" w:firstRow="1" w:lastRow="0" w:firstColumn="1" w:lastColumn="0" w:noHBand="0" w:noVBand="1"/>
      </w:tblPr>
      <w:tblGrid>
        <w:gridCol w:w="1891"/>
        <w:gridCol w:w="1692"/>
        <w:gridCol w:w="1337"/>
        <w:gridCol w:w="2230"/>
        <w:gridCol w:w="1536"/>
        <w:gridCol w:w="1708"/>
        <w:gridCol w:w="1676"/>
        <w:gridCol w:w="2454"/>
      </w:tblGrid>
      <w:tr w:rsidR="007855F2" w14:paraId="6FDBBE63" w14:textId="77777777" w:rsidTr="005F62CA">
        <w:trPr>
          <w:trHeight w:val="1742"/>
        </w:trPr>
        <w:tc>
          <w:tcPr>
            <w:tcW w:w="189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63866553" w14:textId="77777777" w:rsidR="007855F2" w:rsidRDefault="001C3F46">
            <w:pPr>
              <w:spacing w:after="20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Thời gian dự kiến </w:t>
            </w:r>
          </w:p>
          <w:p w14:paraId="35EA0542" w14:textId="6091500F" w:rsidR="007855F2" w:rsidRDefault="007855F2">
            <w:pPr>
              <w:jc w:val="center"/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8823A" w14:textId="77777777" w:rsidR="007855F2" w:rsidRDefault="001C3F46">
            <w:pPr>
              <w:spacing w:after="20"/>
              <w:ind w:left="2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Mục tiêu học tập  </w:t>
            </w:r>
          </w:p>
          <w:p w14:paraId="032F6B5D" w14:textId="117F981E" w:rsidR="007855F2" w:rsidRDefault="007855F2">
            <w:pPr>
              <w:ind w:right="26"/>
              <w:jc w:val="center"/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67C1E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Hoạt động học tập </w:t>
            </w:r>
          </w:p>
          <w:p w14:paraId="603B7672" w14:textId="31614314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643BE694" w14:textId="77777777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Các kỹ năng/kiến thức cần có trước khi bắt đầu bài học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9099C92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Tuyến hoạt động: Lấy giáo </w:t>
            </w:r>
          </w:p>
          <w:p w14:paraId="30C880F4" w14:textId="77777777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viên hay lấy trẻ làm trung tâm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7EA68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Lĩnh vực phát triển </w:t>
            </w:r>
          </w:p>
          <w:p w14:paraId="2DA70C8F" w14:textId="51BF9328" w:rsidR="007855F2" w:rsidRDefault="001C3F46">
            <w:pPr>
              <w:ind w:left="129" w:firstLine="4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7C9997CC" w14:textId="77777777" w:rsidR="007855F2" w:rsidRDefault="001C3F46">
            <w:pPr>
              <w:spacing w:line="28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Các Kỹ năng Học tập và Sáng tạo của Thế kỷ 21 </w:t>
            </w:r>
          </w:p>
          <w:p w14:paraId="2B6162C0" w14:textId="5C5F58A1" w:rsidR="007855F2" w:rsidRDefault="007855F2">
            <w:pPr>
              <w:ind w:right="11"/>
              <w:jc w:val="center"/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52161A1E" w14:textId="77777777" w:rsidR="007855F2" w:rsidRDefault="001C3F46">
            <w:pPr>
              <w:spacing w:after="20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Đánh giá </w:t>
            </w:r>
          </w:p>
          <w:p w14:paraId="30EF855B" w14:textId="60CF4C74" w:rsidR="007855F2" w:rsidRDefault="001C3F4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7855F2" w14:paraId="6ED3176B" w14:textId="77777777" w:rsidTr="005F62CA">
        <w:trPr>
          <w:trHeight w:val="713"/>
        </w:trPr>
        <w:tc>
          <w:tcPr>
            <w:tcW w:w="189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1033F6FE" w14:textId="2A2B776D" w:rsidR="007855F2" w:rsidRPr="00B91AAA" w:rsidRDefault="00B91AAA" w:rsidP="00B91AAA">
            <w:pPr>
              <w:ind w:right="79"/>
            </w:pPr>
            <w:r w:rsidRPr="00B91AAA">
              <w:rPr>
                <w:rFonts w:ascii="Times New Roman" w:eastAsia="Times New Roman" w:hAnsi="Times New Roman" w:cs="Times New Roman"/>
                <w:color w:val="auto"/>
                <w:sz w:val="19"/>
              </w:rPr>
              <w:t>Ngày 1: 8h30 – 9h00</w:t>
            </w:r>
            <w:r w:rsidR="001C3F46" w:rsidRPr="00B91AAA"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52393" w14:textId="4721B7BB" w:rsidR="007855F2" w:rsidRPr="00B91AAA" w:rsidRDefault="00B91AAA" w:rsidP="00B91AAA">
            <w:pPr>
              <w:ind w:right="78"/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1. Thực tế: trẻ được quan sát</w:t>
            </w:r>
          </w:p>
          <w:p w14:paraId="349735FB" w14:textId="3A698DCB" w:rsidR="00B91AAA" w:rsidRPr="00B91AAA" w:rsidRDefault="00B91AAA" w:rsidP="00B91AAA">
            <w:pPr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2. Trẻ biết được các nguyên vật liệu để</w:t>
            </w:r>
            <w:r w:rsidR="00DD18F2">
              <w:rPr>
                <w:rFonts w:ascii="Times New Roman" w:hAnsi="Times New Roman" w:cs="Times New Roman"/>
              </w:rPr>
              <w:t xml:space="preserve"> làm chong chóng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EB181" w14:textId="279CE9E7" w:rsidR="007855F2" w:rsidRDefault="00B91AAA" w:rsidP="00B91AAA">
            <w:pPr>
              <w:ind w:right="71"/>
            </w:pPr>
            <w:r>
              <w:t>Hoạt động 1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59BE213D" w14:textId="743B315A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– Phối hợp các giác quan để quan sát, xem xét và thảo luận về cách tạo nên nhữ</w:t>
            </w:r>
            <w:r w:rsidR="00DD18F2">
              <w:rPr>
                <w:rFonts w:ascii="Times New Roman" w:hAnsi="Times New Roman" w:cs="Times New Roman"/>
              </w:rPr>
              <w:t>ng chiếc chong chóng</w:t>
            </w:r>
            <w:r w:rsidRPr="00DC76D2">
              <w:rPr>
                <w:rFonts w:ascii="Times New Roman" w:hAnsi="Times New Roman" w:cs="Times New Roman"/>
              </w:rPr>
              <w:t>, lựa chọn được nguyên vật liệu để</w:t>
            </w:r>
            <w:r w:rsidR="00DD18F2">
              <w:rPr>
                <w:rFonts w:ascii="Times New Roman" w:hAnsi="Times New Roman" w:cs="Times New Roman"/>
              </w:rPr>
              <w:t xml:space="preserve"> làm chong chóng</w:t>
            </w:r>
            <w:r w:rsidRPr="00DC76D2">
              <w:rPr>
                <w:rFonts w:ascii="Times New Roman" w:hAnsi="Times New Roman" w:cs="Times New Roman"/>
              </w:rPr>
              <w:t>.</w:t>
            </w:r>
          </w:p>
          <w:p w14:paraId="6E0E002B" w14:textId="77777777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– Tham gia hoạt động theo nhóm, có kĩ năng lắng nghe, chia sẻ với cô, với bạn về ý tưởng sản phẩm.</w:t>
            </w:r>
          </w:p>
          <w:p w14:paraId="2A2957C0" w14:textId="77A78427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– Trẻ có kĩ năng quan sát, sắp xế</w:t>
            </w:r>
            <w:r w:rsidR="00DD18F2">
              <w:rPr>
                <w:rFonts w:ascii="Times New Roman" w:hAnsi="Times New Roman" w:cs="Times New Roman"/>
              </w:rPr>
              <w:t>p cho chóng chóng quay được</w:t>
            </w:r>
          </w:p>
          <w:p w14:paraId="70EC7B1A" w14:textId="0CAC1771" w:rsidR="007855F2" w:rsidRDefault="007855F2">
            <w:pPr>
              <w:ind w:right="3"/>
              <w:jc w:val="center"/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3EE4239" w14:textId="75AB8FFB" w:rsidR="007855F2" w:rsidRDefault="00DC76D2" w:rsidP="00DC76D2">
            <w:pPr>
              <w:ind w:right="77"/>
            </w:pPr>
            <w:r>
              <w:rPr>
                <w:rFonts w:ascii="Times New Roman" w:eastAsia="Times New Roman" w:hAnsi="Times New Roman" w:cs="Times New Roman"/>
                <w:color w:val="auto"/>
                <w:sz w:val="19"/>
              </w:rPr>
              <w:t>-</w:t>
            </w:r>
            <w:r w:rsidRPr="00DC76D2">
              <w:rPr>
                <w:rFonts w:ascii="Times New Roman" w:eastAsia="Times New Roman" w:hAnsi="Times New Roman" w:cs="Times New Roman"/>
                <w:color w:val="auto"/>
                <w:sz w:val="19"/>
              </w:rPr>
              <w:t>Tất cả đều lấy trẻ làm trung tâm</w:t>
            </w:r>
            <w:r w:rsidR="001C3F46" w:rsidRPr="00DC76D2"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EE7200F" w14:textId="12148C9B" w:rsidR="007855F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Quan sát, gắn kết</w:t>
            </w:r>
          </w:p>
          <w:p w14:paraId="79C2811F" w14:textId="4268AB1A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 xml:space="preserve">- Khám </w:t>
            </w:r>
            <w:proofErr w:type="gramStart"/>
            <w:r w:rsidRPr="00DC76D2">
              <w:rPr>
                <w:rFonts w:ascii="Times New Roman" w:hAnsi="Times New Roman" w:cs="Times New Roman"/>
              </w:rPr>
              <w:t>phá ,khảo</w:t>
            </w:r>
            <w:proofErr w:type="gramEnd"/>
            <w:r w:rsidRPr="00DC76D2">
              <w:rPr>
                <w:rFonts w:ascii="Times New Roman" w:hAnsi="Times New Roman" w:cs="Times New Roman"/>
              </w:rPr>
              <w:t xml:space="preserve"> sát</w:t>
            </w:r>
          </w:p>
          <w:p w14:paraId="6CF43CAE" w14:textId="7E8C0316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Áp dụng</w:t>
            </w:r>
            <w:r>
              <w:rPr>
                <w:rFonts w:ascii="Times New Roman" w:hAnsi="Times New Roman" w:cs="Times New Roman"/>
              </w:rPr>
              <w:t xml:space="preserve"> cụ thể</w:t>
            </w:r>
          </w:p>
          <w:p w14:paraId="1EDAC758" w14:textId="6E46B327" w:rsidR="00DC76D2" w:rsidRDefault="00DC76D2" w:rsidP="00DC76D2">
            <w:pPr>
              <w:ind w:right="81"/>
            </w:pPr>
            <w:r w:rsidRPr="00DC76D2">
              <w:rPr>
                <w:rFonts w:ascii="Times New Roman" w:hAnsi="Times New Roman" w:cs="Times New Roman"/>
              </w:rPr>
              <w:t xml:space="preserve"> - Đánh giá</w:t>
            </w:r>
          </w:p>
          <w:p w14:paraId="166F843D" w14:textId="70930E56" w:rsidR="00DC76D2" w:rsidRDefault="00DC76D2">
            <w:pPr>
              <w:ind w:right="81"/>
              <w:jc w:val="center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52DED9E9" w14:textId="77777777" w:rsidR="007855F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Trẻ tư duy, suy luận cách giải quyết vấn đề</w:t>
            </w:r>
          </w:p>
          <w:p w14:paraId="55812BA5" w14:textId="77777777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 xml:space="preserve"> - Kỹ năng hợp tác, giao tiếp</w:t>
            </w:r>
          </w:p>
          <w:p w14:paraId="4F30D1A1" w14:textId="17EC310B" w:rsidR="00DC76D2" w:rsidRDefault="00DC76D2" w:rsidP="00DC76D2">
            <w:pPr>
              <w:ind w:right="81"/>
            </w:pPr>
            <w:r w:rsidRPr="00DC76D2">
              <w:rPr>
                <w:rFonts w:ascii="Times New Roman" w:hAnsi="Times New Roman" w:cs="Times New Roman"/>
              </w:rPr>
              <w:t>- Sáng tạo của trẻ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34DA8" w14:textId="37C9A588" w:rsidR="007855F2" w:rsidRPr="00B71D17" w:rsidRDefault="001C3F46" w:rsidP="00DC76D2">
            <w:pPr>
              <w:rPr>
                <w:rFonts w:ascii="Times New Roman" w:eastAsia="Times New Roman" w:hAnsi="Times New Roman" w:cs="Times New Roman"/>
                <w:color w:val="auto"/>
                <w:sz w:val="19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19"/>
              </w:rPr>
              <w:t xml:space="preserve"> </w:t>
            </w:r>
            <w:r w:rsidR="00DC76D2" w:rsidRPr="00B71D17"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- Đa số </w:t>
            </w:r>
            <w:proofErr w:type="gramStart"/>
            <w:r w:rsidR="00DC76D2" w:rsidRPr="00B71D17">
              <w:rPr>
                <w:rFonts w:ascii="Times New Roman" w:eastAsia="Times New Roman" w:hAnsi="Times New Roman" w:cs="Times New Roman"/>
                <w:color w:val="auto"/>
                <w:sz w:val="19"/>
              </w:rPr>
              <w:t>tr</w:t>
            </w:r>
            <w:r w:rsidR="00DD18F2">
              <w:rPr>
                <w:rFonts w:ascii="Times New Roman" w:eastAsia="Times New Roman" w:hAnsi="Times New Roman" w:cs="Times New Roman"/>
                <w:color w:val="auto"/>
                <w:sz w:val="19"/>
              </w:rPr>
              <w:t>ẻ  thực</w:t>
            </w:r>
            <w:proofErr w:type="gramEnd"/>
            <w:r w:rsidR="00DD18F2"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 hiện và làm được chong chóng</w:t>
            </w:r>
          </w:p>
          <w:p w14:paraId="093C714C" w14:textId="2C60F0C3" w:rsidR="00DC76D2" w:rsidRDefault="00DC76D2" w:rsidP="00DC76D2">
            <w:r w:rsidRPr="00B71D17">
              <w:rPr>
                <w:rFonts w:ascii="Times New Roman" w:hAnsi="Times New Roman" w:cs="Times New Roman"/>
                <w:color w:val="auto"/>
              </w:rPr>
              <w:t xml:space="preserve">- Một số trẻ còn </w:t>
            </w:r>
            <w:r w:rsidR="00B71D17" w:rsidRPr="00B71D17">
              <w:rPr>
                <w:rFonts w:ascii="Times New Roman" w:hAnsi="Times New Roman" w:cs="Times New Roman"/>
                <w:color w:val="auto"/>
              </w:rPr>
              <w:t>phân vân trong khâu chọn vật liệ</w:t>
            </w:r>
            <w:r w:rsidR="00DD18F2">
              <w:rPr>
                <w:rFonts w:ascii="Times New Roman" w:hAnsi="Times New Roman" w:cs="Times New Roman"/>
                <w:color w:val="auto"/>
              </w:rPr>
              <w:t>u làm chong chóng</w:t>
            </w:r>
          </w:p>
        </w:tc>
      </w:tr>
      <w:tr w:rsidR="007855F2" w14:paraId="4B0BB3FF" w14:textId="77777777" w:rsidTr="005F62CA">
        <w:trPr>
          <w:trHeight w:val="463"/>
        </w:trPr>
        <w:tc>
          <w:tcPr>
            <w:tcW w:w="189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66785" w14:textId="2525ACC2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B91AAA">
              <w:rPr>
                <w:rFonts w:ascii="Times New Roman" w:eastAsia="Times New Roman" w:hAnsi="Times New Roman" w:cs="Times New Roman"/>
                <w:sz w:val="19"/>
              </w:rPr>
              <w:t>Ngảy 2: 8h 30 – 9h00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E38B3" w14:textId="71DE38CE" w:rsidR="007855F2" w:rsidRPr="00B91AAA" w:rsidRDefault="00B91AAA" w:rsidP="00B91AAA">
            <w:pPr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3. Tiến hành: Trẻ trải ng</w:t>
            </w:r>
            <w:r w:rsidR="00DD18F2">
              <w:rPr>
                <w:rFonts w:ascii="Times New Roman" w:hAnsi="Times New Roman" w:cs="Times New Roman"/>
              </w:rPr>
              <w:t>h</w:t>
            </w:r>
            <w:r w:rsidRPr="00B91AAA">
              <w:rPr>
                <w:rFonts w:ascii="Times New Roman" w:hAnsi="Times New Roman" w:cs="Times New Roman"/>
              </w:rPr>
              <w:t>iệ</w:t>
            </w:r>
            <w:r w:rsidR="00DD18F2">
              <w:rPr>
                <w:rFonts w:ascii="Times New Roman" w:hAnsi="Times New Roman" w:cs="Times New Roman"/>
              </w:rPr>
              <w:t>m làm chong chóng</w:t>
            </w:r>
            <w:r w:rsidRPr="00B91AAA">
              <w:rPr>
                <w:rFonts w:ascii="Times New Roman" w:hAnsi="Times New Roman" w:cs="Times New Roman"/>
              </w:rPr>
              <w:t xml:space="preserve"> với nhiều nguyên vật liệu khác nhau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20DA3" w14:textId="085DBD0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B91AAA">
              <w:rPr>
                <w:rFonts w:ascii="Times New Roman" w:eastAsia="Times New Roman" w:hAnsi="Times New Roman" w:cs="Times New Roman"/>
                <w:sz w:val="19"/>
              </w:rPr>
              <w:t>Hoạt động 2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3A11DB31" w14:textId="77777777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A12AA63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F6BAA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6572081C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E1294" w14:textId="7777777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7855F2" w14:paraId="66CBCDAA" w14:textId="77777777" w:rsidTr="005F62CA">
        <w:trPr>
          <w:trHeight w:val="464"/>
        </w:trPr>
        <w:tc>
          <w:tcPr>
            <w:tcW w:w="189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B051D9F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4E2A64" w14:textId="251AC0DB" w:rsidR="007855F2" w:rsidRPr="00B91AAA" w:rsidRDefault="00B91AAA" w:rsidP="00B91AAA">
            <w:pPr>
              <w:ind w:left="3"/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eastAsia="Times New Roman" w:hAnsi="Times New Roman" w:cs="Times New Roman"/>
              </w:rPr>
              <w:t xml:space="preserve"> 4</w:t>
            </w:r>
            <w:r w:rsidRPr="00B91AAA">
              <w:rPr>
                <w:rFonts w:ascii="Times New Roman" w:hAnsi="Times New Roman" w:cs="Times New Roman"/>
              </w:rPr>
              <w:t>. Nhận thức: trẻ tạo ra sản phẩ</w:t>
            </w:r>
            <w:r w:rsidR="00DD18F2">
              <w:rPr>
                <w:rFonts w:ascii="Times New Roman" w:hAnsi="Times New Roman" w:cs="Times New Roman"/>
              </w:rPr>
              <w:t>m  chong chóng</w:t>
            </w:r>
            <w:r w:rsidRPr="00B91AAA">
              <w:rPr>
                <w:rFonts w:ascii="Times New Roman" w:hAnsi="Times New Roman" w:cs="Times New Roman"/>
              </w:rPr>
              <w:t xml:space="preserve"> giống mẫu của cô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7BCF8B3" w14:textId="7ED3AAC1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DC76D2">
              <w:rPr>
                <w:rFonts w:ascii="Times New Roman" w:eastAsia="Times New Roman" w:hAnsi="Times New Roman" w:cs="Times New Roman"/>
                <w:sz w:val="19"/>
              </w:rPr>
              <w:t>Hoạt động 3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DB19B" w14:textId="77777777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B38B8E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DFDB75A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6FDFC5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E86DDE" w14:textId="7777777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</w:tbl>
    <w:p w14:paraId="339DE1CD" w14:textId="77777777" w:rsidR="007855F2" w:rsidRDefault="001C3F46">
      <w:pPr>
        <w:spacing w:after="27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4AEC56A8" w14:textId="3BACE3AF" w:rsidR="007855F2" w:rsidRDefault="007855F2" w:rsidP="00C744DD">
      <w:pPr>
        <w:spacing w:after="225"/>
      </w:pPr>
    </w:p>
    <w:p w14:paraId="67C5350F" w14:textId="1722EF06" w:rsidR="007855F2" w:rsidRDefault="007855F2">
      <w:pPr>
        <w:spacing w:after="113"/>
        <w:ind w:left="10" w:right="-15" w:hanging="10"/>
        <w:jc w:val="right"/>
      </w:pPr>
    </w:p>
    <w:sectPr w:rsidR="007855F2">
      <w:pgSz w:w="15840" w:h="12240" w:orient="landscape"/>
      <w:pgMar w:top="1152" w:right="1021" w:bottom="1240" w:left="7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AE4"/>
    <w:multiLevelType w:val="hybridMultilevel"/>
    <w:tmpl w:val="BCE42856"/>
    <w:lvl w:ilvl="0" w:tplc="1D4E8466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26A5A3C"/>
    <w:multiLevelType w:val="hybridMultilevel"/>
    <w:tmpl w:val="E28EE2BE"/>
    <w:lvl w:ilvl="0" w:tplc="3D6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B3E"/>
    <w:multiLevelType w:val="hybridMultilevel"/>
    <w:tmpl w:val="9E303CB8"/>
    <w:lvl w:ilvl="0" w:tplc="AE3A6C2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E68C64A">
      <w:start w:val="1"/>
      <w:numFmt w:val="lowerLetter"/>
      <w:lvlText w:val="%2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1C6B564">
      <w:start w:val="1"/>
      <w:numFmt w:val="lowerRoman"/>
      <w:lvlText w:val="%3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020708C">
      <w:start w:val="1"/>
      <w:numFmt w:val="decimal"/>
      <w:lvlText w:val="%4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486E8CE">
      <w:start w:val="1"/>
      <w:numFmt w:val="lowerLetter"/>
      <w:lvlText w:val="%5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E560814">
      <w:start w:val="1"/>
      <w:numFmt w:val="lowerRoman"/>
      <w:lvlText w:val="%6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E09D8C">
      <w:start w:val="1"/>
      <w:numFmt w:val="decimal"/>
      <w:lvlText w:val="%7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014A30C">
      <w:start w:val="1"/>
      <w:numFmt w:val="lowerLetter"/>
      <w:lvlText w:val="%8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5EE5BE">
      <w:start w:val="1"/>
      <w:numFmt w:val="lowerRoman"/>
      <w:lvlText w:val="%9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B200DF"/>
    <w:multiLevelType w:val="hybridMultilevel"/>
    <w:tmpl w:val="508A3250"/>
    <w:lvl w:ilvl="0" w:tplc="74347BBA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F3A35E4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EDC32B0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BD4A646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0746DDA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7329B96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7A3642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2289F8A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D6C33F0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ED7DD5"/>
    <w:multiLevelType w:val="hybridMultilevel"/>
    <w:tmpl w:val="943080F8"/>
    <w:lvl w:ilvl="0" w:tplc="899A4C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47A5E"/>
    <w:multiLevelType w:val="hybridMultilevel"/>
    <w:tmpl w:val="C35EA5F6"/>
    <w:lvl w:ilvl="0" w:tplc="C74651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410C3"/>
    <w:multiLevelType w:val="hybridMultilevel"/>
    <w:tmpl w:val="05A4DB9E"/>
    <w:lvl w:ilvl="0" w:tplc="3B0EFB6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74172"/>
    <w:multiLevelType w:val="hybridMultilevel"/>
    <w:tmpl w:val="27BA6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D1931"/>
    <w:multiLevelType w:val="hybridMultilevel"/>
    <w:tmpl w:val="7E4A783E"/>
    <w:lvl w:ilvl="0" w:tplc="6F78F2CE">
      <w:start w:val="6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9" w15:restartNumberingAfterBreak="0">
    <w:nsid w:val="76C839FB"/>
    <w:multiLevelType w:val="hybridMultilevel"/>
    <w:tmpl w:val="6088B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205B4"/>
    <w:multiLevelType w:val="hybridMultilevel"/>
    <w:tmpl w:val="80688164"/>
    <w:lvl w:ilvl="0" w:tplc="6E3C6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F2"/>
    <w:rsid w:val="00027F63"/>
    <w:rsid w:val="0016164A"/>
    <w:rsid w:val="001C3F46"/>
    <w:rsid w:val="00256058"/>
    <w:rsid w:val="0039441C"/>
    <w:rsid w:val="00584FFC"/>
    <w:rsid w:val="005F62CA"/>
    <w:rsid w:val="00632C19"/>
    <w:rsid w:val="007855F2"/>
    <w:rsid w:val="007D0C10"/>
    <w:rsid w:val="008A4FAF"/>
    <w:rsid w:val="00931CF3"/>
    <w:rsid w:val="00B71D17"/>
    <w:rsid w:val="00B826A2"/>
    <w:rsid w:val="00B91AAA"/>
    <w:rsid w:val="00BE54C2"/>
    <w:rsid w:val="00C744DD"/>
    <w:rsid w:val="00DC76D2"/>
    <w:rsid w:val="00DD18F2"/>
    <w:rsid w:val="00E3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F1465"/>
  <w15:docId w15:val="{43F51685-C154-47AC-940E-4CE2106E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12"/>
      <w:jc w:val="center"/>
      <w:outlineLvl w:val="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94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Koolkid Preschool Lesson Plan Template VN</vt:lpstr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Koolkid Preschool Lesson Plan Template VN</dc:title>
  <dc:subject/>
  <dc:creator>Admin ie</dc:creator>
  <cp:keywords/>
  <cp:lastModifiedBy>Lenovo</cp:lastModifiedBy>
  <cp:revision>8</cp:revision>
  <dcterms:created xsi:type="dcterms:W3CDTF">2023-10-10T05:18:00Z</dcterms:created>
  <dcterms:modified xsi:type="dcterms:W3CDTF">2023-10-14T02:16:00Z</dcterms:modified>
</cp:coreProperties>
</file>