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8CB2D" w14:textId="77777777" w:rsidR="00FB45F7" w:rsidRPr="00EA6846" w:rsidRDefault="00FB45F7">
      <w:pPr>
        <w:pStyle w:val="BodyText"/>
        <w:rPr>
          <w:rFonts w:ascii="Times New Roman" w:hAnsi="Times New Roman" w:cs="Times New Roman"/>
          <w:b w:val="0"/>
          <w:sz w:val="24"/>
          <w:szCs w:val="24"/>
        </w:rPr>
      </w:pPr>
    </w:p>
    <w:p w14:paraId="08276979" w14:textId="77777777" w:rsidR="00FB45F7" w:rsidRPr="00EA6846" w:rsidRDefault="00FB45F7">
      <w:pPr>
        <w:pStyle w:val="BodyText"/>
        <w:spacing w:before="2"/>
        <w:rPr>
          <w:rFonts w:ascii="Times New Roman" w:hAnsi="Times New Roman" w:cs="Times New Roman"/>
          <w:b w:val="0"/>
          <w:sz w:val="24"/>
          <w:szCs w:val="24"/>
        </w:rPr>
      </w:pPr>
    </w:p>
    <w:p w14:paraId="6B05FE8D" w14:textId="77777777" w:rsidR="00FB45F7" w:rsidRPr="00EA6846" w:rsidRDefault="00000000">
      <w:pPr>
        <w:pStyle w:val="BodyText"/>
        <w:ind w:left="815"/>
        <w:rPr>
          <w:rFonts w:ascii="Times New Roman" w:hAnsi="Times New Roman" w:cs="Times New Roman"/>
          <w:b w:val="0"/>
          <w:sz w:val="24"/>
          <w:szCs w:val="24"/>
        </w:rPr>
      </w:pPr>
      <w:r w:rsidRPr="00EA6846">
        <w:rPr>
          <w:rFonts w:ascii="Times New Roman" w:hAnsi="Times New Roman" w:cs="Times New Roman"/>
          <w:b w:val="0"/>
          <w:noProof/>
          <w:sz w:val="24"/>
          <w:szCs w:val="24"/>
        </w:rPr>
        <w:drawing>
          <wp:inline distT="0" distB="0" distL="0" distR="0" wp14:anchorId="3CB8720B" wp14:editId="0AFBEFC2">
            <wp:extent cx="565963" cy="41719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963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035EE2" w14:textId="77777777" w:rsidR="00FB45F7" w:rsidRPr="00EA6846" w:rsidRDefault="00FB45F7">
      <w:pPr>
        <w:pStyle w:val="BodyText"/>
        <w:spacing w:before="4"/>
        <w:rPr>
          <w:rFonts w:ascii="Times New Roman" w:hAnsi="Times New Roman" w:cs="Times New Roman"/>
          <w:b w:val="0"/>
          <w:sz w:val="24"/>
          <w:szCs w:val="24"/>
        </w:rPr>
      </w:pPr>
    </w:p>
    <w:p w14:paraId="7C5BE116" w14:textId="77777777" w:rsidR="00FB45F7" w:rsidRPr="00EA6846" w:rsidRDefault="00000000">
      <w:pPr>
        <w:pStyle w:val="BodyText"/>
        <w:spacing w:before="139"/>
        <w:ind w:left="5968" w:right="5651"/>
        <w:jc w:val="center"/>
        <w:rPr>
          <w:rFonts w:ascii="Times New Roman" w:hAnsi="Times New Roman" w:cs="Times New Roman"/>
          <w:sz w:val="24"/>
          <w:szCs w:val="24"/>
        </w:rPr>
      </w:pPr>
      <w:r w:rsidRPr="00EA68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2608" behindDoc="1" locked="0" layoutInCell="1" allowOverlap="1" wp14:anchorId="7E299E32" wp14:editId="1DA6D143">
            <wp:simplePos x="0" y="0"/>
            <wp:positionH relativeFrom="page">
              <wp:posOffset>437387</wp:posOffset>
            </wp:positionH>
            <wp:positionV relativeFrom="paragraph">
              <wp:posOffset>512884</wp:posOffset>
            </wp:positionV>
            <wp:extent cx="1729699" cy="71437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5680" behindDoc="1" locked="0" layoutInCell="1" allowOverlap="1" wp14:anchorId="23B6BCCD" wp14:editId="3475C68F">
            <wp:simplePos x="0" y="0"/>
            <wp:positionH relativeFrom="page">
              <wp:posOffset>437387</wp:posOffset>
            </wp:positionH>
            <wp:positionV relativeFrom="paragraph">
              <wp:posOffset>807016</wp:posOffset>
            </wp:positionV>
            <wp:extent cx="1729699" cy="71437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58752" behindDoc="1" locked="0" layoutInCell="1" allowOverlap="1" wp14:anchorId="254F3DBC" wp14:editId="6C000A58">
            <wp:simplePos x="0" y="0"/>
            <wp:positionH relativeFrom="page">
              <wp:posOffset>437387</wp:posOffset>
            </wp:positionH>
            <wp:positionV relativeFrom="paragraph">
              <wp:posOffset>1099624</wp:posOffset>
            </wp:positionV>
            <wp:extent cx="1729699" cy="7143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sz w:val="24"/>
          <w:szCs w:val="24"/>
        </w:rPr>
        <w:t>MẪU GIÁO ÁN MẦM NON</w:t>
      </w:r>
    </w:p>
    <w:p w14:paraId="6BD6F2CA" w14:textId="77777777" w:rsidR="00FB45F7" w:rsidRPr="00EA6846" w:rsidRDefault="00FB45F7">
      <w:pPr>
        <w:spacing w:before="1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89" w:type="dxa"/>
        <w:tblBorders>
          <w:top w:val="single" w:sz="48" w:space="0" w:color="000000"/>
          <w:left w:val="single" w:sz="48" w:space="0" w:color="000000"/>
          <w:bottom w:val="single" w:sz="48" w:space="0" w:color="000000"/>
          <w:right w:val="single" w:sz="48" w:space="0" w:color="000000"/>
          <w:insideH w:val="single" w:sz="48" w:space="0" w:color="000000"/>
          <w:insideV w:val="single" w:sz="4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9"/>
        <w:gridCol w:w="4202"/>
        <w:gridCol w:w="2833"/>
        <w:gridCol w:w="4675"/>
      </w:tblGrid>
      <w:tr w:rsidR="00EA6846" w:rsidRPr="00EA6846" w14:paraId="04085B7A" w14:textId="77777777">
        <w:trPr>
          <w:trHeight w:val="343"/>
        </w:trPr>
        <w:tc>
          <w:tcPr>
            <w:tcW w:w="2749" w:type="dxa"/>
            <w:tcBorders>
              <w:left w:val="single" w:sz="8" w:space="0" w:color="000000"/>
              <w:right w:val="single" w:sz="8" w:space="0" w:color="000000"/>
            </w:tcBorders>
          </w:tcPr>
          <w:p w14:paraId="302D1B81" w14:textId="4CF97EA5" w:rsidR="00FB45F7" w:rsidRPr="00EA6846" w:rsidRDefault="00000000">
            <w:pPr>
              <w:pStyle w:val="TableParagraph"/>
              <w:spacing w:before="77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Tháng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501E6" w14:textId="6BF4788D" w:rsidR="00FB45F7" w:rsidRPr="00EA6846" w:rsidRDefault="006740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A6ACD3" w14:textId="77777777" w:rsidR="00FB45F7" w:rsidRPr="00EA6846" w:rsidRDefault="00000000">
            <w:pPr>
              <w:pStyle w:val="TableParagraph"/>
              <w:spacing w:before="77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Từ ngày (NN/TT/NNNN)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0CD14" w14:textId="4CA43C80" w:rsidR="00FB45F7" w:rsidRPr="00EA6846" w:rsidRDefault="006740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25/9/2023</w:t>
            </w:r>
          </w:p>
        </w:tc>
      </w:tr>
      <w:tr w:rsidR="00EA6846" w:rsidRPr="00EA6846" w14:paraId="2B86BD97" w14:textId="77777777">
        <w:trPr>
          <w:trHeight w:val="342"/>
        </w:trPr>
        <w:tc>
          <w:tcPr>
            <w:tcW w:w="2749" w:type="dxa"/>
            <w:tcBorders>
              <w:left w:val="single" w:sz="8" w:space="0" w:color="000000"/>
              <w:right w:val="single" w:sz="8" w:space="0" w:color="000000"/>
            </w:tcBorders>
          </w:tcPr>
          <w:p w14:paraId="4FAA0E51" w14:textId="1A7C5BA8" w:rsidR="00FB45F7" w:rsidRPr="00EA6846" w:rsidRDefault="00000000">
            <w:pPr>
              <w:pStyle w:val="TableParagraph"/>
              <w:spacing w:before="74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Tuần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41FB4" w14:textId="2F898F50" w:rsidR="00FB45F7" w:rsidRPr="00EA6846" w:rsidRDefault="006724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7113E8" w14:textId="77777777" w:rsidR="00FB45F7" w:rsidRPr="00EA6846" w:rsidRDefault="00000000">
            <w:pPr>
              <w:pStyle w:val="TableParagraph"/>
              <w:spacing w:before="74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Đến ngày (NN/TT/NNNN)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158B1D" w14:textId="483F5A7F" w:rsidR="00FB45F7" w:rsidRPr="00EA6846" w:rsidRDefault="006740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29/9/2023</w:t>
            </w:r>
          </w:p>
        </w:tc>
      </w:tr>
      <w:tr w:rsidR="00EA6846" w:rsidRPr="00EA6846" w14:paraId="1BAD44A2" w14:textId="77777777">
        <w:trPr>
          <w:trHeight w:val="343"/>
        </w:trPr>
        <w:tc>
          <w:tcPr>
            <w:tcW w:w="2749" w:type="dxa"/>
            <w:tcBorders>
              <w:left w:val="single" w:sz="8" w:space="0" w:color="000000"/>
              <w:right w:val="single" w:sz="8" w:space="0" w:color="000000"/>
            </w:tcBorders>
          </w:tcPr>
          <w:p w14:paraId="6B240C77" w14:textId="1AD40CB8" w:rsidR="00FB45F7" w:rsidRPr="00EA6846" w:rsidRDefault="00000000">
            <w:pPr>
              <w:pStyle w:val="TableParagraph"/>
              <w:spacing w:before="76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Tên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FF1D6D" w14:textId="4D034E60" w:rsidR="00FB45F7" w:rsidRPr="00672487" w:rsidRDefault="006724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72487">
              <w:rPr>
                <w:rFonts w:ascii="Times New Roman" w:hAnsi="Times New Roman" w:cs="Times New Roman"/>
                <w:sz w:val="24"/>
                <w:szCs w:val="24"/>
              </w:rPr>
              <w:t>Đặ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Th</w:t>
            </w:r>
            <w:r w:rsidRPr="00672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</w:t>
            </w:r>
            <w:r w:rsidRPr="00672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ùy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Linh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8C387" w14:textId="77777777" w:rsidR="00FB45F7" w:rsidRPr="00EA6846" w:rsidRDefault="00000000">
            <w:pPr>
              <w:pStyle w:val="TableParagraph"/>
              <w:spacing w:before="76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Lớp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1DF37" w14:textId="2D07B7D7" w:rsidR="00FB45F7" w:rsidRPr="00EA6846" w:rsidRDefault="006740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tuổi</w:t>
            </w:r>
          </w:p>
        </w:tc>
      </w:tr>
      <w:tr w:rsidR="00EA6846" w:rsidRPr="00EA6846" w14:paraId="7E92AE94" w14:textId="77777777" w:rsidTr="0067401A">
        <w:trPr>
          <w:trHeight w:val="567"/>
        </w:trPr>
        <w:tc>
          <w:tcPr>
            <w:tcW w:w="2749" w:type="dxa"/>
            <w:tcBorders>
              <w:left w:val="single" w:sz="8" w:space="0" w:color="000000"/>
              <w:right w:val="single" w:sz="8" w:space="0" w:color="000000"/>
            </w:tcBorders>
          </w:tcPr>
          <w:p w14:paraId="612EB3DF" w14:textId="2966EA82" w:rsidR="00FB45F7" w:rsidRPr="00EA6846" w:rsidRDefault="00000000">
            <w:pPr>
              <w:pStyle w:val="TableParagraph"/>
              <w:spacing w:before="76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Địa chỉ email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7549E" w14:textId="2B397A43" w:rsidR="00FB45F7" w:rsidRPr="00EA6846" w:rsidRDefault="006724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Dangthuylinh.2k2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@gmail.com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360CBD" w14:textId="77777777" w:rsidR="00FB45F7" w:rsidRPr="00EA6846" w:rsidRDefault="00000000">
            <w:pPr>
              <w:pStyle w:val="TableParagraph"/>
              <w:spacing w:before="76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Trường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3723F" w14:textId="2584763B" w:rsidR="00FB45F7" w:rsidRPr="00EA6846" w:rsidRDefault="006740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Mn Hoạ My</w:t>
            </w:r>
          </w:p>
        </w:tc>
      </w:tr>
      <w:tr w:rsidR="00FB45F7" w:rsidRPr="00EA6846" w14:paraId="27906EE0" w14:textId="77777777">
        <w:trPr>
          <w:trHeight w:val="391"/>
        </w:trPr>
        <w:tc>
          <w:tcPr>
            <w:tcW w:w="27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05FD8" w14:textId="0C542A01" w:rsidR="00FB45F7" w:rsidRPr="00EA6846" w:rsidRDefault="00000000">
            <w:pPr>
              <w:pStyle w:val="TableParagraph"/>
              <w:spacing w:before="74"/>
              <w:ind w:left="9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Chủ đề học</w:t>
            </w:r>
            <w:r w:rsidR="0067401A"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42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9D9E1" w14:textId="3359CDA3" w:rsidR="00FB45F7" w:rsidRPr="00EA6846" w:rsidRDefault="0067401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="00672487" w:rsidRPr="00672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ũ</w:t>
            </w:r>
            <w:r w:rsidR="00672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tr</w:t>
            </w:r>
            <w:r w:rsidR="00672487" w:rsidRPr="00672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ụ</w:t>
            </w:r>
            <w:r w:rsidR="00672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</w:t>
            </w:r>
            <w:r w:rsidR="00672487" w:rsidRPr="00672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ủa</w:t>
            </w:r>
            <w:r w:rsidR="00672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ch</w:t>
            </w:r>
            <w:r w:rsidR="00672487" w:rsidRPr="00672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ú</w:t>
            </w:r>
            <w:r w:rsidR="006724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ng ta</w:t>
            </w:r>
          </w:p>
        </w:tc>
        <w:tc>
          <w:tcPr>
            <w:tcW w:w="28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8629C" w14:textId="77777777" w:rsidR="00FB45F7" w:rsidRPr="00EA6846" w:rsidRDefault="00000000">
            <w:pPr>
              <w:pStyle w:val="TableParagraph"/>
              <w:spacing w:before="74"/>
              <w:ind w:left="9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w w:val="105"/>
                <w:sz w:val="24"/>
                <w:szCs w:val="24"/>
              </w:rPr>
              <w:t>Chủ đề tuần</w:t>
            </w:r>
          </w:p>
        </w:tc>
        <w:tc>
          <w:tcPr>
            <w:tcW w:w="4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BB44B" w14:textId="3B4C09C7" w:rsidR="00FB45F7" w:rsidRPr="00EA6846" w:rsidRDefault="0067248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672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Pr="00672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ặ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tr</w:t>
            </w:r>
            <w:r w:rsidRPr="006724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ời</w:t>
            </w:r>
          </w:p>
        </w:tc>
      </w:tr>
    </w:tbl>
    <w:p w14:paraId="6AFA41BE" w14:textId="77777777" w:rsidR="00FB45F7" w:rsidRPr="00EA6846" w:rsidRDefault="00FB45F7">
      <w:pPr>
        <w:spacing w:before="8"/>
        <w:rPr>
          <w:rFonts w:ascii="Times New Roman" w:hAnsi="Times New Roman" w:cs="Times New Roman"/>
          <w:b/>
          <w:sz w:val="24"/>
          <w:szCs w:val="24"/>
        </w:rPr>
      </w:pPr>
    </w:p>
    <w:p w14:paraId="1DB902F9" w14:textId="77777777" w:rsidR="00FB45F7" w:rsidRPr="00EA6846" w:rsidRDefault="00000000">
      <w:pPr>
        <w:pStyle w:val="BodyText"/>
        <w:ind w:left="5424" w:right="5651"/>
        <w:jc w:val="center"/>
        <w:rPr>
          <w:rFonts w:ascii="Times New Roman" w:hAnsi="Times New Roman" w:cs="Times New Roman"/>
          <w:sz w:val="24"/>
          <w:szCs w:val="24"/>
        </w:rPr>
      </w:pPr>
      <w:r w:rsidRPr="00EA68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824" behindDoc="1" locked="0" layoutInCell="1" allowOverlap="1" wp14:anchorId="5899C2E2" wp14:editId="1DD64E1E">
            <wp:simplePos x="0" y="0"/>
            <wp:positionH relativeFrom="page">
              <wp:posOffset>437387</wp:posOffset>
            </wp:positionH>
            <wp:positionV relativeFrom="paragraph">
              <wp:posOffset>-956135</wp:posOffset>
            </wp:positionV>
            <wp:extent cx="1729699" cy="71437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4896" behindDoc="1" locked="0" layoutInCell="1" allowOverlap="1" wp14:anchorId="417F8B99" wp14:editId="551B36FC">
            <wp:simplePos x="0" y="0"/>
            <wp:positionH relativeFrom="page">
              <wp:posOffset>437387</wp:posOffset>
            </wp:positionH>
            <wp:positionV relativeFrom="paragraph">
              <wp:posOffset>-660479</wp:posOffset>
            </wp:positionV>
            <wp:extent cx="1729699" cy="71437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699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6846">
        <w:rPr>
          <w:rFonts w:ascii="Times New Roman" w:hAnsi="Times New Roman" w:cs="Times New Roman"/>
          <w:sz w:val="24"/>
          <w:szCs w:val="24"/>
        </w:rPr>
        <w:t>LẬP KẾ HOẠCH</w:t>
      </w:r>
    </w:p>
    <w:p w14:paraId="5DB3C221" w14:textId="77777777" w:rsidR="00FB45F7" w:rsidRPr="00EA6846" w:rsidRDefault="00FB45F7">
      <w:pPr>
        <w:spacing w:before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5"/>
        <w:gridCol w:w="5231"/>
        <w:gridCol w:w="4675"/>
      </w:tblGrid>
      <w:tr w:rsidR="00EA6846" w:rsidRPr="00EA6846" w14:paraId="020CA47D" w14:textId="77777777">
        <w:trPr>
          <w:trHeight w:val="350"/>
        </w:trPr>
        <w:tc>
          <w:tcPr>
            <w:tcW w:w="4595" w:type="dxa"/>
            <w:tcBorders>
              <w:bottom w:val="nil"/>
            </w:tcBorders>
          </w:tcPr>
          <w:p w14:paraId="542B4441" w14:textId="77777777" w:rsidR="00FB45F7" w:rsidRPr="00EA6846" w:rsidRDefault="00000000">
            <w:pPr>
              <w:pStyle w:val="TableParagraph"/>
              <w:spacing w:before="126" w:line="205" w:lineRule="exact"/>
              <w:ind w:left="9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MỤC TIÊU HỌC TẬP</w:t>
            </w:r>
          </w:p>
        </w:tc>
        <w:tc>
          <w:tcPr>
            <w:tcW w:w="5231" w:type="dxa"/>
            <w:tcBorders>
              <w:bottom w:val="nil"/>
            </w:tcBorders>
          </w:tcPr>
          <w:p w14:paraId="1AE64A68" w14:textId="77777777" w:rsidR="00FB45F7" w:rsidRPr="00EA6846" w:rsidRDefault="00000000">
            <w:pPr>
              <w:pStyle w:val="TableParagraph"/>
              <w:spacing w:before="126" w:line="205" w:lineRule="exact"/>
              <w:ind w:left="9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CÁC LĨNH VỰC PHÁT TRIỂN</w:t>
            </w:r>
          </w:p>
        </w:tc>
        <w:tc>
          <w:tcPr>
            <w:tcW w:w="4675" w:type="dxa"/>
            <w:tcBorders>
              <w:bottom w:val="nil"/>
            </w:tcBorders>
          </w:tcPr>
          <w:p w14:paraId="0FC134A0" w14:textId="77777777" w:rsidR="00FB45F7" w:rsidRPr="00EA6846" w:rsidRDefault="00000000">
            <w:pPr>
              <w:pStyle w:val="TableParagraph"/>
              <w:spacing w:before="126" w:line="205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CƠ HỘI PHÁT TRIỂN CÁC KỸ NĂNG HỌC TẬP VÀ</w:t>
            </w:r>
          </w:p>
        </w:tc>
      </w:tr>
      <w:tr w:rsidR="00EA6846" w:rsidRPr="00EA6846" w14:paraId="55329CB5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0E4789D0" w14:textId="748A7901" w:rsidR="00FB45F7" w:rsidRPr="00EA6846" w:rsidRDefault="004D15E7">
            <w:pPr>
              <w:pStyle w:val="TableParagraph"/>
              <w:spacing w:before="32" w:line="203" w:lineRule="exact"/>
              <w:ind w:left="90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Steam: </w:t>
            </w:r>
            <w:r w:rsid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S</w:t>
            </w:r>
            <w:r w:rsidR="00672487" w:rsidRP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á</w:t>
            </w:r>
            <w:r w:rsid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ng t</w:t>
            </w:r>
            <w:r w:rsidR="00672487" w:rsidRP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ạ</w:t>
            </w:r>
            <w:r w:rsid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o Tr</w:t>
            </w:r>
            <w:r w:rsidR="00672487" w:rsidRP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á</w:t>
            </w:r>
            <w:r w:rsid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i </w:t>
            </w:r>
            <w:r w:rsidR="00672487" w:rsidRP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Đấ</w:t>
            </w:r>
            <w:r w:rsid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 v</w:t>
            </w:r>
            <w:r w:rsidR="00672487" w:rsidRP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à</w:t>
            </w:r>
            <w:r w:rsid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 Sao H</w:t>
            </w:r>
            <w:r w:rsidR="00672487" w:rsidRPr="00672487"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ỏa</w:t>
            </w:r>
          </w:p>
          <w:p w14:paraId="3C6CD7D2" w14:textId="77777777" w:rsidR="00672487" w:rsidRPr="00672487" w:rsidRDefault="00672487" w:rsidP="00672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Khoa học (S): </w:t>
            </w:r>
            <w:r w:rsidRPr="00672487">
              <w:rPr>
                <w:rFonts w:ascii="Times New Roman" w:hAnsi="Times New Roman" w:cs="Times New Roman"/>
                <w:sz w:val="24"/>
                <w:szCs w:val="24"/>
              </w:rPr>
              <w:t>Khám phá về Hệ Mặt Trời, tìm hiểu về Trái Đất và Sao Hỏa</w:t>
            </w:r>
          </w:p>
          <w:p w14:paraId="36A05693" w14:textId="77777777" w:rsidR="00672487" w:rsidRPr="00672487" w:rsidRDefault="00672487" w:rsidP="00672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Công nghệ (T): </w:t>
            </w:r>
            <w:r w:rsidRPr="00672487">
              <w:rPr>
                <w:rFonts w:ascii="Times New Roman" w:hAnsi="Times New Roman" w:cs="Times New Roman"/>
                <w:sz w:val="24"/>
                <w:szCs w:val="24"/>
              </w:rPr>
              <w:t>Sử dụng thiết bị công nghệ để quan sát Trái Đất và Sao Hỏa</w:t>
            </w:r>
          </w:p>
          <w:p w14:paraId="40262396" w14:textId="77777777" w:rsidR="00672487" w:rsidRPr="00672487" w:rsidRDefault="00672487" w:rsidP="00672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Chế tạo (E):</w:t>
            </w:r>
            <w:r w:rsidRPr="00672487">
              <w:rPr>
                <w:rFonts w:ascii="Times New Roman" w:hAnsi="Times New Roman" w:cs="Times New Roman"/>
                <w:sz w:val="24"/>
                <w:szCs w:val="24"/>
              </w:rPr>
              <w:t xml:space="preserve"> Nghiên cứu và đưa ra các phương án thiết kế sáng tạo Trái Đất và Sao Hỏa</w:t>
            </w:r>
          </w:p>
          <w:p w14:paraId="123017B3" w14:textId="77777777" w:rsidR="00672487" w:rsidRPr="00672487" w:rsidRDefault="00672487" w:rsidP="00672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2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 Nghệ thuật (A):</w:t>
            </w:r>
            <w:r w:rsidRPr="00672487">
              <w:rPr>
                <w:rFonts w:ascii="Times New Roman" w:hAnsi="Times New Roman" w:cs="Times New Roman"/>
                <w:sz w:val="24"/>
                <w:szCs w:val="24"/>
              </w:rPr>
              <w:t xml:space="preserve"> Trẻ cắt, dán, lắp ghép Trái Đất và Sao Hỏa</w:t>
            </w:r>
          </w:p>
          <w:p w14:paraId="5A09D836" w14:textId="77777777" w:rsidR="00672487" w:rsidRDefault="00672487" w:rsidP="006724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B7A3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6724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Toán (M): </w:t>
            </w:r>
            <w:r w:rsidRPr="00672487">
              <w:rPr>
                <w:rFonts w:ascii="Times New Roman" w:hAnsi="Times New Roman" w:cs="Times New Roman"/>
                <w:sz w:val="24"/>
                <w:szCs w:val="24"/>
              </w:rPr>
              <w:t>Màu sắc, hình dạng</w:t>
            </w:r>
          </w:p>
          <w:p w14:paraId="3A0EF207" w14:textId="19D99511" w:rsidR="004D15E7" w:rsidRPr="00672487" w:rsidRDefault="004D15E7" w:rsidP="00672487">
            <w:pPr>
              <w:pStyle w:val="TableParagraph"/>
              <w:spacing w:before="32" w:line="203" w:lineRule="exact"/>
              <w:ind w:left="90"/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6A67CD3C" w14:textId="6CEA84E7" w:rsidR="00FB45F7" w:rsidRPr="00672487" w:rsidRDefault="00672487" w:rsidP="00672487">
            <w:pPr>
              <w:pStyle w:val="TableParagraph"/>
              <w:spacing w:before="32" w:line="203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lastRenderedPageBreak/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(Đánh</w:t>
            </w:r>
            <w:r w:rsidR="00000000" w:rsidRPr="00EA6846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dấu</w:t>
            </w:r>
            <w:r w:rsidR="00000000"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các</w:t>
            </w:r>
            <w:r w:rsidR="00000000" w:rsidRPr="00EA6846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lĩnh</w:t>
            </w:r>
            <w:r w:rsidR="00000000"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vực</w:t>
            </w:r>
            <w:r w:rsidR="00000000"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phát</w:t>
            </w:r>
            <w:r w:rsidR="00000000" w:rsidRPr="00EA6846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triển</w:t>
            </w:r>
            <w:r w:rsidR="00000000" w:rsidRPr="00EA6846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trong</w:t>
            </w:r>
            <w:r w:rsidR="00000000" w:rsidRPr="00EA6846">
              <w:rPr>
                <w:rFonts w:ascii="Times New Roman" w:hAnsi="Times New Roman" w:cs="Times New Roman"/>
                <w:spacing w:val="-7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số</w:t>
            </w:r>
            <w:r w:rsidR="00000000" w:rsidRPr="00EA6846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các</w:t>
            </w:r>
            <w:r w:rsidR="00000000"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  <w:lang w:val="en-US"/>
              </w:rPr>
              <w:t xml:space="preserve">  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lĩnh</w:t>
            </w:r>
            <w:r w:rsidR="00000000" w:rsidRPr="00EA6846">
              <w:rPr>
                <w:rFonts w:ascii="Times New Roman" w:hAnsi="Times New Roman" w:cs="Times New Roman"/>
                <w:spacing w:val="-10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vực</w:t>
            </w:r>
            <w:r w:rsidR="00000000" w:rsidRPr="00EA6846">
              <w:rPr>
                <w:rFonts w:ascii="Times New Roman" w:hAnsi="Times New Roman" w:cs="Times New Roman"/>
                <w:spacing w:val="-9"/>
                <w:w w:val="110"/>
                <w:sz w:val="24"/>
                <w:szCs w:val="24"/>
              </w:rPr>
              <w:t xml:space="preserve"> </w:t>
            </w:r>
            <w:r w:rsidR="00000000"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liệ</w:t>
            </w: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t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2B396DB6" w14:textId="77777777" w:rsidR="00FB45F7" w:rsidRPr="00EA6846" w:rsidRDefault="00000000">
            <w:pPr>
              <w:pStyle w:val="TableParagraph"/>
              <w:spacing w:before="32" w:line="203" w:lineRule="exact"/>
              <w:ind w:left="9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b/>
                <w:sz w:val="24"/>
                <w:szCs w:val="24"/>
              </w:rPr>
              <w:t>SÁNG TẠO CỦA THẾ KỶ 21</w:t>
            </w:r>
          </w:p>
        </w:tc>
      </w:tr>
      <w:tr w:rsidR="00EA6846" w:rsidRPr="00EA6846" w14:paraId="656AB79B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11B2B16F" w14:textId="40E38B26" w:rsidR="00FB45F7" w:rsidRPr="00EA6846" w:rsidRDefault="00FB45F7">
            <w:pPr>
              <w:pStyle w:val="TableParagraph"/>
              <w:spacing w:before="31" w:line="206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0F4DB576" w14:textId="77777777" w:rsidR="00FB45F7" w:rsidRPr="00EA6846" w:rsidRDefault="00000000" w:rsidP="004D15E7">
            <w:pPr>
              <w:pStyle w:val="TableParagraph"/>
              <w:spacing w:before="31" w:line="20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kê dưới đây mà trẻ sẽ được hưởng lợi thông qua bài học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333723F2" w14:textId="77777777" w:rsidR="00FB45F7" w:rsidRPr="00EA6846" w:rsidRDefault="00000000">
            <w:pPr>
              <w:pStyle w:val="TableParagraph"/>
              <w:spacing w:before="31" w:line="206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(Đánh dấu các kỹ năng trong số những Kỹ năng</w:t>
            </w:r>
          </w:p>
        </w:tc>
      </w:tr>
      <w:tr w:rsidR="00EA6846" w:rsidRPr="00EA6846" w14:paraId="665E64B9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4A129418" w14:textId="745DFAFB" w:rsidR="00FB45F7" w:rsidRPr="00EA6846" w:rsidRDefault="00FB45F7">
            <w:pPr>
              <w:pStyle w:val="TableParagraph"/>
              <w:spacing w:before="33" w:line="203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45C82DF1" w14:textId="77777777" w:rsidR="00FB45F7" w:rsidRPr="00EA6846" w:rsidRDefault="00000000">
            <w:pPr>
              <w:pStyle w:val="TableParagraph"/>
              <w:spacing w:before="33" w:line="203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5"/>
                <w:sz w:val="24"/>
                <w:szCs w:val="24"/>
              </w:rPr>
              <w:t>này)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2B974C7F" w14:textId="77777777" w:rsidR="00FB45F7" w:rsidRPr="00EA6846" w:rsidRDefault="00000000">
            <w:pPr>
              <w:pStyle w:val="TableParagraph"/>
              <w:spacing w:before="33" w:line="203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Học tập và Sáng tạo của Thế kỷ 21 dưới đây mà</w:t>
            </w:r>
          </w:p>
        </w:tc>
      </w:tr>
      <w:tr w:rsidR="00EA6846" w:rsidRPr="00EA6846" w14:paraId="2AAD3A73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4E4AFD13" w14:textId="08D04A72" w:rsidR="004D15E7" w:rsidRPr="00EA6846" w:rsidRDefault="004D15E7" w:rsidP="004D15E7">
            <w:pPr>
              <w:pStyle w:val="TableParagraph"/>
              <w:spacing w:before="31" w:line="205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2DDBA303" w14:textId="77777777" w:rsidR="004D15E7" w:rsidRPr="00EA6846" w:rsidRDefault="004D15E7" w:rsidP="004D15E7">
            <w:pPr>
              <w:pStyle w:val="TableParagraph"/>
              <w:spacing w:before="31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1. Các kỹ năng an toàn và sức khỏe cá nhân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5E096D26" w14:textId="77777777" w:rsidR="004D15E7" w:rsidRPr="00EA6846" w:rsidRDefault="004D15E7" w:rsidP="004D15E7">
            <w:pPr>
              <w:pStyle w:val="TableParagraph"/>
              <w:spacing w:before="31" w:line="205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giáo viên có thể giúp trẻ phát triển thông qua bài</w:t>
            </w:r>
          </w:p>
        </w:tc>
      </w:tr>
      <w:tr w:rsidR="00EA6846" w:rsidRPr="00EA6846" w14:paraId="09626CC9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52A819FB" w14:textId="39C4AB7D" w:rsidR="004D15E7" w:rsidRPr="00EA6846" w:rsidRDefault="004D15E7" w:rsidP="004D15E7">
            <w:pPr>
              <w:pStyle w:val="TableParagraph"/>
              <w:spacing w:before="32" w:line="203" w:lineRule="exact"/>
              <w:ind w:left="9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15F9819C" w14:textId="77777777" w:rsidR="004D15E7" w:rsidRPr="00EA6846" w:rsidRDefault="004D15E7" w:rsidP="004D15E7">
            <w:pPr>
              <w:pStyle w:val="TableParagraph"/>
              <w:spacing w:before="32" w:line="203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2. Phát triển cảm xúc xã hội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1FEE05D5" w14:textId="77777777" w:rsidR="004D15E7" w:rsidRPr="00EA6846" w:rsidRDefault="004D15E7" w:rsidP="004D15E7">
            <w:pPr>
              <w:pStyle w:val="TableParagraph"/>
              <w:spacing w:before="32" w:line="203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5"/>
                <w:sz w:val="24"/>
                <w:szCs w:val="24"/>
              </w:rPr>
              <w:t>học này)</w:t>
            </w:r>
          </w:p>
        </w:tc>
      </w:tr>
      <w:tr w:rsidR="00EA6846" w:rsidRPr="00EA6846" w14:paraId="45D03F70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1FF41B89" w14:textId="538058C7" w:rsidR="004D15E7" w:rsidRPr="00672487" w:rsidRDefault="004D15E7" w:rsidP="00672487">
            <w:pPr>
              <w:pStyle w:val="TableParagraph"/>
              <w:spacing w:before="31" w:line="205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72D1194E" w14:textId="77777777" w:rsidR="004D15E7" w:rsidRPr="00EA6846" w:rsidRDefault="004D15E7" w:rsidP="004D15E7">
            <w:pPr>
              <w:pStyle w:val="TableParagraph"/>
              <w:spacing w:before="31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3. Phát triển ngôn ngữ và kỹ năng giao tiếp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5AC4AA90" w14:textId="77777777" w:rsidR="004D15E7" w:rsidRPr="00EA6846" w:rsidRDefault="004D15E7" w:rsidP="004D15E7">
            <w:pPr>
              <w:pStyle w:val="TableParagraph"/>
              <w:spacing w:before="31" w:line="205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1. Tư duy phản biện</w:t>
            </w:r>
          </w:p>
        </w:tc>
      </w:tr>
      <w:tr w:rsidR="00EA6846" w:rsidRPr="00EA6846" w14:paraId="6B36EECF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611E7F75" w14:textId="164BF57F" w:rsidR="004D15E7" w:rsidRPr="00EA6846" w:rsidRDefault="004D15E7" w:rsidP="004D15E7">
            <w:pPr>
              <w:pStyle w:val="TableParagraph"/>
              <w:spacing w:before="32" w:line="20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6A0C8830" w14:textId="77777777" w:rsidR="004D15E7" w:rsidRPr="00EA6846" w:rsidRDefault="004D15E7" w:rsidP="004D15E7">
            <w:pPr>
              <w:pStyle w:val="TableParagraph"/>
              <w:spacing w:before="32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4. Phát triển nhận thức/Các năng lực tri thức (Bao gồm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7DD18DB9" w14:textId="77777777" w:rsidR="004D15E7" w:rsidRPr="00EA6846" w:rsidRDefault="004D15E7" w:rsidP="004D15E7">
            <w:pPr>
              <w:pStyle w:val="TableParagraph"/>
              <w:spacing w:before="32" w:line="205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2. Giao tiếp</w:t>
            </w:r>
          </w:p>
        </w:tc>
      </w:tr>
      <w:tr w:rsidR="00EA6846" w:rsidRPr="00EA6846" w14:paraId="50C2CDCD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35747E1A" w14:textId="1417B156" w:rsidR="004D15E7" w:rsidRPr="00EA6846" w:rsidRDefault="004D15E7" w:rsidP="004D15E7">
            <w:pPr>
              <w:pStyle w:val="TableParagraph"/>
              <w:spacing w:before="32" w:line="205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51166B82" w14:textId="77777777" w:rsidR="004D15E7" w:rsidRPr="00EA6846" w:rsidRDefault="004D15E7" w:rsidP="004D15E7">
            <w:pPr>
              <w:pStyle w:val="TableParagraph"/>
              <w:spacing w:before="32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các lĩnh vực khác nhau như đọc viết, toán, và phát triển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64273FAD" w14:textId="77777777" w:rsidR="004D15E7" w:rsidRPr="00EA6846" w:rsidRDefault="004D15E7" w:rsidP="004D15E7">
            <w:pPr>
              <w:pStyle w:val="TableParagraph"/>
              <w:spacing w:before="32" w:line="205" w:lineRule="exact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5"/>
                <w:sz w:val="24"/>
                <w:szCs w:val="24"/>
              </w:rPr>
              <w:t>3. Hợp tác</w:t>
            </w:r>
          </w:p>
        </w:tc>
      </w:tr>
      <w:tr w:rsidR="00EA6846" w:rsidRPr="00EA6846" w14:paraId="6C5A45D8" w14:textId="77777777">
        <w:trPr>
          <w:trHeight w:val="511"/>
        </w:trPr>
        <w:tc>
          <w:tcPr>
            <w:tcW w:w="4595" w:type="dxa"/>
            <w:tcBorders>
              <w:top w:val="nil"/>
              <w:bottom w:val="nil"/>
            </w:tcBorders>
          </w:tcPr>
          <w:p w14:paraId="5C5E1846" w14:textId="40D533AD" w:rsidR="004D15E7" w:rsidRPr="00EA6846" w:rsidRDefault="004D15E7" w:rsidP="004D15E7">
            <w:pPr>
              <w:pStyle w:val="TableParagraph"/>
              <w:spacing w:before="3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20D6175D" w14:textId="77777777" w:rsidR="004D15E7" w:rsidRPr="00EA6846" w:rsidRDefault="004D15E7" w:rsidP="004D15E7">
            <w:pPr>
              <w:pStyle w:val="TableParagraph"/>
              <w:spacing w:before="32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các khái niệm khoa học)</w:t>
            </w:r>
          </w:p>
          <w:p w14:paraId="504B0DC5" w14:textId="77777777" w:rsidR="004D15E7" w:rsidRPr="00EA6846" w:rsidRDefault="004D15E7" w:rsidP="004D15E7">
            <w:pPr>
              <w:pStyle w:val="TableParagraph"/>
              <w:spacing w:before="47" w:line="205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5.Tiếp cận học tập (Bao gồm phát triển sự tò mò của trẻ,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6A5C273D" w14:textId="77777777" w:rsidR="004D15E7" w:rsidRPr="00EA6846" w:rsidRDefault="004D15E7" w:rsidP="004D15E7">
            <w:pPr>
              <w:pStyle w:val="TableParagraph"/>
              <w:spacing w:before="32"/>
              <w:ind w:left="95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5"/>
                <w:sz w:val="24"/>
                <w:szCs w:val="24"/>
              </w:rPr>
              <w:t>4. Sáng tạo</w:t>
            </w:r>
          </w:p>
        </w:tc>
      </w:tr>
      <w:tr w:rsidR="00EA6846" w:rsidRPr="00EA6846" w14:paraId="629916A6" w14:textId="77777777">
        <w:trPr>
          <w:trHeight w:val="255"/>
        </w:trPr>
        <w:tc>
          <w:tcPr>
            <w:tcW w:w="4595" w:type="dxa"/>
            <w:tcBorders>
              <w:top w:val="nil"/>
              <w:bottom w:val="nil"/>
            </w:tcBorders>
          </w:tcPr>
          <w:p w14:paraId="5E3664E1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67C8FDDA" w14:textId="77777777" w:rsidR="004D15E7" w:rsidRPr="00EA6846" w:rsidRDefault="004D15E7" w:rsidP="004D15E7">
            <w:pPr>
              <w:pStyle w:val="TableParagraph"/>
              <w:spacing w:before="32" w:line="203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sự tham gia tích cực vào môi trường xung quanh, sự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24BF868A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846" w:rsidRPr="00EA6846" w14:paraId="0520E5E6" w14:textId="77777777">
        <w:trPr>
          <w:trHeight w:val="256"/>
        </w:trPr>
        <w:tc>
          <w:tcPr>
            <w:tcW w:w="4595" w:type="dxa"/>
            <w:tcBorders>
              <w:top w:val="nil"/>
              <w:bottom w:val="nil"/>
            </w:tcBorders>
          </w:tcPr>
          <w:p w14:paraId="2606D930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  <w:bottom w:val="nil"/>
            </w:tcBorders>
          </w:tcPr>
          <w:p w14:paraId="6FC6DC14" w14:textId="77777777" w:rsidR="004D15E7" w:rsidRPr="00EA6846" w:rsidRDefault="004D15E7" w:rsidP="004D15E7">
            <w:pPr>
              <w:pStyle w:val="TableParagraph"/>
              <w:spacing w:before="31" w:line="206" w:lineRule="exact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tham gia và duy trì nỗ lực giải quyết vấn đề và lập luận)</w:t>
            </w:r>
          </w:p>
        </w:tc>
        <w:tc>
          <w:tcPr>
            <w:tcW w:w="4675" w:type="dxa"/>
            <w:tcBorders>
              <w:top w:val="nil"/>
              <w:bottom w:val="nil"/>
            </w:tcBorders>
          </w:tcPr>
          <w:p w14:paraId="3AF5DCB5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6846" w:rsidRPr="00EA6846" w14:paraId="66134544" w14:textId="77777777">
        <w:trPr>
          <w:trHeight w:val="349"/>
        </w:trPr>
        <w:tc>
          <w:tcPr>
            <w:tcW w:w="4595" w:type="dxa"/>
            <w:tcBorders>
              <w:top w:val="nil"/>
            </w:tcBorders>
          </w:tcPr>
          <w:p w14:paraId="5A20495F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1" w:type="dxa"/>
            <w:tcBorders>
              <w:top w:val="nil"/>
            </w:tcBorders>
          </w:tcPr>
          <w:p w14:paraId="23ABB0C8" w14:textId="77777777" w:rsidR="004D15E7" w:rsidRPr="00EA6846" w:rsidRDefault="004D15E7" w:rsidP="004D15E7">
            <w:pPr>
              <w:pStyle w:val="TableParagraph"/>
              <w:spacing w:before="33"/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6. Phát triển vận động</w:t>
            </w:r>
          </w:p>
        </w:tc>
        <w:tc>
          <w:tcPr>
            <w:tcW w:w="4675" w:type="dxa"/>
            <w:tcBorders>
              <w:top w:val="nil"/>
            </w:tcBorders>
          </w:tcPr>
          <w:p w14:paraId="0CA9B862" w14:textId="77777777" w:rsidR="004D15E7" w:rsidRPr="00EA6846" w:rsidRDefault="004D15E7" w:rsidP="004D15E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552E5A" w14:textId="77777777" w:rsidR="00FB45F7" w:rsidRPr="00EA6846" w:rsidRDefault="00FB45F7">
      <w:pPr>
        <w:rPr>
          <w:rFonts w:ascii="Times New Roman" w:hAnsi="Times New Roman" w:cs="Times New Roman"/>
          <w:sz w:val="24"/>
          <w:szCs w:val="24"/>
        </w:rPr>
        <w:sectPr w:rsidR="00FB45F7" w:rsidRPr="00EA6846">
          <w:footerReference w:type="default" r:id="rId13"/>
          <w:type w:val="continuous"/>
          <w:pgSz w:w="15840" w:h="12240" w:orient="landscape"/>
          <w:pgMar w:top="1140" w:right="560" w:bottom="1460" w:left="500" w:header="720" w:footer="1272" w:gutter="0"/>
          <w:cols w:space="720"/>
        </w:sectPr>
      </w:pPr>
    </w:p>
    <w:p w14:paraId="3ADFF4B5" w14:textId="0B2C3CDF" w:rsidR="00FB45F7" w:rsidRPr="00EA6846" w:rsidRDefault="0072039C">
      <w:pPr>
        <w:spacing w:after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019498D" wp14:editId="2D720B67">
                <wp:simplePos x="0" y="0"/>
                <wp:positionH relativeFrom="page">
                  <wp:posOffset>284480</wp:posOffset>
                </wp:positionH>
                <wp:positionV relativeFrom="page">
                  <wp:posOffset>6309995</wp:posOffset>
                </wp:positionV>
                <wp:extent cx="287655" cy="419100"/>
                <wp:effectExtent l="0" t="0" r="0" b="0"/>
                <wp:wrapNone/>
                <wp:docPr id="8120619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5F8B2" w14:textId="77777777" w:rsidR="00FB45F7" w:rsidRDefault="00000000">
                            <w:pPr>
                              <w:spacing w:line="440" w:lineRule="exact"/>
                              <w:ind w:left="20"/>
                              <w:rPr>
                                <w:rFonts w:ascii="Carlito"/>
                                <w:sz w:val="41"/>
                              </w:rPr>
                            </w:pPr>
                            <w:r>
                              <w:rPr>
                                <w:rFonts w:ascii="Carlito"/>
                                <w:spacing w:val="2"/>
                                <w:w w:val="103"/>
                                <w:sz w:val="20"/>
                              </w:rPr>
                              <w:t>P</w:t>
                            </w:r>
                            <w:r>
                              <w:rPr>
                                <w:rFonts w:ascii="Carlito"/>
                                <w:spacing w:val="-2"/>
                                <w:w w:val="103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Carlito"/>
                                <w:spacing w:val="-1"/>
                                <w:w w:val="103"/>
                                <w:sz w:val="20"/>
                              </w:rPr>
                              <w:t>g</w:t>
                            </w:r>
                            <w:r>
                              <w:rPr>
                                <w:rFonts w:ascii="Carlito"/>
                                <w:spacing w:val="1"/>
                                <w:w w:val="103"/>
                                <w:sz w:val="20"/>
                              </w:rPr>
                              <w:t>e</w:t>
                            </w:r>
                            <w:r>
                              <w:rPr>
                                <w:rFonts w:ascii="Carlito"/>
                                <w:sz w:val="41"/>
                              </w:rPr>
                              <w:t>2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19498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4pt;margin-top:496.85pt;width:22.65pt;height:33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" filled="f" stroked="f">
                <v:textbox style="layout-flow:vertical;mso-layout-flow-alt:bottom-to-top" inset="0,0,0,0">
                  <w:txbxContent>
                    <w:p w14:paraId="34F5F8B2" w14:textId="77777777" w:rsidR="00FB45F7" w:rsidRDefault="00000000">
                      <w:pPr>
                        <w:spacing w:line="440" w:lineRule="exact"/>
                        <w:ind w:left="20"/>
                        <w:rPr>
                          <w:rFonts w:ascii="Carlito"/>
                          <w:sz w:val="41"/>
                        </w:rPr>
                      </w:pPr>
                      <w:r>
                        <w:rPr>
                          <w:rFonts w:ascii="Carlito"/>
                          <w:spacing w:val="2"/>
                          <w:w w:val="103"/>
                          <w:sz w:val="20"/>
                        </w:rPr>
                        <w:t>P</w:t>
                      </w:r>
                      <w:r>
                        <w:rPr>
                          <w:rFonts w:ascii="Carlito"/>
                          <w:spacing w:val="-2"/>
                          <w:w w:val="103"/>
                          <w:sz w:val="20"/>
                        </w:rPr>
                        <w:t>a</w:t>
                      </w:r>
                      <w:r>
                        <w:rPr>
                          <w:rFonts w:ascii="Carlito"/>
                          <w:spacing w:val="-1"/>
                          <w:w w:val="103"/>
                          <w:sz w:val="20"/>
                        </w:rPr>
                        <w:t>g</w:t>
                      </w:r>
                      <w:r>
                        <w:rPr>
                          <w:rFonts w:ascii="Carlito"/>
                          <w:spacing w:val="1"/>
                          <w:w w:val="103"/>
                          <w:sz w:val="20"/>
                        </w:rPr>
                        <w:t>e</w:t>
                      </w:r>
                      <w:r>
                        <w:rPr>
                          <w:rFonts w:ascii="Carlito"/>
                          <w:sz w:val="41"/>
                        </w:rPr>
                        <w:t>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6"/>
        <w:gridCol w:w="5232"/>
        <w:gridCol w:w="4674"/>
      </w:tblGrid>
      <w:tr w:rsidR="00EA6846" w:rsidRPr="00EA6846" w14:paraId="4A36AE19" w14:textId="77777777">
        <w:trPr>
          <w:trHeight w:val="1211"/>
        </w:trPr>
        <w:tc>
          <w:tcPr>
            <w:tcW w:w="4596" w:type="dxa"/>
          </w:tcPr>
          <w:p w14:paraId="3CBB9E91" w14:textId="77777777" w:rsidR="00FB45F7" w:rsidRPr="00EA6846" w:rsidRDefault="0000000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</w:rPr>
              <w:t>HOẠT ĐỘNG HỌC TẬP</w:t>
            </w:r>
          </w:p>
          <w:p w14:paraId="04BF0037" w14:textId="77777777" w:rsidR="00FB45F7" w:rsidRPr="00EA6846" w:rsidRDefault="00000000">
            <w:pPr>
              <w:pStyle w:val="TableParagraph"/>
              <w:spacing w:before="49" w:line="295" w:lineRule="auto"/>
              <w:ind w:left="93" w:right="170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(Các hoạt động trẻ sẽ tiến hành, qua đó cho thấy trẻ đã hoàn thành Mục tiêu học tập)</w:t>
            </w:r>
          </w:p>
        </w:tc>
        <w:tc>
          <w:tcPr>
            <w:tcW w:w="5232" w:type="dxa"/>
          </w:tcPr>
          <w:p w14:paraId="2E77E1CC" w14:textId="77777777" w:rsidR="00FB45F7" w:rsidRPr="00EA6846" w:rsidRDefault="0000000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</w:rPr>
              <w:t>HỌC LIỆU CẦN CÓ</w:t>
            </w:r>
          </w:p>
          <w:p w14:paraId="481E2234" w14:textId="77777777" w:rsidR="00FB45F7" w:rsidRPr="00EA6846" w:rsidRDefault="00000000">
            <w:pPr>
              <w:pStyle w:val="TableParagraph"/>
              <w:spacing w:before="49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(Liệt kê các hoạt động cần có theo từng hoạt động)</w:t>
            </w:r>
          </w:p>
        </w:tc>
        <w:tc>
          <w:tcPr>
            <w:tcW w:w="4674" w:type="dxa"/>
          </w:tcPr>
          <w:p w14:paraId="47130F97" w14:textId="77777777" w:rsidR="00FB45F7" w:rsidRPr="00EA6846" w:rsidRDefault="0000000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</w:rPr>
              <w:t>ĐÁNH GIÁ RỦI RO</w:t>
            </w:r>
          </w:p>
          <w:p w14:paraId="4149E082" w14:textId="77777777" w:rsidR="00FB45F7" w:rsidRPr="00EA6846" w:rsidRDefault="00000000">
            <w:pPr>
              <w:pStyle w:val="TableParagraph"/>
              <w:spacing w:before="49" w:line="295" w:lineRule="auto"/>
              <w:ind w:left="93" w:right="126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(Xác định một cách vắn tắt mức độ rủi ro của từng hoạt động. Sử dụng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  <w:u w:val="single" w:color="1154CC"/>
              </w:rPr>
              <w:t xml:space="preserve"> Biểu mẫu Đánh giá Rủi ro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để cung cấp thông tin chi tiết hơn)</w:t>
            </w:r>
          </w:p>
        </w:tc>
      </w:tr>
      <w:tr w:rsidR="00EA6846" w:rsidRPr="00EA6846" w14:paraId="1409BB43" w14:textId="77777777">
        <w:trPr>
          <w:trHeight w:val="443"/>
        </w:trPr>
        <w:tc>
          <w:tcPr>
            <w:tcW w:w="4596" w:type="dxa"/>
          </w:tcPr>
          <w:p w14:paraId="700A8AEB" w14:textId="5F804BDC" w:rsidR="00FB45F7" w:rsidRPr="00EA6846" w:rsidRDefault="002F77B4" w:rsidP="002F77B4">
            <w:pPr>
              <w:pStyle w:val="TableParagraph"/>
              <w:numPr>
                <w:ilvl w:val="0"/>
                <w:numId w:val="1"/>
              </w:numPr>
              <w:spacing w:before="126"/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Ổn định tổ chức, gây hứng thú:</w:t>
            </w:r>
          </w:p>
          <w:p w14:paraId="2EC1CAE0" w14:textId="2A23EACA" w:rsidR="002F77B4" w:rsidRPr="00EA6846" w:rsidRDefault="004348E6" w:rsidP="002F77B4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Các con ơi, t</w:t>
            </w:r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uần này chúng mình đang tìm hiểu chủ đề gì nhỉ? Ngày hôm qua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v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ch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ú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ng m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ình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đã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ùng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nhau l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 m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h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ình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h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ệ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m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ặ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 tr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ời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đố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á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 b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ạ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 bi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ế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 ch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úng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m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ình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ang s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ố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ng 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ở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h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nh tinh n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o? H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nh tinh 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đó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đứ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ng th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ứ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m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ấ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y trong h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ệ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m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ặ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 tr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ời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? Sau Tr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á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i 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Đá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 l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h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nh tinh g</w:t>
            </w:r>
            <w:r w:rsidR="00672487" w:rsidRP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ì</w:t>
            </w:r>
            <w:r w:rsidR="00672487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?</w:t>
            </w:r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.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H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 nay c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v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á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 b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ạ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 c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ùng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i s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á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ng t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ạ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o Tr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á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i 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Đấ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 v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Sao H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ỏa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nh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é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!</w:t>
            </w:r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Các con 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đã</w:t>
            </w:r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sẵ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</w:t>
            </w:r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sàng tham gia cùng cô 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ch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ư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a</w:t>
            </w:r>
            <w:r w:rsidR="002F77B4"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?</w:t>
            </w:r>
          </w:p>
        </w:tc>
        <w:tc>
          <w:tcPr>
            <w:tcW w:w="5232" w:type="dxa"/>
          </w:tcPr>
          <w:p w14:paraId="5B90CC63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4" w:type="dxa"/>
          </w:tcPr>
          <w:p w14:paraId="5CFDEA13" w14:textId="545BB635" w:rsidR="00FB45F7" w:rsidRPr="00EA6846" w:rsidRDefault="004B46C5" w:rsidP="004B46C5">
            <w:pPr>
              <w:pStyle w:val="Table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 trả lời câu hỏi và hưởng ứng cùng cô</w:t>
            </w:r>
          </w:p>
        </w:tc>
      </w:tr>
      <w:tr w:rsidR="00FB45F7" w:rsidRPr="00EA6846" w14:paraId="6B6280EA" w14:textId="77777777">
        <w:trPr>
          <w:trHeight w:val="444"/>
        </w:trPr>
        <w:tc>
          <w:tcPr>
            <w:tcW w:w="4596" w:type="dxa"/>
          </w:tcPr>
          <w:p w14:paraId="0D9607F5" w14:textId="443E3166" w:rsidR="00FB45F7" w:rsidRPr="00EA6846" w:rsidRDefault="002F77B4" w:rsidP="002F77B4">
            <w:pPr>
              <w:pStyle w:val="TableParagraph"/>
              <w:numPr>
                <w:ilvl w:val="0"/>
                <w:numId w:val="1"/>
              </w:numPr>
              <w:spacing w:before="126"/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Steam: Nội dung: </w:t>
            </w:r>
            <w:r w:rsid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S</w:t>
            </w:r>
            <w:r w:rsidR="00941240" w:rsidRP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á</w:t>
            </w:r>
            <w:r w:rsid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ng t</w:t>
            </w:r>
            <w:r w:rsidR="00941240" w:rsidRP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ạ</w:t>
            </w:r>
            <w:r w:rsid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o Tr</w:t>
            </w:r>
            <w:r w:rsidR="00941240" w:rsidRP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á</w:t>
            </w:r>
            <w:r w:rsid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i </w:t>
            </w:r>
            <w:r w:rsidR="00941240" w:rsidRP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Đấ</w:t>
            </w:r>
            <w:r w:rsid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t v</w:t>
            </w:r>
            <w:r w:rsidR="00941240" w:rsidRP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à</w:t>
            </w:r>
            <w:r w:rsid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 Sao H</w:t>
            </w:r>
            <w:r w:rsidR="00941240" w:rsidRPr="00941240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ỏa</w:t>
            </w:r>
          </w:p>
          <w:p w14:paraId="1C877374" w14:textId="44480F0C" w:rsidR="008E50E0" w:rsidRPr="00EA6846" w:rsidRDefault="008E50E0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*</w:t>
            </w:r>
            <w:r w:rsidR="00A66D24"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 xml:space="preserve">Hoạt động 1: </w:t>
            </w:r>
            <w:r w:rsidRPr="00EA6846">
              <w:rPr>
                <w:rFonts w:ascii="Times New Roman" w:hAnsi="Times New Roman" w:cs="Times New Roman"/>
                <w:b/>
                <w:bCs/>
                <w:w w:val="115"/>
                <w:sz w:val="24"/>
                <w:szCs w:val="24"/>
                <w:lang w:val="en-US"/>
              </w:rPr>
              <w:t>Cô hướng dẫn:</w:t>
            </w:r>
          </w:p>
          <w:p w14:paraId="798347CF" w14:textId="26D74C83" w:rsidR="004C152E" w:rsidRPr="00941240" w:rsidRDefault="002F77B4" w:rsidP="004C152E">
            <w:pPr>
              <w:pStyle w:val="TableParagraph"/>
              <w:numPr>
                <w:ilvl w:val="0"/>
                <w:numId w:val="2"/>
              </w:numPr>
              <w:spacing w:before="1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Cô cho trẻ quan sát hình ảnh 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tr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á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i 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đấ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 v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sao h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ỏa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xem c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ó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nh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ữ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ng 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đặ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c 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i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ể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m g</w:t>
            </w:r>
            <w:r w:rsidR="00941240"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ì</w:t>
            </w:r>
            <w:r w:rsid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?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.</w:t>
            </w:r>
          </w:p>
          <w:p w14:paraId="4D945CC6" w14:textId="30AE0FD3" w:rsidR="00941240" w:rsidRPr="00EA6846" w:rsidRDefault="00941240" w:rsidP="004C152E">
            <w:pPr>
              <w:pStyle w:val="TableParagraph"/>
              <w:numPr>
                <w:ilvl w:val="0"/>
                <w:numId w:val="2"/>
              </w:numPr>
              <w:spacing w:before="126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s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ẽ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v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ẽ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b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ứ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 tranh tr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á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i 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đấ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 v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sao h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ỏa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l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ê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 gi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ấ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y a3. Ti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ế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p theo c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dung keo s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ữa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b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i l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ê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 b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ứ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 tranh v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kh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é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o l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é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o dung nh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ữ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ng h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ạ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 g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ạ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o g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ắ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 l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ê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n. Tr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á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i 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đấ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t c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s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ẽ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dung g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ạ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o m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u xanh l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á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â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y v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xanh n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ướ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c bi</w:t>
            </w:r>
            <w:r w:rsidRPr="00941240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ể</w:t>
            </w: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n. </w:t>
            </w:r>
            <w:r w:rsid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Sao h</w:t>
            </w:r>
            <w:r w:rsidR="00F47C4D" w:rsidRP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ỏa</w:t>
            </w:r>
            <w:r w:rsid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c</w:t>
            </w:r>
            <w:r w:rsidR="00F47C4D" w:rsidRP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ô</w:t>
            </w:r>
            <w:r w:rsid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s</w:t>
            </w:r>
            <w:r w:rsidR="00F47C4D" w:rsidRP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ẽ</w:t>
            </w:r>
            <w:r w:rsid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dung g</w:t>
            </w:r>
            <w:r w:rsidR="00F47C4D" w:rsidRP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ạ</w:t>
            </w:r>
            <w:r w:rsid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o m</w:t>
            </w:r>
            <w:r w:rsidR="00F47C4D" w:rsidRP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u cam v</w:t>
            </w:r>
            <w:r w:rsidR="00F47C4D" w:rsidRP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 xml:space="preserve"> m</w:t>
            </w:r>
            <w:r w:rsidR="00F47C4D" w:rsidRP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à</w:t>
            </w:r>
            <w:r w:rsid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u n</w:t>
            </w:r>
            <w:r w:rsidR="00F47C4D" w:rsidRP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â</w:t>
            </w:r>
            <w:r w:rsidR="00F47C4D"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u.</w:t>
            </w:r>
          </w:p>
          <w:p w14:paraId="5DD20AF8" w14:textId="54038B5B" w:rsidR="004348E6" w:rsidRPr="00EA6846" w:rsidRDefault="00F47C4D" w:rsidP="00941240">
            <w:pPr>
              <w:pStyle w:val="TableParagraph"/>
              <w:spacing w:before="126"/>
              <w:ind w:left="45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 Gi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d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ụ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tr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ẻ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Khi g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ắ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xong c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ô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lau tay v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khan lau, kh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ô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ng 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đượ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 tay l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ê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m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ắ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t, mi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ng, m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ũi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m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ặt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khi tay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òn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ính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keo. Kh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l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v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g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ra b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n, ra l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ớ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p, kh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l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g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ắ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ẩ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th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ậ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  <w:p w14:paraId="433189D2" w14:textId="77777777" w:rsidR="008E50E0" w:rsidRPr="00EA6846" w:rsidRDefault="008E50E0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</w:t>
            </w:r>
            <w:r w:rsidR="00A66D24"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Hoạt động 2: Trẻ thực hiện</w:t>
            </w:r>
          </w:p>
          <w:p w14:paraId="3B8A8C33" w14:textId="77777777" w:rsidR="00A66D24" w:rsidRPr="00EA6846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 chia trẻ về 4 nhóm hoạt động.</w:t>
            </w:r>
          </w:p>
          <w:p w14:paraId="750A9566" w14:textId="0DA7A0E1" w:rsidR="00A66D24" w:rsidRPr="00EA6846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Cô phát cho mỗi nhóm 1 bức tranh 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đã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ẽ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ẵ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sao 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ỏa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đấ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t. C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nh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s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ẽ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oàn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ệ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b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ứ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tranh 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oàn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ỉnh</w:t>
            </w:r>
          </w:p>
          <w:p w14:paraId="652580DB" w14:textId="377C9B12" w:rsidR="00A66D24" w:rsidRPr="00EA6846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Cô hỗ trợ, hướng dẫn khi trẻ gặ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khó khăn</w:t>
            </w:r>
          </w:p>
          <w:p w14:paraId="45061601" w14:textId="77777777" w:rsidR="00A66D24" w:rsidRPr="00EA6846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*Hoạt động 3: đánh giá</w:t>
            </w:r>
          </w:p>
          <w:p w14:paraId="4294C1AD" w14:textId="77777777" w:rsidR="00A66D24" w:rsidRPr="00EA6846" w:rsidRDefault="00A66D24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Cô cho trẻ nhận xét bài của nhóm mình</w:t>
            </w:r>
            <w:r w:rsidR="004B46C5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của nhóm bạn:</w:t>
            </w:r>
          </w:p>
          <w:p w14:paraId="17BF2CAD" w14:textId="0E22EECE" w:rsidR="004B46C5" w:rsidRDefault="004B46C5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Các 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ạ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đã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oàn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 s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ả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ph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ẩ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c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ủa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ình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ư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?</w:t>
            </w:r>
          </w:p>
          <w:p w14:paraId="6898E144" w14:textId="06C13130" w:rsidR="00F47C4D" w:rsidRPr="00EA6846" w:rsidRDefault="00F47C4D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đúng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ê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ầ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ủa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đư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ra kh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ng?</w:t>
            </w:r>
          </w:p>
          <w:p w14:paraId="276CF0B1" w14:textId="45CDCED3" w:rsidR="004B46C5" w:rsidRDefault="004B46C5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+ Nhóm nào 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 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đẹ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nh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ấ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t?</w:t>
            </w:r>
          </w:p>
          <w:p w14:paraId="0331C711" w14:textId="1E23F95E" w:rsidR="00F47C4D" w:rsidRDefault="00F47C4D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+T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sao con th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ấ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 nh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n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 l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 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 nh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ấ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t?</w:t>
            </w:r>
          </w:p>
          <w:p w14:paraId="6D7035CE" w14:textId="02ED505E" w:rsidR="00F47C4D" w:rsidRPr="00EA6846" w:rsidRDefault="00F47C4D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ô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ậ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x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chung b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ủa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nh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  <w:p w14:paraId="69D82300" w14:textId="0A70B706" w:rsidR="004B46C5" w:rsidRPr="00EA6846" w:rsidRDefault="004B46C5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Hoạt động 3: kiểm tra</w:t>
            </w:r>
          </w:p>
          <w:p w14:paraId="0A4618DE" w14:textId="4DB24B8C" w:rsidR="004B46C5" w:rsidRPr="00EA6846" w:rsidRDefault="004B46C5" w:rsidP="008E50E0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ể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tra xem nh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n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ch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ư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g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ắ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xong, g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ắ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thi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ế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ho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ặ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g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ắ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ch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ư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đúng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  <w:p w14:paraId="3A5EBD10" w14:textId="77777777" w:rsidR="004B46C5" w:rsidRPr="00EA6846" w:rsidRDefault="004B46C5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-</w:t>
            </w: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Mời 1 số bạn đại diện nhóm lên kiểm tra. </w:t>
            </w:r>
          </w:p>
          <w:p w14:paraId="11BBBD6C" w14:textId="77777777" w:rsidR="004B46C5" w:rsidRDefault="004B46C5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3.Kết thúc</w:t>
            </w:r>
          </w:p>
          <w:p w14:paraId="396888BA" w14:textId="77777777" w:rsidR="00F47C4D" w:rsidRDefault="00F47C4D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ậ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x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é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t, tuy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ê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d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ươ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ng, 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vi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ê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ớp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ố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ắ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oàn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ệ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s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ả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ph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ẩ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c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ủa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 m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ình</w:t>
            </w:r>
          </w:p>
          <w:p w14:paraId="13E66B0E" w14:textId="77777777" w:rsidR="00F47C4D" w:rsidRDefault="00F47C4D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-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Cho tr</w:t>
            </w:r>
            <w:r w:rsidR="0072039C"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ẻ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="0072039C"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ấ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d</w:t>
            </w:r>
            <w:r w:rsidR="0072039C"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ọ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</w:t>
            </w:r>
            <w:r w:rsidR="0072039C"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đồ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dung v</w:t>
            </w:r>
            <w:r w:rsidR="0072039C"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2039C"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để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2039C"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đú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n</w:t>
            </w:r>
            <w:r w:rsidR="0072039C"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ơi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quy </w:t>
            </w:r>
            <w:r w:rsidR="0072039C"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đị</w:t>
            </w:r>
            <w:r w:rsid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nh</w:t>
            </w:r>
          </w:p>
          <w:p w14:paraId="5461C371" w14:textId="20856886" w:rsidR="0072039C" w:rsidRPr="00F47C4D" w:rsidRDefault="0072039C" w:rsidP="004B46C5">
            <w:pPr>
              <w:pStyle w:val="TableParagraph"/>
              <w:spacing w:before="126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-Nh</w:t>
            </w:r>
            <w:r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nh</w:t>
            </w:r>
            <w:r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chuy</w:t>
            </w:r>
            <w:r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h</w:t>
            </w:r>
            <w:r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oạt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độ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 ti</w:t>
            </w:r>
            <w:r w:rsidRPr="007203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5232" w:type="dxa"/>
          </w:tcPr>
          <w:p w14:paraId="2E75FD10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D806B" w14:textId="77777777" w:rsidR="004B46C5" w:rsidRPr="00EA6846" w:rsidRDefault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F8C51" w14:textId="77777777" w:rsidR="004B46C5" w:rsidRPr="00EA6846" w:rsidRDefault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62FB3" w14:textId="0848AC86" w:rsidR="004B46C5" w:rsidRPr="00EA6846" w:rsidRDefault="004B46C5" w:rsidP="004B46C5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Hình ảnh 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đấ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v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sao h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ỏa</w:t>
            </w:r>
          </w:p>
          <w:p w14:paraId="41A79E9F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AA727F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8143691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6E8FDAD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B2B9CAB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77B11C8" w14:textId="2F342EAD" w:rsidR="004B46C5" w:rsidRPr="00EA6846" w:rsidRDefault="004B46C5" w:rsidP="004B46C5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eo s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ữa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gi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ấ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 a3, b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út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ì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</w:t>
            </w:r>
            <w:r w:rsidR="00941240" w:rsidRP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ẩ</w:t>
            </w:r>
            <w:r w:rsidR="009412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y, khan lau, g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ạ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(m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à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 xanh l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á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â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y, xanh n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ướ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bi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ể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n, cam, n</w:t>
            </w:r>
            <w:r w:rsidR="00F47C4D"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â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u)</w:t>
            </w:r>
          </w:p>
          <w:p w14:paraId="6D1D36FC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684ADB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211BB0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4D8DFEF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EE1449D" w14:textId="7FEF659B" w:rsidR="00EA6846" w:rsidRPr="00EA6846" w:rsidRDefault="00EA6846" w:rsidP="00F47C4D">
            <w:pPr>
              <w:pStyle w:val="TableParagraph"/>
              <w:ind w:left="45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C6710E2" w14:textId="77777777" w:rsidR="004B46C5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B2CFF37" w14:textId="77777777" w:rsid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247226E" w14:textId="77777777" w:rsid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B64791" w14:textId="77777777" w:rsid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DB91019" w14:textId="77777777" w:rsidR="00EA6846" w:rsidRP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1873244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21D9D6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902A9A1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A12596F" w14:textId="5D44F321" w:rsidR="004B46C5" w:rsidRDefault="00F47C4D" w:rsidP="00F47C4D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ứ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 tranh, h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 g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ạ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o, keo s</w:t>
            </w:r>
            <w:r w:rsidRP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ữa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khan lau</w:t>
            </w:r>
          </w:p>
          <w:p w14:paraId="6C69887A" w14:textId="77777777" w:rsidR="00EA6846" w:rsidRPr="00EA6846" w:rsidRDefault="00EA6846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40B55DF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8DE7160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93B88B" w14:textId="53E5C730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4" w:type="dxa"/>
          </w:tcPr>
          <w:p w14:paraId="4550962C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42A09C" w14:textId="77777777" w:rsidR="004B46C5" w:rsidRPr="00EA6846" w:rsidRDefault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34D4D3" w14:textId="3740DDF5" w:rsidR="00EA6846" w:rsidRPr="00EA6846" w:rsidRDefault="004B46C5" w:rsidP="00EA6846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Trẻ trả lời câu hỏi và hư</w:t>
            </w:r>
            <w:r w:rsidR="00EA6846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ơng</w:t>
            </w:r>
            <w:r w:rsidR="00F47C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A6846" w:rsidRPr="00EA684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ứng cùng cô</w:t>
            </w:r>
          </w:p>
          <w:p w14:paraId="2848EDF4" w14:textId="2AC3FB0B" w:rsidR="00EA6846" w:rsidRPr="00EA6846" w:rsidRDefault="00EA6846" w:rsidP="00EA684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EA6846">
              <w:rPr>
                <w:rStyle w:val="fontstyle01"/>
                <w:color w:val="auto"/>
              </w:rPr>
              <w:t>xử lý tình huống khi cháu đưa ra những câu</w:t>
            </w:r>
            <w:r w:rsidRPr="00EA68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6846">
              <w:rPr>
                <w:rStyle w:val="fontstyle01"/>
                <w:color w:val="auto"/>
              </w:rPr>
              <w:t>trả lời khác câu hỏi và những câu hỏi nằm</w:t>
            </w:r>
            <w:r w:rsidRPr="00EA684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EA6846">
              <w:rPr>
                <w:rStyle w:val="fontstyle01"/>
                <w:color w:val="auto"/>
              </w:rPr>
              <w:t>ngoài dự đoán của cô</w:t>
            </w:r>
          </w:p>
          <w:p w14:paraId="022D959D" w14:textId="27A590C1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79C9250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546F1EC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45A90A5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A99C2B6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19D05D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A9E89D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5FBD197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06B2B8D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97BEA4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A2CDCB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712C461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883B32E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71643A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BC7DFC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581EA5A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0D73ED2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F5A1B79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9BE2A71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8C4655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5FBD358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9B09B4F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A58E79B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E475D6D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F54D58A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1B775A4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7A91A93" w14:textId="77777777" w:rsidR="00EA6846" w:rsidRDefault="00EA6846" w:rsidP="00EA6846">
            <w:pPr>
              <w:pStyle w:val="TableParagraph"/>
              <w:ind w:left="9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5BD418D" w14:textId="77777777" w:rsid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D7675BD" w14:textId="17C7F784" w:rsidR="00EA6846" w:rsidRPr="00EA6846" w:rsidRDefault="00EA6846" w:rsidP="00EA684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eastAsia="Times New Roman"/>
                <w:color w:val="auto"/>
                <w:sz w:val="22"/>
                <w:szCs w:val="22"/>
                <w:lang w:val="en-US"/>
              </w:rPr>
            </w:pPr>
            <w:r>
              <w:rPr>
                <w:rStyle w:val="fontstyle01"/>
                <w:lang w:val="en-US"/>
              </w:rPr>
              <w:t xml:space="preserve"> </w:t>
            </w:r>
            <w:r>
              <w:rPr>
                <w:rStyle w:val="fontstyle01"/>
              </w:rPr>
              <w:t>Cô quan sát trẻ thực hiện và hỗ trợ khi trẻ</w:t>
            </w:r>
            <w:r w:rsidRPr="00EA6846">
              <w:rPr>
                <w:color w:val="000000"/>
              </w:rPr>
              <w:br/>
            </w:r>
            <w:r>
              <w:rPr>
                <w:rStyle w:val="fontstyle01"/>
              </w:rPr>
              <w:t>cần giúp đỡ</w:t>
            </w:r>
          </w:p>
          <w:p w14:paraId="6D3F345B" w14:textId="24F4BEA5" w:rsidR="00EA6846" w:rsidRPr="00EA6846" w:rsidRDefault="00EA6846" w:rsidP="00EA6846">
            <w:pPr>
              <w:pStyle w:val="ListParagraph"/>
              <w:numPr>
                <w:ilvl w:val="0"/>
                <w:numId w:val="2"/>
              </w:numPr>
              <w:rPr>
                <w:rStyle w:val="fontstyle01"/>
                <w:rFonts w:eastAsia="Times New Roman"/>
                <w:color w:val="auto"/>
                <w:sz w:val="22"/>
                <w:szCs w:val="22"/>
                <w:lang w:val="en-US"/>
              </w:rPr>
            </w:pPr>
            <w:r>
              <w:rPr>
                <w:rStyle w:val="fontstyle01"/>
              </w:rPr>
              <w:t>Nhắc nhở trẻ</w:t>
            </w:r>
            <w:r>
              <w:rPr>
                <w:lang w:val="en-US"/>
              </w:rPr>
              <w:t xml:space="preserve"> </w:t>
            </w:r>
            <w:r>
              <w:rPr>
                <w:rStyle w:val="fontstyle01"/>
              </w:rPr>
              <w:t>khi làm việc nhóm cần lắng nghe nhau và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rStyle w:val="fontstyle01"/>
              </w:rPr>
              <w:t>phối hợp với nha</w:t>
            </w:r>
            <w:r>
              <w:rPr>
                <w:rStyle w:val="fontstyle01"/>
                <w:lang w:val="en-US"/>
              </w:rPr>
              <w:t>u</w:t>
            </w:r>
          </w:p>
          <w:p w14:paraId="2CFA2E35" w14:textId="4F525787" w:rsidR="00EA6846" w:rsidRPr="00EA6846" w:rsidRDefault="00EA6846" w:rsidP="00EA6846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fontstyle01"/>
              </w:rPr>
              <w:t>Cô xử lí tình huống khi xảy ra bất đồng</w:t>
            </w:r>
            <w:r>
              <w:rPr>
                <w:rStyle w:val="fontstyle01"/>
                <w:lang w:val="en-US"/>
              </w:rPr>
              <w:t xml:space="preserve"> </w:t>
            </w:r>
            <w:r>
              <w:rPr>
                <w:rStyle w:val="fontstyle01"/>
              </w:rPr>
              <w:t>trong</w:t>
            </w:r>
            <w:r>
              <w:rPr>
                <w:lang w:val="en-US"/>
              </w:rPr>
              <w:t xml:space="preserve"> </w:t>
            </w:r>
            <w:r>
              <w:rPr>
                <w:rStyle w:val="fontstyle01"/>
              </w:rPr>
              <w:t>nhóm của trẻ.</w:t>
            </w:r>
          </w:p>
          <w:p w14:paraId="5A166B31" w14:textId="77777777" w:rsidR="00EA6846" w:rsidRP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64DEED96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5C629BB" w14:textId="77777777" w:rsidR="004B46C5" w:rsidRPr="00EA6846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F99FBC7" w14:textId="77777777" w:rsidR="004B46C5" w:rsidRDefault="004B46C5" w:rsidP="004B46C5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CD90FFC" w14:textId="77777777" w:rsidR="00EA6846" w:rsidRDefault="00EA6846" w:rsidP="00EA6846">
            <w:pPr>
              <w:pStyle w:val="Table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Cô cho trẻ nhận xét</w:t>
            </w:r>
          </w:p>
          <w:p w14:paraId="35A30AC7" w14:textId="77777777" w:rsid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3FDE4744" w14:textId="77777777" w:rsid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F2C6EA" w14:textId="77777777" w:rsid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C0F9FB9" w14:textId="77777777" w:rsidR="00EA6846" w:rsidRDefault="00EA6846" w:rsidP="00EA6846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4F1B74F3" w14:textId="38A8540D" w:rsidR="00EA6846" w:rsidRPr="00EA6846" w:rsidRDefault="00021474" w:rsidP="0072039C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.</w:t>
            </w:r>
          </w:p>
        </w:tc>
      </w:tr>
    </w:tbl>
    <w:p w14:paraId="3CF88DC4" w14:textId="77777777" w:rsidR="00FB45F7" w:rsidRPr="00EA6846" w:rsidRDefault="00FB45F7">
      <w:pPr>
        <w:rPr>
          <w:rFonts w:ascii="Times New Roman" w:hAnsi="Times New Roman" w:cs="Times New Roman"/>
          <w:b/>
          <w:sz w:val="24"/>
          <w:szCs w:val="24"/>
        </w:rPr>
      </w:pPr>
    </w:p>
    <w:p w14:paraId="26635C51" w14:textId="77777777" w:rsidR="00FB45F7" w:rsidRPr="00EA6846" w:rsidRDefault="00000000">
      <w:pPr>
        <w:spacing w:before="132" w:after="54"/>
        <w:ind w:left="5410" w:right="5651"/>
        <w:jc w:val="center"/>
        <w:rPr>
          <w:rFonts w:ascii="Times New Roman" w:hAnsi="Times New Roman" w:cs="Times New Roman"/>
          <w:sz w:val="24"/>
          <w:szCs w:val="24"/>
        </w:rPr>
      </w:pPr>
      <w:r w:rsidRPr="00EA6846">
        <w:rPr>
          <w:rFonts w:ascii="Times New Roman" w:hAnsi="Times New Roman" w:cs="Times New Roman"/>
          <w:sz w:val="24"/>
          <w:szCs w:val="24"/>
        </w:rPr>
        <w:t>TRẢI NGHIỆM HỌC TẬP</w:t>
      </w:r>
    </w:p>
    <w:tbl>
      <w:tblPr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1692"/>
        <w:gridCol w:w="1663"/>
        <w:gridCol w:w="1904"/>
        <w:gridCol w:w="1536"/>
        <w:gridCol w:w="1708"/>
        <w:gridCol w:w="1677"/>
        <w:gridCol w:w="2455"/>
      </w:tblGrid>
      <w:tr w:rsidR="00EA6846" w:rsidRPr="00EA6846" w14:paraId="65E9DF06" w14:textId="77777777">
        <w:trPr>
          <w:trHeight w:val="1722"/>
        </w:trPr>
        <w:tc>
          <w:tcPr>
            <w:tcW w:w="1890" w:type="dxa"/>
          </w:tcPr>
          <w:p w14:paraId="4CD9472C" w14:textId="77777777" w:rsidR="00FB45F7" w:rsidRPr="00EA6846" w:rsidRDefault="00000000">
            <w:pPr>
              <w:pStyle w:val="TableParagraph"/>
              <w:spacing w:before="126" w:line="297" w:lineRule="auto"/>
              <w:ind w:left="93" w:right="75"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Thời gian dự kiến (Ghi theo mẫu</w:t>
            </w:r>
            <w:r w:rsidRPr="00EA6846">
              <w:rPr>
                <w:rFonts w:ascii="Times New Roman" w:hAnsi="Times New Roman" w:cs="Times New Roman"/>
                <w:spacing w:val="-28"/>
                <w:w w:val="110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spacing w:val="-4"/>
                <w:w w:val="110"/>
                <w:sz w:val="24"/>
                <w:szCs w:val="24"/>
              </w:rPr>
              <w:t xml:space="preserve">dưới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đây)</w:t>
            </w:r>
          </w:p>
        </w:tc>
        <w:tc>
          <w:tcPr>
            <w:tcW w:w="1692" w:type="dxa"/>
          </w:tcPr>
          <w:p w14:paraId="468C4238" w14:textId="77777777" w:rsidR="00FB45F7" w:rsidRPr="00EA6846" w:rsidRDefault="00000000">
            <w:pPr>
              <w:pStyle w:val="TableParagraph"/>
              <w:spacing w:before="126" w:line="295" w:lineRule="auto"/>
              <w:ind w:left="113" w:right="9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Mục tiêu học tập (Dẫn chiếu đến số thứ tự của Mục tiêu học tập nêu trên)</w:t>
            </w:r>
          </w:p>
        </w:tc>
        <w:tc>
          <w:tcPr>
            <w:tcW w:w="1663" w:type="dxa"/>
          </w:tcPr>
          <w:p w14:paraId="0DD53304" w14:textId="77777777" w:rsidR="00FB45F7" w:rsidRPr="00EA6846" w:rsidRDefault="00000000">
            <w:pPr>
              <w:pStyle w:val="TableParagraph"/>
              <w:spacing w:before="126" w:line="295" w:lineRule="auto"/>
              <w:ind w:left="137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Hoạt động học tập</w:t>
            </w:r>
          </w:p>
          <w:p w14:paraId="4712DDAB" w14:textId="77777777" w:rsidR="00FB45F7" w:rsidRPr="00EA6846" w:rsidRDefault="00000000">
            <w:pPr>
              <w:pStyle w:val="TableParagraph"/>
              <w:spacing w:before="4" w:line="295" w:lineRule="auto"/>
              <w:ind w:left="147" w:right="1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(Dẫn chiếu đến số thứ tự của Hoạt động học tập nêu trên)</w:t>
            </w:r>
          </w:p>
        </w:tc>
        <w:tc>
          <w:tcPr>
            <w:tcW w:w="1904" w:type="dxa"/>
          </w:tcPr>
          <w:p w14:paraId="39CED252" w14:textId="77777777" w:rsidR="00FB45F7" w:rsidRPr="00EA6846" w:rsidRDefault="00000000">
            <w:pPr>
              <w:pStyle w:val="TableParagraph"/>
              <w:spacing w:before="126" w:line="297" w:lineRule="auto"/>
              <w:ind w:left="118" w:right="98" w:firstLine="8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Các</w:t>
            </w:r>
            <w:r w:rsidRPr="00EA6846">
              <w:rPr>
                <w:rFonts w:ascii="Times New Roman" w:hAnsi="Times New Roman" w:cs="Times New Roman"/>
                <w:spacing w:val="-32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kỹ</w:t>
            </w:r>
            <w:r w:rsidRPr="00EA6846">
              <w:rPr>
                <w:rFonts w:ascii="Times New Roman" w:hAnsi="Times New Roman" w:cs="Times New Roman"/>
                <w:spacing w:val="-32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năng/kiến thức cần có trước khi</w:t>
            </w:r>
            <w:r w:rsidRPr="00EA6846">
              <w:rPr>
                <w:rFonts w:ascii="Times New Roman" w:hAnsi="Times New Roman" w:cs="Times New Roman"/>
                <w:spacing w:val="-17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bắt</w:t>
            </w:r>
            <w:r w:rsidRPr="00EA6846">
              <w:rPr>
                <w:rFonts w:ascii="Times New Roman" w:hAnsi="Times New Roman" w:cs="Times New Roman"/>
                <w:spacing w:val="-18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đầu</w:t>
            </w:r>
            <w:r w:rsidRPr="00EA6846">
              <w:rPr>
                <w:rFonts w:ascii="Times New Roman" w:hAnsi="Times New Roman" w:cs="Times New Roman"/>
                <w:spacing w:val="-18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bài</w:t>
            </w:r>
            <w:r w:rsidRPr="00EA6846">
              <w:rPr>
                <w:rFonts w:ascii="Times New Roman" w:hAnsi="Times New Roman" w:cs="Times New Roman"/>
                <w:spacing w:val="-19"/>
                <w:w w:val="115"/>
                <w:sz w:val="24"/>
                <w:szCs w:val="24"/>
              </w:rPr>
              <w:t xml:space="preserve"> </w:t>
            </w:r>
            <w:r w:rsidRPr="00EA6846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>học</w:t>
            </w:r>
          </w:p>
        </w:tc>
        <w:tc>
          <w:tcPr>
            <w:tcW w:w="1536" w:type="dxa"/>
          </w:tcPr>
          <w:p w14:paraId="4E676E87" w14:textId="77777777" w:rsidR="00FB45F7" w:rsidRPr="00EA6846" w:rsidRDefault="00000000">
            <w:pPr>
              <w:pStyle w:val="TableParagraph"/>
              <w:spacing w:before="126" w:line="297" w:lineRule="auto"/>
              <w:ind w:left="108" w:right="90" w:firstLine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Tuyến hoạt động: Lấy giáo viên hay lấy </w:t>
            </w:r>
            <w:r w:rsidRPr="00EA6846">
              <w:rPr>
                <w:rFonts w:ascii="Times New Roman" w:hAnsi="Times New Roman" w:cs="Times New Roman"/>
                <w:spacing w:val="-5"/>
                <w:w w:val="110"/>
                <w:sz w:val="24"/>
                <w:szCs w:val="24"/>
              </w:rPr>
              <w:t xml:space="preserve">trẻ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làm trung tâm</w:t>
            </w:r>
          </w:p>
        </w:tc>
        <w:tc>
          <w:tcPr>
            <w:tcW w:w="1708" w:type="dxa"/>
          </w:tcPr>
          <w:p w14:paraId="7108099B" w14:textId="77777777" w:rsidR="00FB45F7" w:rsidRPr="00EA6846" w:rsidRDefault="00000000">
            <w:pPr>
              <w:pStyle w:val="TableParagraph"/>
              <w:spacing w:before="126" w:line="295" w:lineRule="auto"/>
              <w:ind w:left="165" w:right="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 xml:space="preserve">Lĩnh vực </w:t>
            </w:r>
            <w:r w:rsidRPr="00EA6846">
              <w:rPr>
                <w:rFonts w:ascii="Times New Roman" w:hAnsi="Times New Roman" w:cs="Times New Roman"/>
                <w:spacing w:val="-5"/>
                <w:w w:val="115"/>
                <w:sz w:val="24"/>
                <w:szCs w:val="24"/>
              </w:rPr>
              <w:t xml:space="preserve">phát </w:t>
            </w:r>
            <w:r w:rsidRPr="00EA6846">
              <w:rPr>
                <w:rFonts w:ascii="Times New Roman" w:hAnsi="Times New Roman" w:cs="Times New Roman"/>
                <w:w w:val="115"/>
                <w:sz w:val="24"/>
                <w:szCs w:val="24"/>
              </w:rPr>
              <w:t>triển</w:t>
            </w:r>
          </w:p>
          <w:p w14:paraId="5C6573F8" w14:textId="77777777" w:rsidR="00FB45F7" w:rsidRPr="00EA6846" w:rsidRDefault="00000000">
            <w:pPr>
              <w:pStyle w:val="TableParagraph"/>
              <w:spacing w:before="4" w:line="295" w:lineRule="auto"/>
              <w:ind w:left="165" w:right="1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(Dẫn chiếu đến số thứ tự của Lĩnh vực phát triển nêu trên)</w:t>
            </w:r>
          </w:p>
        </w:tc>
        <w:tc>
          <w:tcPr>
            <w:tcW w:w="1677" w:type="dxa"/>
          </w:tcPr>
          <w:p w14:paraId="3B1EEA41" w14:textId="77777777" w:rsidR="00FB45F7" w:rsidRPr="00EA6846" w:rsidRDefault="00000000">
            <w:pPr>
              <w:pStyle w:val="TableParagraph"/>
              <w:spacing w:before="126" w:line="297" w:lineRule="auto"/>
              <w:ind w:left="71" w:right="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Các Kỹ năng </w:t>
            </w:r>
            <w:r w:rsidRPr="00EA6846">
              <w:rPr>
                <w:rFonts w:ascii="Times New Roman" w:hAnsi="Times New Roman" w:cs="Times New Roman"/>
                <w:spacing w:val="-6"/>
                <w:w w:val="110"/>
                <w:sz w:val="24"/>
                <w:szCs w:val="24"/>
              </w:rPr>
              <w:t xml:space="preserve">Học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tập và Sáng tạo của Thế kỷ 21 (Dẫn chiếu đến số thứ tự nêu trên)</w:t>
            </w:r>
          </w:p>
        </w:tc>
        <w:tc>
          <w:tcPr>
            <w:tcW w:w="2455" w:type="dxa"/>
          </w:tcPr>
          <w:p w14:paraId="2C0D8E70" w14:textId="77777777" w:rsidR="00FB45F7" w:rsidRPr="00EA6846" w:rsidRDefault="00000000">
            <w:pPr>
              <w:pStyle w:val="TableParagraph"/>
              <w:spacing w:before="126"/>
              <w:ind w:left="174"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Đánh giá</w:t>
            </w:r>
          </w:p>
          <w:p w14:paraId="1F1E3BD3" w14:textId="77777777" w:rsidR="00FB45F7" w:rsidRPr="00EA6846" w:rsidRDefault="00000000">
            <w:pPr>
              <w:pStyle w:val="TableParagraph"/>
              <w:spacing w:before="47" w:line="297" w:lineRule="auto"/>
              <w:ind w:left="180" w:right="1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(Đánh giá của giáo viên về kết quả giảng dạy) (Xem mẫu dưới đây)</w:t>
            </w:r>
          </w:p>
        </w:tc>
      </w:tr>
      <w:tr w:rsidR="00EA6846" w:rsidRPr="00EA6846" w14:paraId="1B275EDE" w14:textId="77777777">
        <w:trPr>
          <w:trHeight w:val="2490"/>
        </w:trPr>
        <w:tc>
          <w:tcPr>
            <w:tcW w:w="1890" w:type="dxa"/>
          </w:tcPr>
          <w:p w14:paraId="50C3CA26" w14:textId="481EA839" w:rsidR="00FB45F7" w:rsidRPr="00021474" w:rsidRDefault="00021474" w:rsidP="00021474">
            <w:pPr>
              <w:pStyle w:val="TableParagraph"/>
              <w:spacing w:before="126"/>
              <w:ind w:right="32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05"/>
                <w:sz w:val="24"/>
                <w:szCs w:val="24"/>
                <w:lang w:val="en-US"/>
              </w:rPr>
              <w:t>8h30 -9h</w:t>
            </w:r>
          </w:p>
        </w:tc>
        <w:tc>
          <w:tcPr>
            <w:tcW w:w="1692" w:type="dxa"/>
          </w:tcPr>
          <w:p w14:paraId="7CDC09F0" w14:textId="0908D30C" w:rsidR="00021474" w:rsidRDefault="00021474" w:rsidP="00021474">
            <w:pPr>
              <w:pStyle w:val="TableParagraph"/>
              <w:spacing w:before="126"/>
              <w:rPr>
                <w:rStyle w:val="fontstyle01"/>
              </w:rPr>
            </w:pPr>
            <w:r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>-Trẻ</w:t>
            </w:r>
            <w:r w:rsidR="0072039C"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  <w:t xml:space="preserve"> b</w:t>
            </w:r>
            <w:r>
              <w:rPr>
                <w:rStyle w:val="fontstyle01"/>
              </w:rPr>
              <w:t>iết trao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đổi, thoả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thuận với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nhau để cùng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hoạt động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chung</w:t>
            </w:r>
          </w:p>
          <w:p w14:paraId="2169B59C" w14:textId="2B6B3BDB" w:rsidR="0072039C" w:rsidRDefault="0072039C" w:rsidP="00021474">
            <w:pPr>
              <w:pStyle w:val="TableParagraph"/>
              <w:spacing w:before="126"/>
              <w:rPr>
                <w:rStyle w:val="fontstyle01"/>
                <w:lang w:val="en-US"/>
              </w:rPr>
            </w:pPr>
            <w:r>
              <w:rPr>
                <w:rStyle w:val="fontstyle01"/>
                <w:lang w:val="en-US"/>
              </w:rPr>
              <w:t>-Tr</w:t>
            </w:r>
            <w:r w:rsidRPr="0072039C">
              <w:rPr>
                <w:rStyle w:val="fontstyle01"/>
                <w:lang w:val="en-US"/>
              </w:rPr>
              <w:t>ẻ</w:t>
            </w:r>
            <w:r>
              <w:rPr>
                <w:rStyle w:val="fontstyle01"/>
                <w:lang w:val="en-US"/>
              </w:rPr>
              <w:t xml:space="preserve"> bi</w:t>
            </w:r>
            <w:r w:rsidRPr="0072039C">
              <w:rPr>
                <w:rStyle w:val="fontstyle01"/>
                <w:lang w:val="en-US"/>
              </w:rPr>
              <w:t>ế</w:t>
            </w:r>
            <w:r>
              <w:rPr>
                <w:rStyle w:val="fontstyle01"/>
                <w:lang w:val="en-US"/>
              </w:rPr>
              <w:t>t h</w:t>
            </w:r>
            <w:r w:rsidRPr="0072039C">
              <w:rPr>
                <w:rStyle w:val="fontstyle01"/>
                <w:lang w:val="en-US"/>
              </w:rPr>
              <w:t>ình</w:t>
            </w:r>
            <w:r>
              <w:rPr>
                <w:rStyle w:val="fontstyle01"/>
                <w:lang w:val="en-US"/>
              </w:rPr>
              <w:t xml:space="preserve"> d</w:t>
            </w:r>
            <w:r w:rsidRPr="0072039C">
              <w:rPr>
                <w:rStyle w:val="fontstyle01"/>
                <w:lang w:val="en-US"/>
              </w:rPr>
              <w:t>ạ</w:t>
            </w:r>
            <w:r>
              <w:rPr>
                <w:rStyle w:val="fontstyle01"/>
                <w:lang w:val="en-US"/>
              </w:rPr>
              <w:t>ng v</w:t>
            </w:r>
            <w:r w:rsidRPr="0072039C">
              <w:rPr>
                <w:rStyle w:val="fontstyle01"/>
                <w:lang w:val="en-US"/>
              </w:rPr>
              <w:t>à</w:t>
            </w:r>
            <w:r>
              <w:rPr>
                <w:rStyle w:val="fontstyle01"/>
                <w:lang w:val="en-US"/>
              </w:rPr>
              <w:t xml:space="preserve"> m</w:t>
            </w:r>
            <w:r w:rsidRPr="0072039C">
              <w:rPr>
                <w:rStyle w:val="fontstyle01"/>
                <w:lang w:val="en-US"/>
              </w:rPr>
              <w:t>à</w:t>
            </w:r>
            <w:r>
              <w:rPr>
                <w:rStyle w:val="fontstyle01"/>
                <w:lang w:val="en-US"/>
              </w:rPr>
              <w:t>u s</w:t>
            </w:r>
            <w:r w:rsidRPr="0072039C">
              <w:rPr>
                <w:rStyle w:val="fontstyle01"/>
                <w:lang w:val="en-US"/>
              </w:rPr>
              <w:t>ắ</w:t>
            </w:r>
            <w:r>
              <w:rPr>
                <w:rStyle w:val="fontstyle01"/>
                <w:lang w:val="en-US"/>
              </w:rPr>
              <w:t>c c</w:t>
            </w:r>
            <w:r w:rsidRPr="0072039C">
              <w:rPr>
                <w:rStyle w:val="fontstyle01"/>
                <w:lang w:val="en-US"/>
              </w:rPr>
              <w:t>ủa</w:t>
            </w:r>
            <w:r>
              <w:rPr>
                <w:rStyle w:val="fontstyle01"/>
                <w:lang w:val="en-US"/>
              </w:rPr>
              <w:t xml:space="preserve"> Tr</w:t>
            </w:r>
            <w:r w:rsidRPr="0072039C">
              <w:rPr>
                <w:rStyle w:val="fontstyle01"/>
                <w:lang w:val="en-US"/>
              </w:rPr>
              <w:t>á</w:t>
            </w:r>
            <w:r>
              <w:rPr>
                <w:rStyle w:val="fontstyle01"/>
                <w:lang w:val="en-US"/>
              </w:rPr>
              <w:t xml:space="preserve">i </w:t>
            </w:r>
            <w:r w:rsidRPr="0072039C">
              <w:rPr>
                <w:rStyle w:val="fontstyle01"/>
                <w:lang w:val="en-US"/>
              </w:rPr>
              <w:t>đấ</w:t>
            </w:r>
            <w:r>
              <w:rPr>
                <w:rStyle w:val="fontstyle01"/>
                <w:lang w:val="en-US"/>
              </w:rPr>
              <w:t>t v</w:t>
            </w:r>
            <w:r w:rsidRPr="0072039C">
              <w:rPr>
                <w:rStyle w:val="fontstyle01"/>
                <w:lang w:val="en-US"/>
              </w:rPr>
              <w:t>à</w:t>
            </w:r>
            <w:r>
              <w:rPr>
                <w:rStyle w:val="fontstyle01"/>
                <w:lang w:val="en-US"/>
              </w:rPr>
              <w:t xml:space="preserve"> sao h</w:t>
            </w:r>
            <w:r w:rsidRPr="0072039C">
              <w:rPr>
                <w:rStyle w:val="fontstyle01"/>
                <w:lang w:val="en-US"/>
              </w:rPr>
              <w:t>ỏa</w:t>
            </w:r>
          </w:p>
          <w:p w14:paraId="05493599" w14:textId="445FBD38" w:rsidR="0072039C" w:rsidRDefault="0072039C" w:rsidP="00021474">
            <w:pPr>
              <w:pStyle w:val="TableParagraph"/>
              <w:spacing w:before="126"/>
              <w:rPr>
                <w:rStyle w:val="fontstyle01"/>
                <w:lang w:val="en-US"/>
              </w:rPr>
            </w:pPr>
            <w:r>
              <w:rPr>
                <w:rStyle w:val="fontstyle01"/>
                <w:lang w:val="en-US"/>
              </w:rPr>
              <w:t>-Tr</w:t>
            </w:r>
            <w:r w:rsidRPr="0072039C">
              <w:rPr>
                <w:rStyle w:val="fontstyle01"/>
                <w:lang w:val="en-US"/>
              </w:rPr>
              <w:t>ẻ</w:t>
            </w:r>
            <w:r>
              <w:rPr>
                <w:rStyle w:val="fontstyle01"/>
                <w:lang w:val="en-US"/>
              </w:rPr>
              <w:t xml:space="preserve"> bi</w:t>
            </w:r>
            <w:r w:rsidRPr="0072039C">
              <w:rPr>
                <w:rStyle w:val="fontstyle01"/>
                <w:lang w:val="en-US"/>
              </w:rPr>
              <w:t>ế</w:t>
            </w:r>
            <w:r>
              <w:rPr>
                <w:rStyle w:val="fontstyle01"/>
                <w:lang w:val="en-US"/>
              </w:rPr>
              <w:t>t ch</w:t>
            </w:r>
            <w:r w:rsidRPr="0072039C">
              <w:rPr>
                <w:rStyle w:val="fontstyle01"/>
                <w:lang w:val="en-US"/>
              </w:rPr>
              <w:t>úng</w:t>
            </w:r>
            <w:r>
              <w:rPr>
                <w:rStyle w:val="fontstyle01"/>
                <w:lang w:val="en-US"/>
              </w:rPr>
              <w:t xml:space="preserve"> m</w:t>
            </w:r>
            <w:r w:rsidRPr="0072039C">
              <w:rPr>
                <w:rStyle w:val="fontstyle01"/>
                <w:lang w:val="en-US"/>
              </w:rPr>
              <w:t>ình</w:t>
            </w:r>
            <w:r>
              <w:rPr>
                <w:rStyle w:val="fontstyle01"/>
                <w:lang w:val="en-US"/>
              </w:rPr>
              <w:t xml:space="preserve"> </w:t>
            </w:r>
            <w:r w:rsidRPr="0072039C">
              <w:rPr>
                <w:rStyle w:val="fontstyle01"/>
                <w:lang w:val="en-US"/>
              </w:rPr>
              <w:t>đ</w:t>
            </w:r>
            <w:r>
              <w:rPr>
                <w:rStyle w:val="fontstyle01"/>
                <w:lang w:val="en-US"/>
              </w:rPr>
              <w:t>ang s</w:t>
            </w:r>
            <w:r w:rsidRPr="0072039C">
              <w:rPr>
                <w:rStyle w:val="fontstyle01"/>
                <w:lang w:val="en-US"/>
              </w:rPr>
              <w:t>ố</w:t>
            </w:r>
            <w:r>
              <w:rPr>
                <w:rStyle w:val="fontstyle01"/>
                <w:lang w:val="en-US"/>
              </w:rPr>
              <w:t xml:space="preserve">ng </w:t>
            </w:r>
            <w:r w:rsidRPr="0072039C">
              <w:rPr>
                <w:rStyle w:val="fontstyle01"/>
                <w:lang w:val="en-US"/>
              </w:rPr>
              <w:t>ở</w:t>
            </w:r>
            <w:r>
              <w:rPr>
                <w:rStyle w:val="fontstyle01"/>
                <w:lang w:val="en-US"/>
              </w:rPr>
              <w:t xml:space="preserve"> h</w:t>
            </w:r>
            <w:r w:rsidRPr="0072039C">
              <w:rPr>
                <w:rStyle w:val="fontstyle01"/>
                <w:lang w:val="en-US"/>
              </w:rPr>
              <w:t>à</w:t>
            </w:r>
            <w:r>
              <w:rPr>
                <w:rStyle w:val="fontstyle01"/>
                <w:lang w:val="en-US"/>
              </w:rPr>
              <w:t>nh tinh n</w:t>
            </w:r>
            <w:r w:rsidRPr="0072039C">
              <w:rPr>
                <w:rStyle w:val="fontstyle01"/>
                <w:lang w:val="en-US"/>
              </w:rPr>
              <w:t>à</w:t>
            </w:r>
            <w:r>
              <w:rPr>
                <w:rStyle w:val="fontstyle01"/>
                <w:lang w:val="en-US"/>
              </w:rPr>
              <w:t>o</w:t>
            </w:r>
          </w:p>
          <w:p w14:paraId="7A04441F" w14:textId="61FDBDFC" w:rsidR="0072039C" w:rsidRPr="0072039C" w:rsidRDefault="0072039C" w:rsidP="00021474">
            <w:pPr>
              <w:pStyle w:val="TableParagraph"/>
              <w:spacing w:before="126"/>
              <w:rPr>
                <w:rStyle w:val="fontstyle01"/>
                <w:color w:val="auto"/>
                <w:w w:val="107"/>
                <w:lang w:val="en-US"/>
              </w:rPr>
            </w:pPr>
            <w:r>
              <w:rPr>
                <w:rStyle w:val="fontstyle01"/>
                <w:lang w:val="en-US"/>
              </w:rPr>
              <w:t>-Bi</w:t>
            </w:r>
            <w:r w:rsidRPr="0072039C">
              <w:rPr>
                <w:rStyle w:val="fontstyle01"/>
                <w:lang w:val="en-US"/>
              </w:rPr>
              <w:t>ế</w:t>
            </w:r>
            <w:r>
              <w:rPr>
                <w:rStyle w:val="fontstyle01"/>
                <w:lang w:val="en-US"/>
              </w:rPr>
              <w:t>t tr</w:t>
            </w:r>
            <w:r w:rsidRPr="0072039C">
              <w:rPr>
                <w:rStyle w:val="fontstyle01"/>
                <w:lang w:val="en-US"/>
              </w:rPr>
              <w:t>á</w:t>
            </w:r>
            <w:r>
              <w:rPr>
                <w:rStyle w:val="fontstyle01"/>
                <w:lang w:val="en-US"/>
              </w:rPr>
              <w:t xml:space="preserve">i </w:t>
            </w:r>
            <w:r w:rsidRPr="0072039C">
              <w:rPr>
                <w:rStyle w:val="fontstyle01"/>
                <w:lang w:val="en-US"/>
              </w:rPr>
              <w:t>đấ</w:t>
            </w:r>
            <w:r>
              <w:rPr>
                <w:rStyle w:val="fontstyle01"/>
                <w:lang w:val="en-US"/>
              </w:rPr>
              <w:t>t v</w:t>
            </w:r>
            <w:r w:rsidRPr="0072039C">
              <w:rPr>
                <w:rStyle w:val="fontstyle01"/>
                <w:lang w:val="en-US"/>
              </w:rPr>
              <w:t>à</w:t>
            </w:r>
            <w:r>
              <w:rPr>
                <w:rStyle w:val="fontstyle01"/>
                <w:lang w:val="en-US"/>
              </w:rPr>
              <w:t xml:space="preserve"> sao h</w:t>
            </w:r>
            <w:r w:rsidRPr="0072039C">
              <w:rPr>
                <w:rStyle w:val="fontstyle01"/>
                <w:lang w:val="en-US"/>
              </w:rPr>
              <w:t>ỏa</w:t>
            </w:r>
            <w:r>
              <w:rPr>
                <w:rStyle w:val="fontstyle01"/>
                <w:lang w:val="en-US"/>
              </w:rPr>
              <w:t xml:space="preserve"> thu</w:t>
            </w:r>
            <w:r w:rsidRPr="0072039C">
              <w:rPr>
                <w:rStyle w:val="fontstyle01"/>
                <w:lang w:val="en-US"/>
              </w:rPr>
              <w:t>ộ</w:t>
            </w:r>
            <w:r>
              <w:rPr>
                <w:rStyle w:val="fontstyle01"/>
                <w:lang w:val="en-US"/>
              </w:rPr>
              <w:t xml:space="preserve">c </w:t>
            </w:r>
            <w:r>
              <w:rPr>
                <w:rStyle w:val="fontstyle01"/>
                <w:lang w:val="en-US"/>
              </w:rPr>
              <w:lastRenderedPageBreak/>
              <w:t>h</w:t>
            </w:r>
            <w:r w:rsidRPr="0072039C">
              <w:rPr>
                <w:rStyle w:val="fontstyle01"/>
                <w:lang w:val="en-US"/>
              </w:rPr>
              <w:t>à</w:t>
            </w:r>
            <w:r>
              <w:rPr>
                <w:rStyle w:val="fontstyle01"/>
                <w:lang w:val="en-US"/>
              </w:rPr>
              <w:t>nh tinh th</w:t>
            </w:r>
            <w:r w:rsidRPr="0072039C">
              <w:rPr>
                <w:rStyle w:val="fontstyle01"/>
                <w:lang w:val="en-US"/>
              </w:rPr>
              <w:t>ứ</w:t>
            </w:r>
            <w:r>
              <w:rPr>
                <w:rStyle w:val="fontstyle01"/>
                <w:lang w:val="en-US"/>
              </w:rPr>
              <w:t xml:space="preserve"> m</w:t>
            </w:r>
            <w:r w:rsidRPr="0072039C">
              <w:rPr>
                <w:rStyle w:val="fontstyle01"/>
                <w:lang w:val="en-US"/>
              </w:rPr>
              <w:t>ấ</w:t>
            </w:r>
            <w:r>
              <w:rPr>
                <w:rStyle w:val="fontstyle01"/>
                <w:lang w:val="en-US"/>
              </w:rPr>
              <w:t>y trong h</w:t>
            </w:r>
            <w:r w:rsidRPr="0072039C">
              <w:rPr>
                <w:rStyle w:val="fontstyle01"/>
                <w:lang w:val="en-US"/>
              </w:rPr>
              <w:t>ệ</w:t>
            </w:r>
            <w:r>
              <w:rPr>
                <w:rStyle w:val="fontstyle01"/>
                <w:lang w:val="en-US"/>
              </w:rPr>
              <w:t xml:space="preserve"> m</w:t>
            </w:r>
            <w:r w:rsidRPr="0072039C">
              <w:rPr>
                <w:rStyle w:val="fontstyle01"/>
                <w:lang w:val="en-US"/>
              </w:rPr>
              <w:t>ặ</w:t>
            </w:r>
            <w:r>
              <w:rPr>
                <w:rStyle w:val="fontstyle01"/>
                <w:lang w:val="en-US"/>
              </w:rPr>
              <w:t>t tr</w:t>
            </w:r>
            <w:r w:rsidRPr="0072039C">
              <w:rPr>
                <w:rStyle w:val="fontstyle01"/>
                <w:lang w:val="en-US"/>
              </w:rPr>
              <w:t>ời</w:t>
            </w:r>
          </w:p>
          <w:p w14:paraId="16E55042" w14:textId="77777777" w:rsidR="00021474" w:rsidRPr="00021474" w:rsidRDefault="00021474" w:rsidP="00021474">
            <w:pPr>
              <w:pStyle w:val="TableParagraph"/>
              <w:spacing w:before="126"/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</w:pPr>
          </w:p>
          <w:p w14:paraId="022EEDDF" w14:textId="7080C36C" w:rsidR="00021474" w:rsidRPr="00021474" w:rsidRDefault="00021474" w:rsidP="00021474">
            <w:pPr>
              <w:pStyle w:val="TableParagraph"/>
              <w:spacing w:before="126"/>
              <w:rPr>
                <w:rFonts w:ascii="Times New Roman" w:hAnsi="Times New Roman" w:cs="Times New Roman"/>
                <w:w w:val="107"/>
                <w:sz w:val="24"/>
                <w:szCs w:val="24"/>
                <w:lang w:val="en-US"/>
              </w:rPr>
            </w:pPr>
          </w:p>
        </w:tc>
        <w:tc>
          <w:tcPr>
            <w:tcW w:w="1663" w:type="dxa"/>
          </w:tcPr>
          <w:p w14:paraId="5D684439" w14:textId="77777777" w:rsidR="00FB45F7" w:rsidRPr="00EA6846" w:rsidRDefault="00000000">
            <w:pPr>
              <w:pStyle w:val="TableParagraph"/>
              <w:spacing w:before="126"/>
              <w:ind w:left="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846">
              <w:rPr>
                <w:rFonts w:ascii="Times New Roman" w:hAnsi="Times New Roman" w:cs="Times New Roman"/>
                <w:w w:val="107"/>
                <w:sz w:val="24"/>
                <w:szCs w:val="24"/>
              </w:rPr>
              <w:lastRenderedPageBreak/>
              <w:t>2</w:t>
            </w:r>
          </w:p>
        </w:tc>
        <w:tc>
          <w:tcPr>
            <w:tcW w:w="1904" w:type="dxa"/>
          </w:tcPr>
          <w:p w14:paraId="3DEC92E9" w14:textId="719A80E4" w:rsidR="00FB45F7" w:rsidRDefault="001F5617" w:rsidP="00021474">
            <w:pPr>
              <w:pStyle w:val="TableParagraph"/>
              <w:spacing w:before="126" w:line="297" w:lineRule="auto"/>
              <w:ind w:left="896" w:right="38" w:hanging="773"/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-quan sát, ghi nhớ</w:t>
            </w:r>
          </w:p>
          <w:p w14:paraId="7D5BA893" w14:textId="77777777" w:rsidR="00021474" w:rsidRDefault="00021474" w:rsidP="00021474">
            <w:pPr>
              <w:pStyle w:val="TableParagraph"/>
              <w:spacing w:before="126" w:line="297" w:lineRule="auto"/>
              <w:ind w:left="896" w:right="38" w:hanging="773"/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5"/>
                <w:sz w:val="24"/>
                <w:szCs w:val="24"/>
                <w:lang w:val="en-US"/>
              </w:rPr>
              <w:t>- làm việc nhóm</w:t>
            </w:r>
          </w:p>
          <w:p w14:paraId="040E321A" w14:textId="6F92EFE9" w:rsidR="00021474" w:rsidRPr="00021474" w:rsidRDefault="00021474">
            <w:pPr>
              <w:pStyle w:val="TableParagraph"/>
              <w:spacing w:before="126" w:line="297" w:lineRule="auto"/>
              <w:ind w:left="896" w:right="38" w:hanging="77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36" w:type="dxa"/>
          </w:tcPr>
          <w:p w14:paraId="2FA4CF6F" w14:textId="242B8F2F" w:rsidR="00FB45F7" w:rsidRPr="00021474" w:rsidRDefault="00021474">
            <w:pPr>
              <w:pStyle w:val="TableParagraph"/>
              <w:spacing w:before="126" w:line="297" w:lineRule="auto"/>
              <w:ind w:left="415" w:right="354" w:hanging="2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Lấy trẻ làm trung tâm</w:t>
            </w:r>
          </w:p>
        </w:tc>
        <w:tc>
          <w:tcPr>
            <w:tcW w:w="1708" w:type="dxa"/>
          </w:tcPr>
          <w:p w14:paraId="4B240C62" w14:textId="77777777" w:rsidR="0072039C" w:rsidRDefault="001F5617" w:rsidP="001F5617">
            <w:pPr>
              <w:rPr>
                <w:rStyle w:val="fontstyle01"/>
              </w:rPr>
            </w:pPr>
            <w:r>
              <w:rPr>
                <w:rStyle w:val="fontstyle01"/>
              </w:rPr>
              <w:t>Phát triển cảm xúc xã hội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 xml:space="preserve">3. </w:t>
            </w:r>
            <w:r>
              <w:rPr>
                <w:rStyle w:val="fontstyle01"/>
              </w:rPr>
              <w:t>Phát triển ngôn ngữ và kỹ năng giao tiếp</w:t>
            </w:r>
            <w:r>
              <w:rPr>
                <w:color w:val="000000"/>
              </w:rPr>
              <w:br/>
            </w:r>
            <w:r>
              <w:rPr>
                <w:rStyle w:val="fontstyle01"/>
                <w:sz w:val="20"/>
                <w:szCs w:val="20"/>
              </w:rPr>
              <w:t xml:space="preserve">4. </w:t>
            </w:r>
            <w:r>
              <w:rPr>
                <w:rStyle w:val="fontstyle01"/>
              </w:rPr>
              <w:t>Phát triển nhận thức/Các năng lực tri thức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(Bao gồm các lĩnh vực khác nhau như đọc viết, toán,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và phát triển các khái niệm khoa học)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5.Tiếp cận học tập (Bao gồm </w:t>
            </w:r>
            <w:r>
              <w:rPr>
                <w:rStyle w:val="fontstyle01"/>
              </w:rPr>
              <w:lastRenderedPageBreak/>
              <w:t>phát triển sự tò mò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của trẻ, sự tham gia tích cực vào môi trường xung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>quanh, sự tham gia và duy trì nỗ lực giải quyết vấn</w:t>
            </w:r>
            <w:r>
              <w:rPr>
                <w:color w:val="000000"/>
              </w:rPr>
              <w:br/>
            </w:r>
            <w:r>
              <w:rPr>
                <w:rStyle w:val="fontstyle01"/>
              </w:rPr>
              <w:t xml:space="preserve">đề và lập luận) </w:t>
            </w:r>
          </w:p>
          <w:p w14:paraId="7BB77D9E" w14:textId="5E6E5E49" w:rsidR="001F5617" w:rsidRDefault="001F5617" w:rsidP="001F5617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fontstyle01"/>
              </w:rPr>
              <w:t>6. Phát triển vận động</w:t>
            </w:r>
          </w:p>
          <w:p w14:paraId="60B6B3CF" w14:textId="7DEEFBE4" w:rsidR="00FB45F7" w:rsidRPr="00EA6846" w:rsidRDefault="00FB45F7" w:rsidP="001F5617">
            <w:pPr>
              <w:pStyle w:val="TableParagraph"/>
              <w:spacing w:before="126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5CB36F38" w14:textId="0C4CC901" w:rsidR="001F5617" w:rsidRDefault="001F5617" w:rsidP="001F5617">
            <w:pPr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Style w:val="fontstyle01"/>
                <w:lang w:val="en-US"/>
              </w:rPr>
              <w:lastRenderedPageBreak/>
              <w:t>+</w:t>
            </w:r>
            <w:r>
              <w:rPr>
                <w:rStyle w:val="fontstyle01"/>
              </w:rPr>
              <w:t>Quan sát,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thảo luận, đối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thoại với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người đối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diện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+Lắng nghe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và trao đổi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với người đối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thoại.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+Kĩ năng làm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việc theo</w:t>
            </w:r>
            <w:r>
              <w:rPr>
                <w:color w:val="000000"/>
                <w:sz w:val="28"/>
                <w:szCs w:val="28"/>
              </w:rPr>
              <w:br/>
            </w:r>
            <w:r>
              <w:rPr>
                <w:rStyle w:val="fontstyle01"/>
              </w:rPr>
              <w:t>nhóm</w:t>
            </w:r>
          </w:p>
          <w:p w14:paraId="5C1CE7E9" w14:textId="6E63832F" w:rsidR="00FB45F7" w:rsidRPr="00EA6846" w:rsidRDefault="00FB45F7" w:rsidP="001F5617">
            <w:pPr>
              <w:pStyle w:val="TableParagraph"/>
              <w:spacing w:before="126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13F7BFE7" w14:textId="3C407A71" w:rsidR="001F5617" w:rsidRDefault="001F5617" w:rsidP="001F5617">
            <w:pPr>
              <w:pStyle w:val="TableParagraph"/>
              <w:spacing w:before="126" w:line="297" w:lineRule="auto"/>
              <w:ind w:left="87" w:right="68"/>
              <w:rPr>
                <w:rFonts w:ascii="Times New Roman" w:hAnsi="Times New Roman" w:cs="Times New Roman"/>
                <w:w w:val="1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- 1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 xml:space="preserve"> số trẻ có vấn đề về hành vi. Giáo viên gặp khó khăn khi cố gắng duy trì trật tự lớp học.</w:t>
            </w:r>
          </w:p>
          <w:p w14:paraId="5BF9BC12" w14:textId="108FC482" w:rsidR="00FB45F7" w:rsidRPr="001F5617" w:rsidRDefault="001F5617" w:rsidP="001F5617">
            <w:pPr>
              <w:pStyle w:val="TableParagraph"/>
              <w:spacing w:before="126" w:line="297" w:lineRule="auto"/>
              <w:ind w:right="6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>-1 số trẻ còn non: cuối năm 2020 nên khả năng tiếp thu bài còn chậm hơn các bạn</w:t>
            </w:r>
          </w:p>
          <w:p w14:paraId="16B0E3FF" w14:textId="50AA1FC2" w:rsidR="00FB45F7" w:rsidRPr="00EA6846" w:rsidRDefault="001F5617" w:rsidP="001F5617">
            <w:pPr>
              <w:pStyle w:val="TableParagraph"/>
              <w:spacing w:line="295" w:lineRule="auto"/>
              <w:ind w:left="66" w:right="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w w:val="110"/>
                <w:sz w:val="24"/>
                <w:szCs w:val="24"/>
                <w:lang w:val="en-US"/>
              </w:rPr>
              <w:t xml:space="preserve">- </w:t>
            </w:r>
            <w:r w:rsidRPr="00EA6846">
              <w:rPr>
                <w:rFonts w:ascii="Times New Roman" w:hAnsi="Times New Roman" w:cs="Times New Roman"/>
                <w:w w:val="110"/>
                <w:sz w:val="24"/>
                <w:szCs w:val="24"/>
              </w:rPr>
              <w:t>(Giáo viên có thể sử dụng một Nhật ký Giảng dạy để ghi chi tiết hơn)</w:t>
            </w:r>
          </w:p>
        </w:tc>
      </w:tr>
      <w:tr w:rsidR="00EA6846" w:rsidRPr="00EA6846" w14:paraId="1544C151" w14:textId="77777777">
        <w:trPr>
          <w:trHeight w:val="443"/>
        </w:trPr>
        <w:tc>
          <w:tcPr>
            <w:tcW w:w="1890" w:type="dxa"/>
          </w:tcPr>
          <w:p w14:paraId="506F2B16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53D4CCEC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25C66316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46D4054E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4EDC51A9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75358F71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22CCD418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26F161E1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45F7" w:rsidRPr="00EA6846" w14:paraId="71046187" w14:textId="77777777">
        <w:trPr>
          <w:trHeight w:val="444"/>
        </w:trPr>
        <w:tc>
          <w:tcPr>
            <w:tcW w:w="1890" w:type="dxa"/>
          </w:tcPr>
          <w:p w14:paraId="09B90C55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14:paraId="1B1ACC6F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3" w:type="dxa"/>
          </w:tcPr>
          <w:p w14:paraId="6E217099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14:paraId="13E99937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14:paraId="03A7A1BC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8" w:type="dxa"/>
          </w:tcPr>
          <w:p w14:paraId="50F4591A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14:paraId="490B0FF0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5" w:type="dxa"/>
          </w:tcPr>
          <w:p w14:paraId="486F4DB1" w14:textId="77777777" w:rsidR="00FB45F7" w:rsidRPr="00EA6846" w:rsidRDefault="00FB45F7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1E7D44" w14:textId="77777777" w:rsidR="00D160C8" w:rsidRPr="00EA6846" w:rsidRDefault="00D160C8">
      <w:pPr>
        <w:rPr>
          <w:rFonts w:ascii="Times New Roman" w:hAnsi="Times New Roman" w:cs="Times New Roman"/>
          <w:sz w:val="24"/>
          <w:szCs w:val="24"/>
        </w:rPr>
      </w:pPr>
    </w:p>
    <w:sectPr w:rsidR="00D160C8" w:rsidRPr="00EA6846">
      <w:pgSz w:w="15840" w:h="12240" w:orient="landscape"/>
      <w:pgMar w:top="1140" w:right="560" w:bottom="1460" w:left="500" w:header="0" w:footer="12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3634" w14:textId="77777777" w:rsidR="008E023A" w:rsidRDefault="008E023A">
      <w:r>
        <w:separator/>
      </w:r>
    </w:p>
  </w:endnote>
  <w:endnote w:type="continuationSeparator" w:id="0">
    <w:p w14:paraId="109A6D07" w14:textId="77777777" w:rsidR="008E023A" w:rsidRDefault="008E0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11DF" w14:textId="5212C92F" w:rsidR="00FB45F7" w:rsidRDefault="0072039C">
    <w:pPr>
      <w:pStyle w:val="Body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6E25C27" wp14:editId="76DB31CF">
              <wp:simplePos x="0" y="0"/>
              <wp:positionH relativeFrom="page">
                <wp:posOffset>8042910</wp:posOffset>
              </wp:positionH>
              <wp:positionV relativeFrom="page">
                <wp:posOffset>6824980</wp:posOffset>
              </wp:positionV>
              <wp:extent cx="1379855" cy="172720"/>
              <wp:effectExtent l="0" t="0" r="0" b="0"/>
              <wp:wrapNone/>
              <wp:docPr id="50558937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855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9F5CAA" w14:textId="77777777" w:rsidR="00FB45F7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105"/>
                              <w:sz w:val="20"/>
                            </w:rPr>
                            <w:t>© Educe Vietnam</w:t>
                          </w:r>
                          <w:r>
                            <w:rPr>
                              <w:spacing w:val="-3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  <w:sz w:val="20"/>
                            </w:rPr>
                            <w:t>2019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25C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633.3pt;margin-top:537.4pt;width:108.65pt;height:13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" filled="f" stroked="f">
              <v:textbox inset="0,0,0,0">
                <w:txbxContent>
                  <w:p w14:paraId="0F9F5CAA" w14:textId="77777777" w:rsidR="00FB45F7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w w:val="105"/>
                        <w:sz w:val="20"/>
                      </w:rPr>
                      <w:t>© Educe Vietnam</w:t>
                    </w:r>
                    <w:r>
                      <w:rPr>
                        <w:spacing w:val="-3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w w:val="105"/>
                        <w:sz w:val="20"/>
                      </w:rPr>
                      <w:t>2019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B8553" w14:textId="77777777" w:rsidR="008E023A" w:rsidRDefault="008E023A">
      <w:r>
        <w:separator/>
      </w:r>
    </w:p>
  </w:footnote>
  <w:footnote w:type="continuationSeparator" w:id="0">
    <w:p w14:paraId="0E9CF961" w14:textId="77777777" w:rsidR="008E023A" w:rsidRDefault="008E02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964D5"/>
    <w:multiLevelType w:val="hybridMultilevel"/>
    <w:tmpl w:val="DE7E09C4"/>
    <w:lvl w:ilvl="0" w:tplc="D6E0CF6C">
      <w:start w:val="3"/>
      <w:numFmt w:val="bullet"/>
      <w:lvlText w:val="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44430D"/>
    <w:multiLevelType w:val="hybridMultilevel"/>
    <w:tmpl w:val="E84891DC"/>
    <w:lvl w:ilvl="0" w:tplc="B82E3490">
      <w:start w:val="1"/>
      <w:numFmt w:val="decimal"/>
      <w:lvlText w:val="%1."/>
      <w:lvlJc w:val="left"/>
      <w:pPr>
        <w:ind w:left="4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3" w:hanging="360"/>
      </w:pPr>
    </w:lvl>
    <w:lvl w:ilvl="2" w:tplc="0409001B" w:tentative="1">
      <w:start w:val="1"/>
      <w:numFmt w:val="lowerRoman"/>
      <w:lvlText w:val="%3."/>
      <w:lvlJc w:val="right"/>
      <w:pPr>
        <w:ind w:left="1893" w:hanging="180"/>
      </w:pPr>
    </w:lvl>
    <w:lvl w:ilvl="3" w:tplc="0409000F" w:tentative="1">
      <w:start w:val="1"/>
      <w:numFmt w:val="decimal"/>
      <w:lvlText w:val="%4."/>
      <w:lvlJc w:val="left"/>
      <w:pPr>
        <w:ind w:left="2613" w:hanging="360"/>
      </w:pPr>
    </w:lvl>
    <w:lvl w:ilvl="4" w:tplc="04090019" w:tentative="1">
      <w:start w:val="1"/>
      <w:numFmt w:val="lowerLetter"/>
      <w:lvlText w:val="%5."/>
      <w:lvlJc w:val="left"/>
      <w:pPr>
        <w:ind w:left="3333" w:hanging="360"/>
      </w:pPr>
    </w:lvl>
    <w:lvl w:ilvl="5" w:tplc="0409001B" w:tentative="1">
      <w:start w:val="1"/>
      <w:numFmt w:val="lowerRoman"/>
      <w:lvlText w:val="%6."/>
      <w:lvlJc w:val="right"/>
      <w:pPr>
        <w:ind w:left="4053" w:hanging="180"/>
      </w:pPr>
    </w:lvl>
    <w:lvl w:ilvl="6" w:tplc="0409000F" w:tentative="1">
      <w:start w:val="1"/>
      <w:numFmt w:val="decimal"/>
      <w:lvlText w:val="%7."/>
      <w:lvlJc w:val="left"/>
      <w:pPr>
        <w:ind w:left="4773" w:hanging="360"/>
      </w:pPr>
    </w:lvl>
    <w:lvl w:ilvl="7" w:tplc="04090019" w:tentative="1">
      <w:start w:val="1"/>
      <w:numFmt w:val="lowerLetter"/>
      <w:lvlText w:val="%8."/>
      <w:lvlJc w:val="left"/>
      <w:pPr>
        <w:ind w:left="5493" w:hanging="360"/>
      </w:pPr>
    </w:lvl>
    <w:lvl w:ilvl="8" w:tplc="0409001B" w:tentative="1">
      <w:start w:val="1"/>
      <w:numFmt w:val="lowerRoman"/>
      <w:lvlText w:val="%9."/>
      <w:lvlJc w:val="right"/>
      <w:pPr>
        <w:ind w:left="6213" w:hanging="180"/>
      </w:pPr>
    </w:lvl>
  </w:abstractNum>
  <w:abstractNum w:abstractNumId="2" w15:restartNumberingAfterBreak="0">
    <w:nsid w:val="6A994C56"/>
    <w:multiLevelType w:val="hybridMultilevel"/>
    <w:tmpl w:val="3864CF86"/>
    <w:lvl w:ilvl="0" w:tplc="D4787FE6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62978"/>
    <w:multiLevelType w:val="hybridMultilevel"/>
    <w:tmpl w:val="C97E87C8"/>
    <w:lvl w:ilvl="0" w:tplc="ABD22BAC">
      <w:numFmt w:val="bullet"/>
      <w:lvlText w:val=""/>
      <w:lvlJc w:val="left"/>
      <w:pPr>
        <w:ind w:left="453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abstractNum w:abstractNumId="4" w15:restartNumberingAfterBreak="0">
    <w:nsid w:val="7B6C3314"/>
    <w:multiLevelType w:val="hybridMultilevel"/>
    <w:tmpl w:val="88DA7712"/>
    <w:lvl w:ilvl="0" w:tplc="4224A9F4">
      <w:start w:val="2"/>
      <w:numFmt w:val="bullet"/>
      <w:lvlText w:val="-"/>
      <w:lvlJc w:val="left"/>
      <w:pPr>
        <w:ind w:left="453" w:hanging="360"/>
      </w:pPr>
      <w:rPr>
        <w:rFonts w:ascii="Arial" w:eastAsia="Arial" w:hAnsi="Arial" w:cs="Arial" w:hint="default"/>
        <w:w w:val="115"/>
      </w:rPr>
    </w:lvl>
    <w:lvl w:ilvl="1" w:tplc="04090003" w:tentative="1">
      <w:start w:val="1"/>
      <w:numFmt w:val="bullet"/>
      <w:lvlText w:val="o"/>
      <w:lvlJc w:val="left"/>
      <w:pPr>
        <w:ind w:left="11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3" w:hanging="360"/>
      </w:pPr>
      <w:rPr>
        <w:rFonts w:ascii="Wingdings" w:hAnsi="Wingdings" w:hint="default"/>
      </w:rPr>
    </w:lvl>
  </w:abstractNum>
  <w:num w:numId="1" w16cid:durableId="2058507948">
    <w:abstractNumId w:val="1"/>
  </w:num>
  <w:num w:numId="2" w16cid:durableId="794448428">
    <w:abstractNumId w:val="4"/>
  </w:num>
  <w:num w:numId="3" w16cid:durableId="422650970">
    <w:abstractNumId w:val="3"/>
  </w:num>
  <w:num w:numId="4" w16cid:durableId="1983270342">
    <w:abstractNumId w:val="2"/>
  </w:num>
  <w:num w:numId="5" w16cid:durableId="121543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5F7"/>
    <w:rsid w:val="00021474"/>
    <w:rsid w:val="001F5617"/>
    <w:rsid w:val="002F77B4"/>
    <w:rsid w:val="004348E6"/>
    <w:rsid w:val="004B46C5"/>
    <w:rsid w:val="004C152E"/>
    <w:rsid w:val="004D15E7"/>
    <w:rsid w:val="00672487"/>
    <w:rsid w:val="0067401A"/>
    <w:rsid w:val="0072039C"/>
    <w:rsid w:val="008E023A"/>
    <w:rsid w:val="008E07F4"/>
    <w:rsid w:val="008E50E0"/>
    <w:rsid w:val="00941240"/>
    <w:rsid w:val="00A66D24"/>
    <w:rsid w:val="00D160C8"/>
    <w:rsid w:val="00EA6846"/>
    <w:rsid w:val="00F47C4D"/>
    <w:rsid w:val="00FB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4DDDD"/>
  <w15:docId w15:val="{AE0D7883-3767-48BB-916A-1F1097AB2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6"/>
      <w:szCs w:val="2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fontstyle01">
    <w:name w:val="fontstyle01"/>
    <w:basedOn w:val="DefaultParagraphFont"/>
    <w:rsid w:val="00EA6846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Koolkid Preschool Lesson Plan Template VN</vt:lpstr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Koolkid Preschool Lesson Plan Template VN</dc:title>
  <dc:creator>Admin ie</dc:creator>
  <cp:lastModifiedBy>Windows10-DPC</cp:lastModifiedBy>
  <cp:revision>2</cp:revision>
  <dcterms:created xsi:type="dcterms:W3CDTF">2023-11-02T06:53:00Z</dcterms:created>
  <dcterms:modified xsi:type="dcterms:W3CDTF">2023-11-02T06:53:00Z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2019-09-27T00:00:00Z</vt:filetime>
  </property>
  <property fmtid="{D5CDD505-2E9C-101B-9397-08002B2CF9AE}" pid="3" name="LastSaved">
    <vt:filetime>2023-10-14T00:00:00Z</vt:filetime>
  </property>
</Properties>
</file>